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6847" w14:textId="77777777" w:rsidR="00C141E7" w:rsidRDefault="00C141E7">
      <w:pPr>
        <w:rPr>
          <w:rFonts w:hint="eastAsia"/>
        </w:rPr>
      </w:pPr>
    </w:p>
    <w:p w14:paraId="547BCB43" w14:textId="77777777" w:rsidR="00C141E7" w:rsidRDefault="00C141E7">
      <w:pPr>
        <w:rPr>
          <w:rFonts w:hint="eastAsia"/>
        </w:rPr>
      </w:pPr>
      <w:r>
        <w:rPr>
          <w:rFonts w:hint="eastAsia"/>
        </w:rPr>
        <w:t>小的拼音怎么写的拼音怎么写</w:t>
      </w:r>
    </w:p>
    <w:p w14:paraId="06737737" w14:textId="77777777" w:rsidR="00C141E7" w:rsidRDefault="00C141E7">
      <w:pPr>
        <w:rPr>
          <w:rFonts w:hint="eastAsia"/>
        </w:rPr>
      </w:pPr>
      <w:r>
        <w:rPr>
          <w:rFonts w:hint="eastAsia"/>
        </w:rPr>
        <w:t>探讨“小”这个汉字的拼音，以及如何正确地书写其拼音，是一个有趣且实用的话题。在汉语学习过程中，无论是对于初学者还是有一定基础的学习者来说，准确掌握汉字的发音及其拼音书写都是十分重要的一步。</w:t>
      </w:r>
    </w:p>
    <w:p w14:paraId="26E38C17" w14:textId="77777777" w:rsidR="00C141E7" w:rsidRDefault="00C141E7">
      <w:pPr>
        <w:rPr>
          <w:rFonts w:hint="eastAsia"/>
        </w:rPr>
      </w:pPr>
    </w:p>
    <w:p w14:paraId="540DF1B3" w14:textId="77777777" w:rsidR="00C141E7" w:rsidRDefault="00C141E7">
      <w:pPr>
        <w:rPr>
          <w:rFonts w:hint="eastAsia"/>
        </w:rPr>
      </w:pPr>
    </w:p>
    <w:p w14:paraId="77B68306" w14:textId="77777777" w:rsidR="00C141E7" w:rsidRDefault="00C141E7">
      <w:pPr>
        <w:rPr>
          <w:rFonts w:hint="eastAsia"/>
        </w:rPr>
      </w:pPr>
      <w:r>
        <w:rPr>
          <w:rFonts w:hint="eastAsia"/>
        </w:rPr>
        <w:t>什么是拼音</w:t>
      </w:r>
    </w:p>
    <w:p w14:paraId="77E89A96" w14:textId="77777777" w:rsidR="00C141E7" w:rsidRDefault="00C141E7">
      <w:pPr>
        <w:rPr>
          <w:rFonts w:hint="eastAsia"/>
        </w:rPr>
      </w:pPr>
      <w:r>
        <w:rPr>
          <w:rFonts w:hint="eastAsia"/>
        </w:rPr>
        <w:t>拼音是汉字的一种拉丁化注音方法，旨在帮助人们更好地学习和记忆汉字的读音。1958年2月11日，第一届全国人民代表大会第五次会议批准《汉语拼音方案》作为正式的汉字注音标准。通过使用这套系统，即使是不懂汉字的人也能根据拼音读出汉字的发音。拼音由声母、韵母和声调三部分组成。</w:t>
      </w:r>
    </w:p>
    <w:p w14:paraId="7F34E919" w14:textId="77777777" w:rsidR="00C141E7" w:rsidRDefault="00C141E7">
      <w:pPr>
        <w:rPr>
          <w:rFonts w:hint="eastAsia"/>
        </w:rPr>
      </w:pPr>
    </w:p>
    <w:p w14:paraId="3128D819" w14:textId="77777777" w:rsidR="00C141E7" w:rsidRDefault="00C141E7">
      <w:pPr>
        <w:rPr>
          <w:rFonts w:hint="eastAsia"/>
        </w:rPr>
      </w:pPr>
    </w:p>
    <w:p w14:paraId="4BCD47E3" w14:textId="77777777" w:rsidR="00C141E7" w:rsidRDefault="00C141E7">
      <w:pPr>
        <w:rPr>
          <w:rFonts w:hint="eastAsia"/>
        </w:rPr>
      </w:pPr>
      <w:r>
        <w:rPr>
          <w:rFonts w:hint="eastAsia"/>
        </w:rPr>
        <w:t>“小”的拼音是什么</w:t>
      </w:r>
    </w:p>
    <w:p w14:paraId="786EE0BE" w14:textId="77777777" w:rsidR="00C141E7" w:rsidRDefault="00C141E7">
      <w:pPr>
        <w:rPr>
          <w:rFonts w:hint="eastAsia"/>
        </w:rPr>
      </w:pPr>
      <w:r>
        <w:rPr>
          <w:rFonts w:hint="eastAsia"/>
        </w:rPr>
        <w:t>“小”字的拼音是“xiǎo”，其中“x”是声母，“i”和“ǎo”组合成韵母，最后的第三声代表了该字的声调。正确的发音应该从轻到重再到轻，体现出一个下降后再上升的语调变化。这是学习中文语音时的一个基本要求，也是区分不同意义的重要方式之一。</w:t>
      </w:r>
    </w:p>
    <w:p w14:paraId="27E421ED" w14:textId="77777777" w:rsidR="00C141E7" w:rsidRDefault="00C141E7">
      <w:pPr>
        <w:rPr>
          <w:rFonts w:hint="eastAsia"/>
        </w:rPr>
      </w:pPr>
    </w:p>
    <w:p w14:paraId="02CFCB9F" w14:textId="77777777" w:rsidR="00C141E7" w:rsidRDefault="00C141E7">
      <w:pPr>
        <w:rPr>
          <w:rFonts w:hint="eastAsia"/>
        </w:rPr>
      </w:pPr>
    </w:p>
    <w:p w14:paraId="737945B7" w14:textId="77777777" w:rsidR="00C141E7" w:rsidRDefault="00C141E7">
      <w:pPr>
        <w:rPr>
          <w:rFonts w:hint="eastAsia"/>
        </w:rPr>
      </w:pPr>
      <w:r>
        <w:rPr>
          <w:rFonts w:hint="eastAsia"/>
        </w:rPr>
        <w:t>如何正确书写“小”的拼音</w:t>
      </w:r>
    </w:p>
    <w:p w14:paraId="4B410D04" w14:textId="77777777" w:rsidR="00C141E7" w:rsidRDefault="00C141E7">
      <w:pPr>
        <w:rPr>
          <w:rFonts w:hint="eastAsia"/>
        </w:rPr>
      </w:pPr>
      <w:r>
        <w:rPr>
          <w:rFonts w:hint="eastAsia"/>
        </w:rPr>
        <w:t>书写“小”的拼音时，需要注意字母的大小写规范以及声调符号的位置。一般情况下，在正式文档或教育场合中，我们会使用小写字母来书写拼音，并将声调符号标在相应韵母的上方。例如，“xiǎo”中的第三声标记应放在“a”的上方。当涉及到教学或者在线交流时，确保使用正确的字体显示也很重要，这样才能保证拼音的可读性和准确性。</w:t>
      </w:r>
    </w:p>
    <w:p w14:paraId="3F3A3997" w14:textId="77777777" w:rsidR="00C141E7" w:rsidRDefault="00C141E7">
      <w:pPr>
        <w:rPr>
          <w:rFonts w:hint="eastAsia"/>
        </w:rPr>
      </w:pPr>
    </w:p>
    <w:p w14:paraId="609CAC3C" w14:textId="77777777" w:rsidR="00C141E7" w:rsidRDefault="00C141E7">
      <w:pPr>
        <w:rPr>
          <w:rFonts w:hint="eastAsia"/>
        </w:rPr>
      </w:pPr>
    </w:p>
    <w:p w14:paraId="0BE60FE8" w14:textId="77777777" w:rsidR="00C141E7" w:rsidRDefault="00C141E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7347841" w14:textId="77777777" w:rsidR="00C141E7" w:rsidRDefault="00C141E7">
      <w:pPr>
        <w:rPr>
          <w:rFonts w:hint="eastAsia"/>
        </w:rPr>
      </w:pPr>
      <w:r>
        <w:rPr>
          <w:rFonts w:hint="eastAsia"/>
        </w:rPr>
        <w:t>学习拼音不仅有助于提高汉字识别能力，还能增强听说技能，特别是在儿童早期教育阶段尤为重要。拼音作为一种辅助工具，能够有效地帮助非母语使用者更快地入门汉语，同时也有助于普通话的标准发音训练。因此，无论是对汉语为母语者还是外语学习者而言，掌握拼音都是通向流利汉语的关键步骤之一。</w:t>
      </w:r>
    </w:p>
    <w:p w14:paraId="19AF8501" w14:textId="77777777" w:rsidR="00C141E7" w:rsidRDefault="00C141E7">
      <w:pPr>
        <w:rPr>
          <w:rFonts w:hint="eastAsia"/>
        </w:rPr>
      </w:pPr>
    </w:p>
    <w:p w14:paraId="54D72BB4" w14:textId="77777777" w:rsidR="00C141E7" w:rsidRDefault="00C141E7">
      <w:pPr>
        <w:rPr>
          <w:rFonts w:hint="eastAsia"/>
        </w:rPr>
      </w:pPr>
    </w:p>
    <w:p w14:paraId="70947BD3" w14:textId="77777777" w:rsidR="00C141E7" w:rsidRDefault="00C14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F03CE" w14:textId="5DB47FB7" w:rsidR="00FE780B" w:rsidRDefault="00FE780B"/>
    <w:sectPr w:rsidR="00FE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0B"/>
    <w:rsid w:val="00B34D22"/>
    <w:rsid w:val="00C141E7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2356-A9ED-4971-B7D2-4BAC081A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