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B4C1C" w14:textId="77777777" w:rsidR="0042164B" w:rsidRDefault="0042164B">
      <w:pPr>
        <w:rPr>
          <w:rFonts w:hint="eastAsia"/>
        </w:rPr>
      </w:pPr>
    </w:p>
    <w:p w14:paraId="3F18CE42" w14:textId="77777777" w:rsidR="0042164B" w:rsidRDefault="0042164B">
      <w:pPr>
        <w:rPr>
          <w:rFonts w:hint="eastAsia"/>
        </w:rPr>
      </w:pPr>
      <w:r>
        <w:rPr>
          <w:rFonts w:hint="eastAsia"/>
        </w:rPr>
        <w:t>小明在擦桌子的拼音</w:t>
      </w:r>
    </w:p>
    <w:p w14:paraId="5DF89703" w14:textId="77777777" w:rsidR="0042164B" w:rsidRDefault="0042164B">
      <w:pPr>
        <w:rPr>
          <w:rFonts w:hint="eastAsia"/>
        </w:rPr>
      </w:pPr>
      <w:r>
        <w:rPr>
          <w:rFonts w:hint="eastAsia"/>
        </w:rPr>
        <w:t>小明在擦桌子，“小明”拼音为“xiǎo míng”，“擦桌子”则读作“cā zhuō zi”。这是一个简单的短句，描述了一个人日常生活中非常普通的活动。但是，通过这个简单的行为，我们可以展开很多关于生活态度、劳动价值以及个人成长方面的思考。</w:t>
      </w:r>
    </w:p>
    <w:p w14:paraId="62B15337" w14:textId="77777777" w:rsidR="0042164B" w:rsidRDefault="0042164B">
      <w:pPr>
        <w:rPr>
          <w:rFonts w:hint="eastAsia"/>
        </w:rPr>
      </w:pPr>
    </w:p>
    <w:p w14:paraId="6A503279" w14:textId="77777777" w:rsidR="0042164B" w:rsidRDefault="0042164B">
      <w:pPr>
        <w:rPr>
          <w:rFonts w:hint="eastAsia"/>
        </w:rPr>
      </w:pPr>
    </w:p>
    <w:p w14:paraId="0D69F3F0" w14:textId="77777777" w:rsidR="0042164B" w:rsidRDefault="0042164B">
      <w:pPr>
        <w:rPr>
          <w:rFonts w:hint="eastAsia"/>
        </w:rPr>
      </w:pPr>
      <w:r>
        <w:rPr>
          <w:rFonts w:hint="eastAsia"/>
        </w:rPr>
        <w:t>劳动的重要性</w:t>
      </w:r>
    </w:p>
    <w:p w14:paraId="1BFAEDF9" w14:textId="77777777" w:rsidR="0042164B" w:rsidRDefault="0042164B">
      <w:pPr>
        <w:rPr>
          <w:rFonts w:hint="eastAsia"/>
        </w:rPr>
      </w:pPr>
      <w:r>
        <w:rPr>
          <w:rFonts w:hint="eastAsia"/>
        </w:rPr>
        <w:t>劳动是人类生存和发展的基础，无论是体力劳动还是脑力劳动，都对社会的进步有着不可替代的作用。“擦桌子”虽然看似是一件微不足道的小事，但它却直接关系到我们的生活环境是否整洁有序。从小明认真擦桌子的态度中，我们能够看到他对生活的热爱以及对自己空间的尊重。</w:t>
      </w:r>
    </w:p>
    <w:p w14:paraId="76042066" w14:textId="77777777" w:rsidR="0042164B" w:rsidRDefault="0042164B">
      <w:pPr>
        <w:rPr>
          <w:rFonts w:hint="eastAsia"/>
        </w:rPr>
      </w:pPr>
    </w:p>
    <w:p w14:paraId="37EBAA85" w14:textId="77777777" w:rsidR="0042164B" w:rsidRDefault="0042164B">
      <w:pPr>
        <w:rPr>
          <w:rFonts w:hint="eastAsia"/>
        </w:rPr>
      </w:pPr>
    </w:p>
    <w:p w14:paraId="0E2792DA" w14:textId="77777777" w:rsidR="0042164B" w:rsidRDefault="0042164B">
      <w:pPr>
        <w:rPr>
          <w:rFonts w:hint="eastAsia"/>
        </w:rPr>
      </w:pPr>
      <w:r>
        <w:rPr>
          <w:rFonts w:hint="eastAsia"/>
        </w:rPr>
        <w:t>从细节做起</w:t>
      </w:r>
    </w:p>
    <w:p w14:paraId="7B769D5D" w14:textId="77777777" w:rsidR="0042164B" w:rsidRDefault="0042164B">
      <w:pPr>
        <w:rPr>
          <w:rFonts w:hint="eastAsia"/>
        </w:rPr>
      </w:pPr>
      <w:r>
        <w:rPr>
          <w:rFonts w:hint="eastAsia"/>
        </w:rPr>
        <w:t>在生活中，像小明这样愿意从细节做起的人，往往能够在小事中发现乐趣，在平凡中创造不凡。一个愿意花时间清洁自己桌面的人，通常也会注重自己的工作效率和个人发展。这种对细节的关注不仅能够改善个人的生活质量，还能培养人的耐心和细致入微的观察力。</w:t>
      </w:r>
    </w:p>
    <w:p w14:paraId="1906EDA8" w14:textId="77777777" w:rsidR="0042164B" w:rsidRDefault="0042164B">
      <w:pPr>
        <w:rPr>
          <w:rFonts w:hint="eastAsia"/>
        </w:rPr>
      </w:pPr>
    </w:p>
    <w:p w14:paraId="2F494DDB" w14:textId="77777777" w:rsidR="0042164B" w:rsidRDefault="0042164B">
      <w:pPr>
        <w:rPr>
          <w:rFonts w:hint="eastAsia"/>
        </w:rPr>
      </w:pPr>
    </w:p>
    <w:p w14:paraId="6FAD3A91" w14:textId="77777777" w:rsidR="0042164B" w:rsidRDefault="0042164B">
      <w:pPr>
        <w:rPr>
          <w:rFonts w:hint="eastAsia"/>
        </w:rPr>
      </w:pPr>
      <w:r>
        <w:rPr>
          <w:rFonts w:hint="eastAsia"/>
        </w:rPr>
        <w:t>培养责任感</w:t>
      </w:r>
    </w:p>
    <w:p w14:paraId="0AC41DA0" w14:textId="77777777" w:rsidR="0042164B" w:rsidRDefault="0042164B">
      <w:pPr>
        <w:rPr>
          <w:rFonts w:hint="eastAsia"/>
        </w:rPr>
      </w:pPr>
      <w:r>
        <w:rPr>
          <w:rFonts w:hint="eastAsia"/>
        </w:rPr>
        <w:t>当小明选择亲自去完成擦桌子这件小事时，实际上也是在培养自己的责任感。无论是在家庭环境还是工作场所，主动承担起自己的责任，对于个人的成长和社会和谐都有着重要的意义。从小事情做起，逐渐形成良好的习惯，最终将这些习惯转化为一种内在的责任感和使命感。</w:t>
      </w:r>
    </w:p>
    <w:p w14:paraId="4C73E1FE" w14:textId="77777777" w:rsidR="0042164B" w:rsidRDefault="0042164B">
      <w:pPr>
        <w:rPr>
          <w:rFonts w:hint="eastAsia"/>
        </w:rPr>
      </w:pPr>
    </w:p>
    <w:p w14:paraId="7EBB1153" w14:textId="77777777" w:rsidR="0042164B" w:rsidRDefault="0042164B">
      <w:pPr>
        <w:rPr>
          <w:rFonts w:hint="eastAsia"/>
        </w:rPr>
      </w:pPr>
    </w:p>
    <w:p w14:paraId="040C8D54" w14:textId="77777777" w:rsidR="0042164B" w:rsidRDefault="0042164B">
      <w:pPr>
        <w:rPr>
          <w:rFonts w:hint="eastAsia"/>
        </w:rPr>
      </w:pPr>
      <w:r>
        <w:rPr>
          <w:rFonts w:hint="eastAsia"/>
        </w:rPr>
        <w:t>最后的总结</w:t>
      </w:r>
    </w:p>
    <w:p w14:paraId="598537EF" w14:textId="77777777" w:rsidR="0042164B" w:rsidRDefault="0042164B">
      <w:pPr>
        <w:rPr>
          <w:rFonts w:hint="eastAsia"/>
        </w:rPr>
      </w:pPr>
      <w:r>
        <w:rPr>
          <w:rFonts w:hint="eastAsia"/>
        </w:rPr>
        <w:t>通过“小明在擦桌子”的拼音——xiǎo míng zài cā zhuō zi，我们不仅看到了一个简单的动作描述，更可以从中体会到劳动的价值、关注细节的意义以及培养责任感的重要性。这些看似普通的行为背后，其实蕴含着丰富的人生哲理和价值观。让我们向小明学习，从身边的小事做起，用实际行动去提升自我，同时也为周围的人带来更多的正能量。</w:t>
      </w:r>
    </w:p>
    <w:p w14:paraId="650ED0B7" w14:textId="77777777" w:rsidR="0042164B" w:rsidRDefault="0042164B">
      <w:pPr>
        <w:rPr>
          <w:rFonts w:hint="eastAsia"/>
        </w:rPr>
      </w:pPr>
    </w:p>
    <w:p w14:paraId="6F382C74" w14:textId="77777777" w:rsidR="0042164B" w:rsidRDefault="0042164B">
      <w:pPr>
        <w:rPr>
          <w:rFonts w:hint="eastAsia"/>
        </w:rPr>
      </w:pPr>
    </w:p>
    <w:p w14:paraId="150181D8" w14:textId="77777777" w:rsidR="0042164B" w:rsidRDefault="00421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7826A" w14:textId="590E4F35" w:rsidR="00F85859" w:rsidRDefault="00F85859"/>
    <w:sectPr w:rsidR="00F85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9"/>
    <w:rsid w:val="0042164B"/>
    <w:rsid w:val="00B34D22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AC971-4025-4D82-876D-FF65DE0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