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11DA2" w14:textId="77777777" w:rsidR="0095433F" w:rsidRDefault="0095433F">
      <w:pPr>
        <w:rPr>
          <w:rFonts w:hint="eastAsia"/>
        </w:rPr>
      </w:pPr>
    </w:p>
    <w:p w14:paraId="4C7C9BDD" w14:textId="77777777" w:rsidR="0095433F" w:rsidRDefault="0095433F">
      <w:pPr>
        <w:rPr>
          <w:rFonts w:hint="eastAsia"/>
        </w:rPr>
      </w:pPr>
      <w:r>
        <w:rPr>
          <w:rFonts w:hint="eastAsia"/>
        </w:rPr>
        <w:t>堰塘的拼音</w:t>
      </w:r>
    </w:p>
    <w:p w14:paraId="01A807F8" w14:textId="77777777" w:rsidR="0095433F" w:rsidRDefault="0095433F">
      <w:pPr>
        <w:rPr>
          <w:rFonts w:hint="eastAsia"/>
        </w:rPr>
      </w:pPr>
      <w:r>
        <w:rPr>
          <w:rFonts w:hint="eastAsia"/>
        </w:rPr>
        <w:t>堰塘，“yàn táng”，是中国南方地区尤其是四川、重庆一带常见的一种小型水利工程，主要用于灌溉、防洪以及村民日常生活用水。它的存在不仅体现了中国古代劳动人民的智慧，也对当地生态环境有着积极的影响。</w:t>
      </w:r>
    </w:p>
    <w:p w14:paraId="76E9F1EA" w14:textId="77777777" w:rsidR="0095433F" w:rsidRDefault="0095433F">
      <w:pPr>
        <w:rPr>
          <w:rFonts w:hint="eastAsia"/>
        </w:rPr>
      </w:pPr>
    </w:p>
    <w:p w14:paraId="0193E081" w14:textId="77777777" w:rsidR="0095433F" w:rsidRDefault="0095433F">
      <w:pPr>
        <w:rPr>
          <w:rFonts w:hint="eastAsia"/>
        </w:rPr>
      </w:pPr>
    </w:p>
    <w:p w14:paraId="416777C5" w14:textId="77777777" w:rsidR="0095433F" w:rsidRDefault="0095433F">
      <w:pPr>
        <w:rPr>
          <w:rFonts w:hint="eastAsia"/>
        </w:rPr>
      </w:pPr>
      <w:r>
        <w:rPr>
          <w:rFonts w:hint="eastAsia"/>
        </w:rPr>
        <w:t>历史背景</w:t>
      </w:r>
    </w:p>
    <w:p w14:paraId="48215B75" w14:textId="77777777" w:rsidR="0095433F" w:rsidRDefault="0095433F">
      <w:pPr>
        <w:rPr>
          <w:rFonts w:hint="eastAsia"/>
        </w:rPr>
      </w:pPr>
      <w:r>
        <w:rPr>
          <w:rFonts w:hint="eastAsia"/>
        </w:rPr>
        <w:t>早在古代，中国就有着丰富的水利建设经验，而堰塘作为其中一种小型但非常重要的形式，其历史可以追溯到两千多年前。随着时间的发展，堰塘逐渐成为南方山区不可或缺的一部分，特别是在水资源分布不均的丘陵和山地地区，为解决农田灌溉问题发挥了重要作用。</w:t>
      </w:r>
    </w:p>
    <w:p w14:paraId="1E629667" w14:textId="77777777" w:rsidR="0095433F" w:rsidRDefault="0095433F">
      <w:pPr>
        <w:rPr>
          <w:rFonts w:hint="eastAsia"/>
        </w:rPr>
      </w:pPr>
    </w:p>
    <w:p w14:paraId="32176627" w14:textId="77777777" w:rsidR="0095433F" w:rsidRDefault="0095433F">
      <w:pPr>
        <w:rPr>
          <w:rFonts w:hint="eastAsia"/>
        </w:rPr>
      </w:pPr>
    </w:p>
    <w:p w14:paraId="6CBFD516" w14:textId="77777777" w:rsidR="0095433F" w:rsidRDefault="0095433F">
      <w:pPr>
        <w:rPr>
          <w:rFonts w:hint="eastAsia"/>
        </w:rPr>
      </w:pPr>
      <w:r>
        <w:rPr>
          <w:rFonts w:hint="eastAsia"/>
        </w:rPr>
        <w:t>构造与功能</w:t>
      </w:r>
    </w:p>
    <w:p w14:paraId="714750C4" w14:textId="77777777" w:rsidR="0095433F" w:rsidRDefault="0095433F">
      <w:pPr>
        <w:rPr>
          <w:rFonts w:hint="eastAsia"/>
        </w:rPr>
      </w:pPr>
      <w:r>
        <w:rPr>
          <w:rFonts w:hint="eastAsia"/>
        </w:rPr>
        <w:t>堰塘通常由一个简单的土坝或石坝构成，通过拦截溪流或山谷中的水源形成一个人工湖。这种结构虽然简单，但是却能有效地蓄水，为周边的农田提供灌溉水源。除此之外，堰塘还能够在雨季时起到调节洪水的作用，减轻下游地区的防洪压力。同时，对于一些靠近村庄的堰塘来说，它们也是村民们日常生活中取水的重要来源之一。</w:t>
      </w:r>
    </w:p>
    <w:p w14:paraId="09D9C3D8" w14:textId="77777777" w:rsidR="0095433F" w:rsidRDefault="0095433F">
      <w:pPr>
        <w:rPr>
          <w:rFonts w:hint="eastAsia"/>
        </w:rPr>
      </w:pPr>
    </w:p>
    <w:p w14:paraId="287A83ED" w14:textId="77777777" w:rsidR="0095433F" w:rsidRDefault="0095433F">
      <w:pPr>
        <w:rPr>
          <w:rFonts w:hint="eastAsia"/>
        </w:rPr>
      </w:pPr>
    </w:p>
    <w:p w14:paraId="1D2B9566" w14:textId="77777777" w:rsidR="0095433F" w:rsidRDefault="0095433F">
      <w:pPr>
        <w:rPr>
          <w:rFonts w:hint="eastAsia"/>
        </w:rPr>
      </w:pPr>
      <w:r>
        <w:rPr>
          <w:rFonts w:hint="eastAsia"/>
        </w:rPr>
        <w:t>生态意义</w:t>
      </w:r>
    </w:p>
    <w:p w14:paraId="60AAA257" w14:textId="77777777" w:rsidR="0095433F" w:rsidRDefault="0095433F">
      <w:pPr>
        <w:rPr>
          <w:rFonts w:hint="eastAsia"/>
        </w:rPr>
      </w:pPr>
      <w:r>
        <w:rPr>
          <w:rFonts w:hint="eastAsia"/>
        </w:rPr>
        <w:t>堰塘的存在对当地生态系统也有着不可忽视的意义。它不仅为周围的动植物提供了栖息地，增加了生物多样性，同时也帮助改善了局部的小气候条件。例如，在炎热的夏季，堰塘周围的温度相对较低，形成了宜人的微环境。堰塘还有助于土壤保持，减少水土流失的风险。</w:t>
      </w:r>
    </w:p>
    <w:p w14:paraId="09E1638B" w14:textId="77777777" w:rsidR="0095433F" w:rsidRDefault="0095433F">
      <w:pPr>
        <w:rPr>
          <w:rFonts w:hint="eastAsia"/>
        </w:rPr>
      </w:pPr>
    </w:p>
    <w:p w14:paraId="78BC627E" w14:textId="77777777" w:rsidR="0095433F" w:rsidRDefault="0095433F">
      <w:pPr>
        <w:rPr>
          <w:rFonts w:hint="eastAsia"/>
        </w:rPr>
      </w:pPr>
    </w:p>
    <w:p w14:paraId="2DE06978" w14:textId="77777777" w:rsidR="0095433F" w:rsidRDefault="0095433F">
      <w:pPr>
        <w:rPr>
          <w:rFonts w:hint="eastAsia"/>
        </w:rPr>
      </w:pPr>
      <w:r>
        <w:rPr>
          <w:rFonts w:hint="eastAsia"/>
        </w:rPr>
        <w:t>现代社会中的角色转变</w:t>
      </w:r>
    </w:p>
    <w:p w14:paraId="12334B2C" w14:textId="77777777" w:rsidR="0095433F" w:rsidRDefault="0095433F">
      <w:pPr>
        <w:rPr>
          <w:rFonts w:hint="eastAsia"/>
        </w:rPr>
      </w:pPr>
      <w:r>
        <w:rPr>
          <w:rFonts w:hint="eastAsia"/>
        </w:rPr>
        <w:t>随着社会经济的发展和技术的进步，传统的堰塘面临着新的挑战与机遇。一方面，现代农业技术的应用使得部分堰塘失去了原有的灌溉功能；另一方面，越来越多的堰塘开始转型为乡村旅游资源，吸引城市居民前来休闲度假。这些变化既给传统堰塘带来了新生，也为保护和发展提出了新的课题。</w:t>
      </w:r>
    </w:p>
    <w:p w14:paraId="6D8B4FA8" w14:textId="77777777" w:rsidR="0095433F" w:rsidRDefault="0095433F">
      <w:pPr>
        <w:rPr>
          <w:rFonts w:hint="eastAsia"/>
        </w:rPr>
      </w:pPr>
    </w:p>
    <w:p w14:paraId="6B56DD95" w14:textId="77777777" w:rsidR="0095433F" w:rsidRDefault="0095433F">
      <w:pPr>
        <w:rPr>
          <w:rFonts w:hint="eastAsia"/>
        </w:rPr>
      </w:pPr>
    </w:p>
    <w:p w14:paraId="7D625EA0" w14:textId="77777777" w:rsidR="0095433F" w:rsidRDefault="0095433F">
      <w:pPr>
        <w:rPr>
          <w:rFonts w:hint="eastAsia"/>
        </w:rPr>
      </w:pPr>
      <w:r>
        <w:rPr>
          <w:rFonts w:hint="eastAsia"/>
        </w:rPr>
        <w:t>最后的总结</w:t>
      </w:r>
    </w:p>
    <w:p w14:paraId="267A1CF5" w14:textId="77777777" w:rsidR="0095433F" w:rsidRDefault="0095433F">
      <w:pPr>
        <w:rPr>
          <w:rFonts w:hint="eastAsia"/>
        </w:rPr>
      </w:pPr>
      <w:r>
        <w:rPr>
          <w:rFonts w:hint="eastAsia"/>
        </w:rPr>
        <w:t>堰塘作为中国传统农业文明的重要组成部分，承载着丰富的历史文化信息，同时也是连接人与自然和谐共生的纽带。在未来的发展中，如何在保留其原有特色的同时赋予其新的生命力，是我们需要共同思考的问题。</w:t>
      </w:r>
    </w:p>
    <w:p w14:paraId="1468C6B1" w14:textId="77777777" w:rsidR="0095433F" w:rsidRDefault="0095433F">
      <w:pPr>
        <w:rPr>
          <w:rFonts w:hint="eastAsia"/>
        </w:rPr>
      </w:pPr>
    </w:p>
    <w:p w14:paraId="6737991B" w14:textId="77777777" w:rsidR="0095433F" w:rsidRDefault="0095433F">
      <w:pPr>
        <w:rPr>
          <w:rFonts w:hint="eastAsia"/>
        </w:rPr>
      </w:pPr>
    </w:p>
    <w:p w14:paraId="34AE6CC1" w14:textId="77777777" w:rsidR="0095433F" w:rsidRDefault="009543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41358" w14:textId="5AF99AA4" w:rsidR="001B4BDA" w:rsidRDefault="001B4BDA"/>
    <w:sectPr w:rsidR="001B4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DA"/>
    <w:rsid w:val="001B4BDA"/>
    <w:rsid w:val="0095433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46341-BA24-429C-852E-213205F4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