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45D1" w14:textId="77777777" w:rsidR="00E8667D" w:rsidRDefault="00E8667D">
      <w:pPr>
        <w:rPr>
          <w:rFonts w:hint="eastAsia"/>
        </w:rPr>
      </w:pPr>
      <w:r>
        <w:rPr>
          <w:rFonts w:hint="eastAsia"/>
        </w:rPr>
        <w:t>喧嚣浮华的拼音：xuān xiāo fú huá</w:t>
      </w:r>
    </w:p>
    <w:p w14:paraId="7962626F" w14:textId="77777777" w:rsidR="00E8667D" w:rsidRDefault="00E8667D">
      <w:pPr>
        <w:rPr>
          <w:rFonts w:hint="eastAsia"/>
        </w:rPr>
      </w:pPr>
    </w:p>
    <w:p w14:paraId="674812DB" w14:textId="77777777" w:rsidR="00E8667D" w:rsidRDefault="00E8667D">
      <w:pPr>
        <w:rPr>
          <w:rFonts w:hint="eastAsia"/>
        </w:rPr>
      </w:pPr>
      <w:r>
        <w:rPr>
          <w:rFonts w:hint="eastAsia"/>
        </w:rPr>
        <w:t>在汉语的浩瀚词汇海洋中，“喧嚣浮华”是一个既生动又充满诗意的词语。它的拼音为“xuān xiāo fú huá”，每一个音节都承载着丰富的文化内涵和历史积淀。这个词语描绘了一种景象，一种氛围，它不仅仅是一个简单的描述，更是一种对社会现象的深刻洞察。</w:t>
      </w:r>
    </w:p>
    <w:p w14:paraId="0261BD44" w14:textId="77777777" w:rsidR="00E8667D" w:rsidRDefault="00E8667D">
      <w:pPr>
        <w:rPr>
          <w:rFonts w:hint="eastAsia"/>
        </w:rPr>
      </w:pPr>
    </w:p>
    <w:p w14:paraId="631B4887" w14:textId="77777777" w:rsidR="00E8667D" w:rsidRDefault="00E8667D">
      <w:pPr>
        <w:rPr>
          <w:rFonts w:hint="eastAsia"/>
        </w:rPr>
      </w:pPr>
    </w:p>
    <w:p w14:paraId="10E3008C" w14:textId="77777777" w:rsidR="00E8667D" w:rsidRDefault="00E8667D">
      <w:pPr>
        <w:rPr>
          <w:rFonts w:hint="eastAsia"/>
        </w:rPr>
      </w:pPr>
      <w:r>
        <w:rPr>
          <w:rFonts w:hint="eastAsia"/>
        </w:rPr>
        <w:t>从字面到深层含义</w:t>
      </w:r>
    </w:p>
    <w:p w14:paraId="4E2E78E1" w14:textId="77777777" w:rsidR="00E8667D" w:rsidRDefault="00E8667D">
      <w:pPr>
        <w:rPr>
          <w:rFonts w:hint="eastAsia"/>
        </w:rPr>
      </w:pPr>
    </w:p>
    <w:p w14:paraId="409134D7" w14:textId="77777777" w:rsidR="00E8667D" w:rsidRDefault="00E8667D">
      <w:pPr>
        <w:rPr>
          <w:rFonts w:hint="eastAsia"/>
        </w:rPr>
      </w:pPr>
      <w:r>
        <w:rPr>
          <w:rFonts w:hint="eastAsia"/>
        </w:rPr>
        <w:t>“喧嚣”意味着吵闹、嘈杂，是城市生活的背景音乐；“浮华”则暗示了表面的繁荣与华丽，但缺乏深度和实质。当这两个词组合在一起时，它们勾勒出一个充满活力却也略显空洞的世界。在这个世界里，人们忙碌于各种活动之间，追求即时的满足感和外在的认可。然而，在这层表象之下，是否隐藏着更为复杂的情感和社会问题呢？</w:t>
      </w:r>
    </w:p>
    <w:p w14:paraId="5A908CB3" w14:textId="77777777" w:rsidR="00E8667D" w:rsidRDefault="00E8667D">
      <w:pPr>
        <w:rPr>
          <w:rFonts w:hint="eastAsia"/>
        </w:rPr>
      </w:pPr>
    </w:p>
    <w:p w14:paraId="250786A8" w14:textId="77777777" w:rsidR="00E8667D" w:rsidRDefault="00E8667D">
      <w:pPr>
        <w:rPr>
          <w:rFonts w:hint="eastAsia"/>
        </w:rPr>
      </w:pPr>
    </w:p>
    <w:p w14:paraId="33E18CEA" w14:textId="77777777" w:rsidR="00E8667D" w:rsidRDefault="00E8667D">
      <w:pPr>
        <w:rPr>
          <w:rFonts w:hint="eastAsia"/>
        </w:rPr>
      </w:pPr>
      <w:r>
        <w:rPr>
          <w:rFonts w:hint="eastAsia"/>
        </w:rPr>
        <w:t>现代社会中的喧嚣浮华</w:t>
      </w:r>
    </w:p>
    <w:p w14:paraId="4B31D69C" w14:textId="77777777" w:rsidR="00E8667D" w:rsidRDefault="00E8667D">
      <w:pPr>
        <w:rPr>
          <w:rFonts w:hint="eastAsia"/>
        </w:rPr>
      </w:pPr>
    </w:p>
    <w:p w14:paraId="48C600FB" w14:textId="77777777" w:rsidR="00E8667D" w:rsidRDefault="00E8667D">
      <w:pPr>
        <w:rPr>
          <w:rFonts w:hint="eastAsia"/>
        </w:rPr>
      </w:pPr>
      <w:r>
        <w:rPr>
          <w:rFonts w:hint="eastAsia"/>
        </w:rPr>
        <w:t>随着经济的发展和技术的进步，现代都市生活变得更加丰富多彩。高楼大厦拔地而起，霓虹灯照亮夜晚的天空，社交媒体上充斥着各种信息流。这一切看似美好，实则带来了前所未有的压力与挑战。人们为了跟上时代的步伐，不得不加快自己的节奏，逐渐迷失在一片喧嚣之中。与此同时，“浮华”也成为了许多人梦寐以求的生活方式——名牌服饰、豪华汽车、精致餐饮……这些物质享受虽然能够带来短暂的快乐，但却难以填补内心的空虚。</w:t>
      </w:r>
    </w:p>
    <w:p w14:paraId="4AAB5C8D" w14:textId="77777777" w:rsidR="00E8667D" w:rsidRDefault="00E8667D">
      <w:pPr>
        <w:rPr>
          <w:rFonts w:hint="eastAsia"/>
        </w:rPr>
      </w:pPr>
    </w:p>
    <w:p w14:paraId="49659F61" w14:textId="77777777" w:rsidR="00E8667D" w:rsidRDefault="00E8667D">
      <w:pPr>
        <w:rPr>
          <w:rFonts w:hint="eastAsia"/>
        </w:rPr>
      </w:pPr>
    </w:p>
    <w:p w14:paraId="4F3D43C7" w14:textId="77777777" w:rsidR="00E8667D" w:rsidRDefault="00E8667D">
      <w:pPr>
        <w:rPr>
          <w:rFonts w:hint="eastAsia"/>
        </w:rPr>
      </w:pPr>
      <w:r>
        <w:rPr>
          <w:rFonts w:hint="eastAsia"/>
        </w:rPr>
        <w:t>文学艺术中的喧嚣浮华</w:t>
      </w:r>
    </w:p>
    <w:p w14:paraId="40236492" w14:textId="77777777" w:rsidR="00E8667D" w:rsidRDefault="00E8667D">
      <w:pPr>
        <w:rPr>
          <w:rFonts w:hint="eastAsia"/>
        </w:rPr>
      </w:pPr>
    </w:p>
    <w:p w14:paraId="3916879D" w14:textId="77777777" w:rsidR="00E8667D" w:rsidRDefault="00E8667D">
      <w:pPr>
        <w:rPr>
          <w:rFonts w:hint="eastAsia"/>
        </w:rPr>
      </w:pPr>
      <w:r>
        <w:rPr>
          <w:rFonts w:hint="eastAsia"/>
        </w:rPr>
        <w:t>自古以来，许多文人墨客就喜欢用“喧嚣浮华”来形容他们所处的时代或环境。例如，在唐诗宋词里，我们经常可以看到诗人对繁华都市生活的描写，既有对其热闹非凡场景的赞美，也有对背后隐藏危机的忧虑。到了近现代，小说家们更是通过细腻入微的笔触揭示了这种生活方式背后的真相。从张爱玲笔下的上海滩到王小波心中的黄金时代，无不反映了作者对于人性和社会现象深刻的思考。</w:t>
      </w:r>
    </w:p>
    <w:p w14:paraId="0C47F34F" w14:textId="77777777" w:rsidR="00E8667D" w:rsidRDefault="00E8667D">
      <w:pPr>
        <w:rPr>
          <w:rFonts w:hint="eastAsia"/>
        </w:rPr>
      </w:pPr>
    </w:p>
    <w:p w14:paraId="25E30E18" w14:textId="77777777" w:rsidR="00E8667D" w:rsidRDefault="00E8667D">
      <w:pPr>
        <w:rPr>
          <w:rFonts w:hint="eastAsia"/>
        </w:rPr>
      </w:pPr>
    </w:p>
    <w:p w14:paraId="2EDB1EB7" w14:textId="77777777" w:rsidR="00E8667D" w:rsidRDefault="00E8667D">
      <w:pPr>
        <w:rPr>
          <w:rFonts w:hint="eastAsia"/>
        </w:rPr>
      </w:pPr>
      <w:r>
        <w:rPr>
          <w:rFonts w:hint="eastAsia"/>
        </w:rPr>
        <w:t>寻找喧嚣浮华之外的意义</w:t>
      </w:r>
    </w:p>
    <w:p w14:paraId="62DF2803" w14:textId="77777777" w:rsidR="00E8667D" w:rsidRDefault="00E8667D">
      <w:pPr>
        <w:rPr>
          <w:rFonts w:hint="eastAsia"/>
        </w:rPr>
      </w:pPr>
    </w:p>
    <w:p w14:paraId="0237CC6A" w14:textId="77777777" w:rsidR="00E8667D" w:rsidRDefault="00E8667D">
      <w:pPr>
        <w:rPr>
          <w:rFonts w:hint="eastAsia"/>
        </w:rPr>
      </w:pPr>
      <w:r>
        <w:rPr>
          <w:rFonts w:hint="eastAsia"/>
        </w:rPr>
        <w:t>面对这样一个喧嚣浮华的世界，我们应该如何找到属于自己的价值取向呢？或许答案就在于回归内心深处最真实的渴望。尽管外界充满了诱惑与干扰，但我们依然可以选择保持清醒头脑，坚持自我追求。无论是专注于个人成长还是投身公益事业，只要心中有信念，就能够在这片看似无边无际的喧嚣中寻得一方宁静之地。同时，我们也应该学会欣赏生活中那些简单而美好的事物，比如家人朋友之间的温暖交流、大自然赐予我们的美丽景色等。只有这样，才能真正摆脱“喧嚣浮华”的束缚，过上充实且有意义的人生。</w:t>
      </w:r>
    </w:p>
    <w:p w14:paraId="5859E87C" w14:textId="77777777" w:rsidR="00E8667D" w:rsidRDefault="00E8667D">
      <w:pPr>
        <w:rPr>
          <w:rFonts w:hint="eastAsia"/>
        </w:rPr>
      </w:pPr>
    </w:p>
    <w:p w14:paraId="7803662B" w14:textId="77777777" w:rsidR="00E8667D" w:rsidRDefault="00E86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7C97A" w14:textId="0C38BEFB" w:rsidR="00830C73" w:rsidRDefault="00830C73"/>
    <w:sectPr w:rsidR="0083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3"/>
    <w:rsid w:val="00830C73"/>
    <w:rsid w:val="00B34D22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4945-380A-4E58-9B15-EBC31A73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