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9411DB" w14:textId="77777777" w:rsidR="00862352" w:rsidRDefault="00862352">
      <w:pPr>
        <w:rPr>
          <w:rFonts w:hint="eastAsia"/>
        </w:rPr>
      </w:pPr>
    </w:p>
    <w:p w14:paraId="3DF3A162" w14:textId="77777777" w:rsidR="00862352" w:rsidRDefault="00862352">
      <w:pPr>
        <w:rPr>
          <w:rFonts w:hint="eastAsia"/>
        </w:rPr>
      </w:pPr>
      <w:r>
        <w:rPr>
          <w:rFonts w:hint="eastAsia"/>
        </w:rPr>
        <w:tab/>
        <w:t>吴光的拼音</w:t>
      </w:r>
    </w:p>
    <w:p w14:paraId="28453522" w14:textId="77777777" w:rsidR="00862352" w:rsidRDefault="00862352">
      <w:pPr>
        <w:rPr>
          <w:rFonts w:hint="eastAsia"/>
        </w:rPr>
      </w:pPr>
    </w:p>
    <w:p w14:paraId="5B5E9796" w14:textId="77777777" w:rsidR="00862352" w:rsidRDefault="00862352">
      <w:pPr>
        <w:rPr>
          <w:rFonts w:hint="eastAsia"/>
        </w:rPr>
      </w:pPr>
    </w:p>
    <w:p w14:paraId="708E5F68" w14:textId="77777777" w:rsidR="00862352" w:rsidRDefault="00862352">
      <w:pPr>
        <w:rPr>
          <w:rFonts w:hint="eastAsia"/>
        </w:rPr>
      </w:pPr>
      <w:r>
        <w:rPr>
          <w:rFonts w:hint="eastAsia"/>
        </w:rPr>
        <w:tab/>
        <w:t>吴光，这个姓名的拼音为“Wú Guāng”。在中国，姓名不仅仅是个人身份的象征，更承载着家族的传承、文化的积淀以及父母对孩子的期望与祝福。吴光这个名字，虽然简洁明了，却蕴含着丰富的内涵和深远的意义。</w:t>
      </w:r>
    </w:p>
    <w:p w14:paraId="0C6DF207" w14:textId="77777777" w:rsidR="00862352" w:rsidRDefault="00862352">
      <w:pPr>
        <w:rPr>
          <w:rFonts w:hint="eastAsia"/>
        </w:rPr>
      </w:pPr>
    </w:p>
    <w:p w14:paraId="73AF08D3" w14:textId="77777777" w:rsidR="00862352" w:rsidRDefault="00862352">
      <w:pPr>
        <w:rPr>
          <w:rFonts w:hint="eastAsia"/>
        </w:rPr>
      </w:pPr>
    </w:p>
    <w:p w14:paraId="1D88A430" w14:textId="77777777" w:rsidR="00862352" w:rsidRDefault="0086235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550AAD" w14:textId="1CF27BEB" w:rsidR="003F6E66" w:rsidRDefault="003F6E66"/>
    <w:sectPr w:rsidR="003F6E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E66"/>
    <w:rsid w:val="003F6E66"/>
    <w:rsid w:val="00862352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DDF22B-7549-4BCB-A0BB-7DA9379C8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6E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6E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6E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6E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6E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6E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6E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6E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6E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6E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6E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6E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6E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6E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6E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6E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6E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6E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6E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6E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6E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6E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6E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6E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6E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6E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6E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6E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6E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2025-03-04T09:27:00Z</dcterms:created>
  <dcterms:modified xsi:type="dcterms:W3CDTF">2025-03-04T09:27:00Z</dcterms:modified>
</cp:coreProperties>
</file>