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92A4A" w14:textId="77777777" w:rsidR="00E06B91" w:rsidRDefault="00E06B91">
      <w:pPr>
        <w:rPr>
          <w:rFonts w:hint="eastAsia"/>
        </w:rPr>
      </w:pPr>
      <w:r>
        <w:rPr>
          <w:rFonts w:hint="eastAsia"/>
        </w:rPr>
        <w:t>又双叒叕的拼音：yòu shuāng ruò zhuō</w:t>
      </w:r>
    </w:p>
    <w:p w14:paraId="2A1FD4E6" w14:textId="77777777" w:rsidR="00E06B91" w:rsidRDefault="00E06B91">
      <w:pPr>
        <w:rPr>
          <w:rFonts w:hint="eastAsia"/>
        </w:rPr>
      </w:pPr>
      <w:r>
        <w:rPr>
          <w:rFonts w:hint="eastAsia"/>
        </w:rPr>
        <w:t>“又双叒叕”是一个近年来在网络上流行起来的词汇，虽然它看起来是由一些较为冷僻的汉字组成，但其意义和用法却非常贴近现代网络文化的幽默感。这个词语的拼音是“yòu shuāng ruò zhuō”，读起来朗朗上口，却因为每个字的独特性而显得格外有趣。</w:t>
      </w:r>
    </w:p>
    <w:p w14:paraId="3B02ACD8" w14:textId="77777777" w:rsidR="00E06B91" w:rsidRDefault="00E06B91">
      <w:pPr>
        <w:rPr>
          <w:rFonts w:hint="eastAsia"/>
        </w:rPr>
      </w:pPr>
    </w:p>
    <w:p w14:paraId="53556796" w14:textId="77777777" w:rsidR="00E06B91" w:rsidRDefault="00E06B91">
      <w:pPr>
        <w:rPr>
          <w:rFonts w:hint="eastAsia"/>
        </w:rPr>
      </w:pPr>
      <w:r>
        <w:rPr>
          <w:rFonts w:hint="eastAsia"/>
        </w:rPr>
        <w:t>又双叒叕的起源与含义</w:t>
      </w:r>
    </w:p>
    <w:p w14:paraId="7E95D6BC" w14:textId="77777777" w:rsidR="00E06B91" w:rsidRDefault="00E06B91">
      <w:pPr>
        <w:rPr>
          <w:rFonts w:hint="eastAsia"/>
        </w:rPr>
      </w:pPr>
      <w:r>
        <w:rPr>
          <w:rFonts w:hint="eastAsia"/>
        </w:rPr>
        <w:t>“又双叒叕”最初来源于网络上的调侃，用来表达一种无奈或者重复发生的事情。它的构成十分巧妙：“又”表示再一次，“双”表示成双成对，“叒”（ruò）本意为弱小或柔弱，在这里可以理解为一种强调，“叕”（zhuō）则是一个古汉字，原本并无实际意义，但在网络语境中被赋予了“多”的含义。组合在一起，这个词就表达了一种事情反复发生、让人哭笑不得的状态。</w:t>
      </w:r>
    </w:p>
    <w:p w14:paraId="40F5710B" w14:textId="77777777" w:rsidR="00E06B91" w:rsidRDefault="00E06B91">
      <w:pPr>
        <w:rPr>
          <w:rFonts w:hint="eastAsia"/>
        </w:rPr>
      </w:pPr>
    </w:p>
    <w:p w14:paraId="1C64C8C9" w14:textId="77777777" w:rsidR="00E06B91" w:rsidRDefault="00E06B91">
      <w:pPr>
        <w:rPr>
          <w:rFonts w:hint="eastAsia"/>
        </w:rPr>
      </w:pPr>
      <w:r>
        <w:rPr>
          <w:rFonts w:hint="eastAsia"/>
        </w:rPr>
        <w:t>为什么又双叒叕会火？</w:t>
      </w:r>
    </w:p>
    <w:p w14:paraId="40B9FF44" w14:textId="77777777" w:rsidR="00E06B91" w:rsidRDefault="00E06B91">
      <w:pPr>
        <w:rPr>
          <w:rFonts w:hint="eastAsia"/>
        </w:rPr>
      </w:pPr>
      <w:r>
        <w:rPr>
          <w:rFonts w:hint="eastAsia"/>
        </w:rPr>
        <w:t>在网络时代，语言的创新往往源于人们对表达方式的需求。“又双叒叕”之所以能够迅速走红，正是因为它的形式独特且富有表现力。这四个字本身并不常见，组合在一起后更显得新奇有趣；它的音韵搭配非常和谐，读起来有一种节奏感，容易让人记住。它的语义也恰到好处地契合了现代社会中人们面对重复琐事时的复杂情绪——既无奈又带点戏谑。</w:t>
      </w:r>
    </w:p>
    <w:p w14:paraId="3FCD3BC0" w14:textId="77777777" w:rsidR="00E06B91" w:rsidRDefault="00E06B91">
      <w:pPr>
        <w:rPr>
          <w:rFonts w:hint="eastAsia"/>
        </w:rPr>
      </w:pPr>
    </w:p>
    <w:p w14:paraId="3EDCFDA1" w14:textId="77777777" w:rsidR="00E06B91" w:rsidRDefault="00E06B91">
      <w:pPr>
        <w:rPr>
          <w:rFonts w:hint="eastAsia"/>
        </w:rPr>
      </w:pPr>
      <w:r>
        <w:rPr>
          <w:rFonts w:hint="eastAsia"/>
        </w:rPr>
        <w:t>又双叒叕的应用场景</w:t>
      </w:r>
    </w:p>
    <w:p w14:paraId="3BE408AF" w14:textId="77777777" w:rsidR="00E06B91" w:rsidRDefault="00E06B91">
      <w:pPr>
        <w:rPr>
          <w:rFonts w:hint="eastAsia"/>
        </w:rPr>
      </w:pPr>
      <w:r>
        <w:rPr>
          <w:rFonts w:hint="eastAsia"/>
        </w:rPr>
        <w:t>在日常生活中，“又双叒叕”常被用来描述那些令人头疼却又无法避免的事情。例如，当你发现自己又一次忘记带钥匙，或者又一次踩点赶上地铁，都可以用“又双叒叕”来形容这种情境。它不仅适用于个人生活中的小烦恼，也可以用在工作场合，比如团队项目再次延期，或者老板又一次提出新的要求。通过使用这个词汇，人们可以在吐槽的同时缓解压力，增添几分轻松愉快的氛围。</w:t>
      </w:r>
    </w:p>
    <w:p w14:paraId="1EC7CF86" w14:textId="77777777" w:rsidR="00E06B91" w:rsidRDefault="00E06B91">
      <w:pPr>
        <w:rPr>
          <w:rFonts w:hint="eastAsia"/>
        </w:rPr>
      </w:pPr>
    </w:p>
    <w:p w14:paraId="772B937D" w14:textId="77777777" w:rsidR="00E06B91" w:rsidRDefault="00E06B91">
      <w:pPr>
        <w:rPr>
          <w:rFonts w:hint="eastAsia"/>
        </w:rPr>
      </w:pPr>
      <w:r>
        <w:rPr>
          <w:rFonts w:hint="eastAsia"/>
        </w:rPr>
        <w:t>又双叒叕的文化意义</w:t>
      </w:r>
    </w:p>
    <w:p w14:paraId="7CFDACF1" w14:textId="77777777" w:rsidR="00E06B91" w:rsidRDefault="00E06B91">
      <w:pPr>
        <w:rPr>
          <w:rFonts w:hint="eastAsia"/>
        </w:rPr>
      </w:pPr>
      <w:r>
        <w:rPr>
          <w:rFonts w:hint="eastAsia"/>
        </w:rPr>
        <w:t>从文化角度来看，“又双叒叕”反映了当代年轻人对于语言创造的热情和对生活细节的关注。在这个信息爆炸的时代，人们需要更多简练而生动的表达方式来传递情感和思想。而“又双叒叕”正是这样一种产物，它以一种看似无厘头的方式，精准地捕捉到了现代人面对重复劳动和琐碎事务时的心理状态。同时，这也体现了汉字作为中华文化载体的强大生命力，即使是一些古老而冷僻的字，也能在新的语境下焕发出别样的光</w:t>
      </w:r>
      <w:r>
        <w:rPr>
          <w:rFonts w:hint="eastAsia"/>
        </w:rPr>
        <w:lastRenderedPageBreak/>
        <w:t>彩。</w:t>
      </w:r>
    </w:p>
    <w:p w14:paraId="056613A4" w14:textId="77777777" w:rsidR="00E06B91" w:rsidRDefault="00E06B91">
      <w:pPr>
        <w:rPr>
          <w:rFonts w:hint="eastAsia"/>
        </w:rPr>
      </w:pPr>
    </w:p>
    <w:p w14:paraId="453E8D0B" w14:textId="77777777" w:rsidR="00E06B91" w:rsidRDefault="00E06B91">
      <w:pPr>
        <w:rPr>
          <w:rFonts w:hint="eastAsia"/>
        </w:rPr>
      </w:pPr>
      <w:r>
        <w:rPr>
          <w:rFonts w:hint="eastAsia"/>
        </w:rPr>
        <w:t>最后的总结</w:t>
      </w:r>
    </w:p>
    <w:p w14:paraId="6BDD9E12" w14:textId="77777777" w:rsidR="00E06B91" w:rsidRDefault="00E06B91">
      <w:pPr>
        <w:rPr>
          <w:rFonts w:hint="eastAsia"/>
        </w:rPr>
      </w:pPr>
      <w:r>
        <w:rPr>
          <w:rFonts w:hint="eastAsia"/>
        </w:rPr>
        <w:t>“又双叒叕”不仅仅是一个网络热词，更是一种文化现象。它的出现和发展，展示了汉语的丰富性和灵活性，同时也折射出当代社会的某些特征。无论是作为调侃工具还是文化符号，“又双叒叕”都已经深深融入了我们的日常生活之中。下次当你遇到类似的情境时，不妨试着用这个词来表达自己的感受吧！</w:t>
      </w:r>
    </w:p>
    <w:p w14:paraId="73019903" w14:textId="77777777" w:rsidR="00E06B91" w:rsidRDefault="00E06B91">
      <w:pPr>
        <w:rPr>
          <w:rFonts w:hint="eastAsia"/>
        </w:rPr>
      </w:pPr>
    </w:p>
    <w:p w14:paraId="0D3AAE7B" w14:textId="77777777" w:rsidR="00E06B91" w:rsidRDefault="00E06B91">
      <w:pPr>
        <w:rPr>
          <w:rFonts w:hint="eastAsia"/>
        </w:rPr>
      </w:pPr>
      <w:r>
        <w:rPr>
          <w:rFonts w:hint="eastAsia"/>
        </w:rPr>
        <w:t>本文是由懂得生活网（dongdeshenghuo.com）为大家创作</w:t>
      </w:r>
    </w:p>
    <w:p w14:paraId="0E30029D" w14:textId="1F57FABC" w:rsidR="00A26637" w:rsidRDefault="00A26637"/>
    <w:sectPr w:rsidR="00A266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637"/>
    <w:rsid w:val="00A26637"/>
    <w:rsid w:val="00B34D22"/>
    <w:rsid w:val="00E06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87BCC-5CA7-47E1-AA3C-A3E34A492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66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66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66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66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66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66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66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66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66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66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66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66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6637"/>
    <w:rPr>
      <w:rFonts w:cstheme="majorBidi"/>
      <w:color w:val="2F5496" w:themeColor="accent1" w:themeShade="BF"/>
      <w:sz w:val="28"/>
      <w:szCs w:val="28"/>
    </w:rPr>
  </w:style>
  <w:style w:type="character" w:customStyle="1" w:styleId="50">
    <w:name w:val="标题 5 字符"/>
    <w:basedOn w:val="a0"/>
    <w:link w:val="5"/>
    <w:uiPriority w:val="9"/>
    <w:semiHidden/>
    <w:rsid w:val="00A26637"/>
    <w:rPr>
      <w:rFonts w:cstheme="majorBidi"/>
      <w:color w:val="2F5496" w:themeColor="accent1" w:themeShade="BF"/>
      <w:sz w:val="24"/>
    </w:rPr>
  </w:style>
  <w:style w:type="character" w:customStyle="1" w:styleId="60">
    <w:name w:val="标题 6 字符"/>
    <w:basedOn w:val="a0"/>
    <w:link w:val="6"/>
    <w:uiPriority w:val="9"/>
    <w:semiHidden/>
    <w:rsid w:val="00A26637"/>
    <w:rPr>
      <w:rFonts w:cstheme="majorBidi"/>
      <w:b/>
      <w:bCs/>
      <w:color w:val="2F5496" w:themeColor="accent1" w:themeShade="BF"/>
    </w:rPr>
  </w:style>
  <w:style w:type="character" w:customStyle="1" w:styleId="70">
    <w:name w:val="标题 7 字符"/>
    <w:basedOn w:val="a0"/>
    <w:link w:val="7"/>
    <w:uiPriority w:val="9"/>
    <w:semiHidden/>
    <w:rsid w:val="00A26637"/>
    <w:rPr>
      <w:rFonts w:cstheme="majorBidi"/>
      <w:b/>
      <w:bCs/>
      <w:color w:val="595959" w:themeColor="text1" w:themeTint="A6"/>
    </w:rPr>
  </w:style>
  <w:style w:type="character" w:customStyle="1" w:styleId="80">
    <w:name w:val="标题 8 字符"/>
    <w:basedOn w:val="a0"/>
    <w:link w:val="8"/>
    <w:uiPriority w:val="9"/>
    <w:semiHidden/>
    <w:rsid w:val="00A26637"/>
    <w:rPr>
      <w:rFonts w:cstheme="majorBidi"/>
      <w:color w:val="595959" w:themeColor="text1" w:themeTint="A6"/>
    </w:rPr>
  </w:style>
  <w:style w:type="character" w:customStyle="1" w:styleId="90">
    <w:name w:val="标题 9 字符"/>
    <w:basedOn w:val="a0"/>
    <w:link w:val="9"/>
    <w:uiPriority w:val="9"/>
    <w:semiHidden/>
    <w:rsid w:val="00A26637"/>
    <w:rPr>
      <w:rFonts w:eastAsiaTheme="majorEastAsia" w:cstheme="majorBidi"/>
      <w:color w:val="595959" w:themeColor="text1" w:themeTint="A6"/>
    </w:rPr>
  </w:style>
  <w:style w:type="paragraph" w:styleId="a3">
    <w:name w:val="Title"/>
    <w:basedOn w:val="a"/>
    <w:next w:val="a"/>
    <w:link w:val="a4"/>
    <w:uiPriority w:val="10"/>
    <w:qFormat/>
    <w:rsid w:val="00A266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66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6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66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6637"/>
    <w:pPr>
      <w:spacing w:before="160"/>
      <w:jc w:val="center"/>
    </w:pPr>
    <w:rPr>
      <w:i/>
      <w:iCs/>
      <w:color w:val="404040" w:themeColor="text1" w:themeTint="BF"/>
    </w:rPr>
  </w:style>
  <w:style w:type="character" w:customStyle="1" w:styleId="a8">
    <w:name w:val="引用 字符"/>
    <w:basedOn w:val="a0"/>
    <w:link w:val="a7"/>
    <w:uiPriority w:val="29"/>
    <w:rsid w:val="00A26637"/>
    <w:rPr>
      <w:i/>
      <w:iCs/>
      <w:color w:val="404040" w:themeColor="text1" w:themeTint="BF"/>
    </w:rPr>
  </w:style>
  <w:style w:type="paragraph" w:styleId="a9">
    <w:name w:val="List Paragraph"/>
    <w:basedOn w:val="a"/>
    <w:uiPriority w:val="34"/>
    <w:qFormat/>
    <w:rsid w:val="00A26637"/>
    <w:pPr>
      <w:ind w:left="720"/>
      <w:contextualSpacing/>
    </w:pPr>
  </w:style>
  <w:style w:type="character" w:styleId="aa">
    <w:name w:val="Intense Emphasis"/>
    <w:basedOn w:val="a0"/>
    <w:uiPriority w:val="21"/>
    <w:qFormat/>
    <w:rsid w:val="00A26637"/>
    <w:rPr>
      <w:i/>
      <w:iCs/>
      <w:color w:val="2F5496" w:themeColor="accent1" w:themeShade="BF"/>
    </w:rPr>
  </w:style>
  <w:style w:type="paragraph" w:styleId="ab">
    <w:name w:val="Intense Quote"/>
    <w:basedOn w:val="a"/>
    <w:next w:val="a"/>
    <w:link w:val="ac"/>
    <w:uiPriority w:val="30"/>
    <w:qFormat/>
    <w:rsid w:val="00A266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6637"/>
    <w:rPr>
      <w:i/>
      <w:iCs/>
      <w:color w:val="2F5496" w:themeColor="accent1" w:themeShade="BF"/>
    </w:rPr>
  </w:style>
  <w:style w:type="character" w:styleId="ad">
    <w:name w:val="Intense Reference"/>
    <w:basedOn w:val="a0"/>
    <w:uiPriority w:val="32"/>
    <w:qFormat/>
    <w:rsid w:val="00A266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2025-03-04T09:25:00Z</dcterms:created>
  <dcterms:modified xsi:type="dcterms:W3CDTF">2025-03-04T09:25:00Z</dcterms:modified>
</cp:coreProperties>
</file>