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E3B4" w14:textId="77777777" w:rsidR="005E66D3" w:rsidRDefault="005E66D3">
      <w:pPr>
        <w:rPr>
          <w:rFonts w:hint="eastAsia"/>
        </w:rPr>
      </w:pPr>
    </w:p>
    <w:p w14:paraId="2B0029BE" w14:textId="77777777" w:rsidR="005E66D3" w:rsidRDefault="005E66D3">
      <w:pPr>
        <w:rPr>
          <w:rFonts w:hint="eastAsia"/>
        </w:rPr>
      </w:pPr>
      <w:r>
        <w:rPr>
          <w:rFonts w:hint="eastAsia"/>
        </w:rPr>
        <w:t>勿叫什么的拼音</w:t>
      </w:r>
    </w:p>
    <w:p w14:paraId="0F949B12" w14:textId="77777777" w:rsidR="005E66D3" w:rsidRDefault="005E66D3">
      <w:pPr>
        <w:rPr>
          <w:rFonts w:hint="eastAsia"/>
        </w:rPr>
      </w:pPr>
      <w:r>
        <w:rPr>
          <w:rFonts w:hint="eastAsia"/>
        </w:rPr>
        <w:t>在汉语学习的过程中，我们经常会遇到一些词语或名字需要通过拼音来表示。然而，“勿叫什么”并非一个正式存在的词汇或短语，它更像是一种表达方式或者概念，用于指示不要用某个特定的名字或者称呼来指代某人或某物。这个概念背后隐藏着丰富的文化和社会意义，反映了人们对于尊重、隐私以及自我认同的重视。</w:t>
      </w:r>
    </w:p>
    <w:p w14:paraId="4F9B6F7D" w14:textId="77777777" w:rsidR="005E66D3" w:rsidRDefault="005E66D3">
      <w:pPr>
        <w:rPr>
          <w:rFonts w:hint="eastAsia"/>
        </w:rPr>
      </w:pPr>
    </w:p>
    <w:p w14:paraId="3768BF68" w14:textId="77777777" w:rsidR="005E66D3" w:rsidRDefault="005E66D3">
      <w:pPr>
        <w:rPr>
          <w:rFonts w:hint="eastAsia"/>
        </w:rPr>
      </w:pPr>
    </w:p>
    <w:p w14:paraId="0450AE25" w14:textId="77777777" w:rsidR="005E66D3" w:rsidRDefault="005E66D3">
      <w:pPr>
        <w:rPr>
          <w:rFonts w:hint="eastAsia"/>
        </w:rPr>
      </w:pPr>
      <w:r>
        <w:rPr>
          <w:rFonts w:hint="eastAsia"/>
        </w:rPr>
        <w:t>名字的重要性</w:t>
      </w:r>
    </w:p>
    <w:p w14:paraId="2B59A533" w14:textId="77777777" w:rsidR="005E66D3" w:rsidRDefault="005E66D3">
      <w:pPr>
        <w:rPr>
          <w:rFonts w:hint="eastAsia"/>
        </w:rPr>
      </w:pPr>
      <w:r>
        <w:rPr>
          <w:rFonts w:hint="eastAsia"/>
        </w:rPr>
        <w:t>名字是个人身份的重要标志之一，它不仅仅是几个汉字或者音节的组合，更是承载了家族的期望、父母的心愿以及对未来的憧憬。在中国文化中，给孩子起名往往是一个非常讲究的过程，可能涉及到五行八字、家族字辈等因素。因此，当要求“勿叫什么”的时候，实际上是在强调对于这个名字所蕴含的意义和价值的尊重。</w:t>
      </w:r>
    </w:p>
    <w:p w14:paraId="4B412B30" w14:textId="77777777" w:rsidR="005E66D3" w:rsidRDefault="005E66D3">
      <w:pPr>
        <w:rPr>
          <w:rFonts w:hint="eastAsia"/>
        </w:rPr>
      </w:pPr>
    </w:p>
    <w:p w14:paraId="33DCAC9A" w14:textId="77777777" w:rsidR="005E66D3" w:rsidRDefault="005E66D3">
      <w:pPr>
        <w:rPr>
          <w:rFonts w:hint="eastAsia"/>
        </w:rPr>
      </w:pPr>
    </w:p>
    <w:p w14:paraId="43715805" w14:textId="77777777" w:rsidR="005E66D3" w:rsidRDefault="005E66D3">
      <w:pPr>
        <w:rPr>
          <w:rFonts w:hint="eastAsia"/>
        </w:rPr>
      </w:pPr>
      <w:r>
        <w:rPr>
          <w:rFonts w:hint="eastAsia"/>
        </w:rPr>
        <w:t>社交互动中的应用</w:t>
      </w:r>
    </w:p>
    <w:p w14:paraId="3D4FB0E0" w14:textId="77777777" w:rsidR="005E66D3" w:rsidRDefault="005E66D3">
      <w:pPr>
        <w:rPr>
          <w:rFonts w:hint="eastAsia"/>
        </w:rPr>
      </w:pPr>
      <w:r>
        <w:rPr>
          <w:rFonts w:hint="eastAsia"/>
        </w:rPr>
        <w:t>在日常生活中，“勿叫什么”可以作为一种礼貌性的请求出现，尤其是在新认识的人之间，或者是当一个人希望重新定义自己在他人心中的形象时。“请叫我小李，而不是老李”，这种表达不仅体现了个人对于称呼的偏好，也是建立和谐人际关系的一个重要环节。正确使用对方喜欢的称呼，能够有效地增进彼此之间的了解和信任。</w:t>
      </w:r>
    </w:p>
    <w:p w14:paraId="28FE8B84" w14:textId="77777777" w:rsidR="005E66D3" w:rsidRDefault="005E66D3">
      <w:pPr>
        <w:rPr>
          <w:rFonts w:hint="eastAsia"/>
        </w:rPr>
      </w:pPr>
    </w:p>
    <w:p w14:paraId="1A2A59B0" w14:textId="77777777" w:rsidR="005E66D3" w:rsidRDefault="005E66D3">
      <w:pPr>
        <w:rPr>
          <w:rFonts w:hint="eastAsia"/>
        </w:rPr>
      </w:pPr>
    </w:p>
    <w:p w14:paraId="7B5A7913" w14:textId="77777777" w:rsidR="005E66D3" w:rsidRDefault="005E66D3">
      <w:pPr>
        <w:rPr>
          <w:rFonts w:hint="eastAsia"/>
        </w:rPr>
      </w:pPr>
      <w:r>
        <w:rPr>
          <w:rFonts w:hint="eastAsia"/>
        </w:rPr>
        <w:t>文化和地域差异</w:t>
      </w:r>
    </w:p>
    <w:p w14:paraId="05F243F8" w14:textId="77777777" w:rsidR="005E66D3" w:rsidRDefault="005E66D3">
      <w:pPr>
        <w:rPr>
          <w:rFonts w:hint="eastAsia"/>
        </w:rPr>
      </w:pPr>
      <w:r>
        <w:rPr>
          <w:rFonts w:hint="eastAsia"/>
        </w:rPr>
        <w:t>值得注意的是，在不同的文化和地域背景下，“勿叫什么”的具体含义和应用场景可能会有所不同。例如，在一些地方，直接称呼长辈的名字被视为不敬；而在另一些文化中，昵称或绰号则可能是亲密关系的象征。理解这些差异，有助于我们在跨文化交流中更加得体地与他人交往。</w:t>
      </w:r>
    </w:p>
    <w:p w14:paraId="64AAAE81" w14:textId="77777777" w:rsidR="005E66D3" w:rsidRDefault="005E66D3">
      <w:pPr>
        <w:rPr>
          <w:rFonts w:hint="eastAsia"/>
        </w:rPr>
      </w:pPr>
    </w:p>
    <w:p w14:paraId="1F7AAD25" w14:textId="77777777" w:rsidR="005E66D3" w:rsidRDefault="005E66D3">
      <w:pPr>
        <w:rPr>
          <w:rFonts w:hint="eastAsia"/>
        </w:rPr>
      </w:pPr>
    </w:p>
    <w:p w14:paraId="0511D864" w14:textId="77777777" w:rsidR="005E66D3" w:rsidRDefault="005E66D3">
      <w:pPr>
        <w:rPr>
          <w:rFonts w:hint="eastAsia"/>
        </w:rPr>
      </w:pPr>
      <w:r>
        <w:rPr>
          <w:rFonts w:hint="eastAsia"/>
        </w:rPr>
        <w:t>最后的总结</w:t>
      </w:r>
    </w:p>
    <w:p w14:paraId="5F783DF7" w14:textId="77777777" w:rsidR="005E66D3" w:rsidRDefault="005E66D3">
      <w:pPr>
        <w:rPr>
          <w:rFonts w:hint="eastAsia"/>
        </w:rPr>
      </w:pPr>
      <w:r>
        <w:rPr>
          <w:rFonts w:hint="eastAsia"/>
        </w:rPr>
        <w:t>“勿叫什么”的拼音虽然没有固定的形态，但它所代表的理念——即尊重他人的意愿和选择，是普遍适用的。无论是在家庭、学校还是职场，学会倾听并遵守别人对自己称呼的偏好，都是构建健康和谐社会环境的关键因素之一。让我们从理解和尊重每个人的名字开始，共同营造一个更加包容和友善的世界。</w:t>
      </w:r>
    </w:p>
    <w:p w14:paraId="20A9FEC6" w14:textId="77777777" w:rsidR="005E66D3" w:rsidRDefault="005E66D3">
      <w:pPr>
        <w:rPr>
          <w:rFonts w:hint="eastAsia"/>
        </w:rPr>
      </w:pPr>
    </w:p>
    <w:p w14:paraId="6DC41F7E" w14:textId="77777777" w:rsidR="005E66D3" w:rsidRDefault="005E66D3">
      <w:pPr>
        <w:rPr>
          <w:rFonts w:hint="eastAsia"/>
        </w:rPr>
      </w:pPr>
    </w:p>
    <w:p w14:paraId="727F4E8F" w14:textId="77777777" w:rsidR="005E66D3" w:rsidRDefault="005E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F180" w14:textId="47C52DEA" w:rsidR="00253D71" w:rsidRDefault="00253D71"/>
    <w:sectPr w:rsidR="0025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1"/>
    <w:rsid w:val="00253D71"/>
    <w:rsid w:val="005E66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BA61-C66A-4794-BA32-7EF0C938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