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1A096" w14:textId="77777777" w:rsidR="00DD31C5" w:rsidRDefault="00DD31C5">
      <w:pPr>
        <w:rPr>
          <w:rFonts w:hint="eastAsia"/>
        </w:rPr>
      </w:pPr>
    </w:p>
    <w:p w14:paraId="38446F61" w14:textId="77777777" w:rsidR="00DD31C5" w:rsidRDefault="00DD31C5">
      <w:pPr>
        <w:rPr>
          <w:rFonts w:hint="eastAsia"/>
        </w:rPr>
      </w:pPr>
      <w:r>
        <w:rPr>
          <w:rFonts w:hint="eastAsia"/>
        </w:rPr>
        <w:t>写字的拼音正确写法</w:t>
      </w:r>
    </w:p>
    <w:p w14:paraId="056C3C98" w14:textId="77777777" w:rsidR="00DD31C5" w:rsidRDefault="00DD31C5">
      <w:pPr>
        <w:rPr>
          <w:rFonts w:hint="eastAsia"/>
        </w:rPr>
      </w:pPr>
      <w:r>
        <w:rPr>
          <w:rFonts w:hint="eastAsia"/>
        </w:rPr>
        <w:t>在学习汉语的过程中，掌握汉字的正确书写和拼音是至关重要的。拼音作为汉字的音标系统，帮助人们准确发音，并为学习汉字提供了便利。然而，对于许多初学者来说，了解如何正确拼写汉字的拼音可能是一个挑战。本文将探讨汉字拼音的正确写法，以及一些有效的学习方法。</w:t>
      </w:r>
    </w:p>
    <w:p w14:paraId="28E6D26A" w14:textId="77777777" w:rsidR="00DD31C5" w:rsidRDefault="00DD31C5">
      <w:pPr>
        <w:rPr>
          <w:rFonts w:hint="eastAsia"/>
        </w:rPr>
      </w:pPr>
    </w:p>
    <w:p w14:paraId="6CEDF38B" w14:textId="77777777" w:rsidR="00DD31C5" w:rsidRDefault="00DD31C5">
      <w:pPr>
        <w:rPr>
          <w:rFonts w:hint="eastAsia"/>
        </w:rPr>
      </w:pPr>
    </w:p>
    <w:p w14:paraId="7BD6D730" w14:textId="77777777" w:rsidR="00DD31C5" w:rsidRDefault="00DD31C5">
      <w:pPr>
        <w:rPr>
          <w:rFonts w:hint="eastAsia"/>
        </w:rPr>
      </w:pPr>
      <w:r>
        <w:rPr>
          <w:rFonts w:hint="eastAsia"/>
        </w:rPr>
        <w:t>拼音的基本组成</w:t>
      </w:r>
    </w:p>
    <w:p w14:paraId="177783B6" w14:textId="77777777" w:rsidR="00DD31C5" w:rsidRDefault="00DD31C5">
      <w:pPr>
        <w:rPr>
          <w:rFonts w:hint="eastAsia"/>
        </w:rPr>
      </w:pPr>
      <w:r>
        <w:rPr>
          <w:rFonts w:hint="eastAsia"/>
        </w:rPr>
        <w:t>拼音主要由声母、韵母和声调三部分组成。声母位于音节的开头，通常由辅音构成；韵母则是跟随在声母之后的部分，包含元音或元音与辅音的组合；声调则用于表示不同音高上的变化，对区分词义至关重要。例如，“妈”（mā）和“马”（mǎ），它们的声母和韵母相同，但因为声调的不同，意义也完全不同。</w:t>
      </w:r>
    </w:p>
    <w:p w14:paraId="4E767A04" w14:textId="77777777" w:rsidR="00DD31C5" w:rsidRDefault="00DD31C5">
      <w:pPr>
        <w:rPr>
          <w:rFonts w:hint="eastAsia"/>
        </w:rPr>
      </w:pPr>
    </w:p>
    <w:p w14:paraId="0ACAD5E4" w14:textId="77777777" w:rsidR="00DD31C5" w:rsidRDefault="00DD31C5">
      <w:pPr>
        <w:rPr>
          <w:rFonts w:hint="eastAsia"/>
        </w:rPr>
      </w:pPr>
    </w:p>
    <w:p w14:paraId="14057FF8" w14:textId="77777777" w:rsidR="00DD31C5" w:rsidRDefault="00DD31C5">
      <w:pPr>
        <w:rPr>
          <w:rFonts w:hint="eastAsia"/>
        </w:rPr>
      </w:pPr>
      <w:r>
        <w:rPr>
          <w:rFonts w:hint="eastAsia"/>
        </w:rPr>
        <w:t>常见错误及纠正方法</w:t>
      </w:r>
    </w:p>
    <w:p w14:paraId="69F9A007" w14:textId="77777777" w:rsidR="00DD31C5" w:rsidRDefault="00DD31C5">
      <w:pPr>
        <w:rPr>
          <w:rFonts w:hint="eastAsia"/>
        </w:rPr>
      </w:pPr>
      <w:r>
        <w:rPr>
          <w:rFonts w:hint="eastAsia"/>
        </w:rPr>
        <w:t>在实际学习中，常见的错误包括混淆相似的声母或韵母、忽略声调的重要性等。例如，“z”和“zh”、“c”和“ch”之间的区别往往让学习者感到困惑。为了纠正这些错误，建议多进行听写练习，同时加强对相似音的对比训练。使用语言交换伙伴或语音识别软件也能有效提高发音准确性。</w:t>
      </w:r>
    </w:p>
    <w:p w14:paraId="65780991" w14:textId="77777777" w:rsidR="00DD31C5" w:rsidRDefault="00DD31C5">
      <w:pPr>
        <w:rPr>
          <w:rFonts w:hint="eastAsia"/>
        </w:rPr>
      </w:pPr>
    </w:p>
    <w:p w14:paraId="1A0DC8CF" w14:textId="77777777" w:rsidR="00DD31C5" w:rsidRDefault="00DD31C5">
      <w:pPr>
        <w:rPr>
          <w:rFonts w:hint="eastAsia"/>
        </w:rPr>
      </w:pPr>
    </w:p>
    <w:p w14:paraId="51B5B44D" w14:textId="77777777" w:rsidR="00DD31C5" w:rsidRDefault="00DD31C5">
      <w:pPr>
        <w:rPr>
          <w:rFonts w:hint="eastAsia"/>
        </w:rPr>
      </w:pPr>
      <w:r>
        <w:rPr>
          <w:rFonts w:hint="eastAsia"/>
        </w:rPr>
        <w:t>利用技术辅助学习</w:t>
      </w:r>
    </w:p>
    <w:p w14:paraId="43B84D16" w14:textId="77777777" w:rsidR="00DD31C5" w:rsidRDefault="00DD31C5">
      <w:pPr>
        <w:rPr>
          <w:rFonts w:hint="eastAsia"/>
        </w:rPr>
      </w:pPr>
      <w:r>
        <w:rPr>
          <w:rFonts w:hint="eastAsia"/>
        </w:rPr>
        <w:t>随着科技的发展，现在有许多工具可以帮助学习者更好地掌握拼音。比如，通过手机应用或在线平台进行拼音练习，不仅能够即时得到反馈，还能根据个人进度调整学习内容。一些应用程序还提供游戏化学习体验，使得学习过程更加有趣。</w:t>
      </w:r>
    </w:p>
    <w:p w14:paraId="06465559" w14:textId="77777777" w:rsidR="00DD31C5" w:rsidRDefault="00DD31C5">
      <w:pPr>
        <w:rPr>
          <w:rFonts w:hint="eastAsia"/>
        </w:rPr>
      </w:pPr>
    </w:p>
    <w:p w14:paraId="13A67342" w14:textId="77777777" w:rsidR="00DD31C5" w:rsidRDefault="00DD31C5">
      <w:pPr>
        <w:rPr>
          <w:rFonts w:hint="eastAsia"/>
        </w:rPr>
      </w:pPr>
    </w:p>
    <w:p w14:paraId="69C4A047" w14:textId="77777777" w:rsidR="00DD31C5" w:rsidRDefault="00DD31C5">
      <w:pPr>
        <w:rPr>
          <w:rFonts w:hint="eastAsia"/>
        </w:rPr>
      </w:pPr>
      <w:r>
        <w:rPr>
          <w:rFonts w:hint="eastAsia"/>
        </w:rPr>
        <w:t>拼音的实际应用</w:t>
      </w:r>
    </w:p>
    <w:p w14:paraId="06CE09BB" w14:textId="77777777" w:rsidR="00DD31C5" w:rsidRDefault="00DD31C5">
      <w:pPr>
        <w:rPr>
          <w:rFonts w:hint="eastAsia"/>
        </w:rPr>
      </w:pPr>
      <w:r>
        <w:rPr>
          <w:rFonts w:hint="eastAsia"/>
        </w:rPr>
        <w:t>除了作为学习汉字的辅助工具外，拼音在日常生活中的应用场景也非常广泛。例如，在输入法中，拼音输入法是最常用的输入方式之一。它允许用户通过输入汉字的拼音来快速找到并输入对应的汉字，极大地提高了打字效率。在教授非母语人士学习汉语时，拼音也是不可或缺的教学工具。</w:t>
      </w:r>
    </w:p>
    <w:p w14:paraId="310F8513" w14:textId="77777777" w:rsidR="00DD31C5" w:rsidRDefault="00DD31C5">
      <w:pPr>
        <w:rPr>
          <w:rFonts w:hint="eastAsia"/>
        </w:rPr>
      </w:pPr>
    </w:p>
    <w:p w14:paraId="782DF2C3" w14:textId="77777777" w:rsidR="00DD31C5" w:rsidRDefault="00DD31C5">
      <w:pPr>
        <w:rPr>
          <w:rFonts w:hint="eastAsia"/>
        </w:rPr>
      </w:pPr>
    </w:p>
    <w:p w14:paraId="148F63A0" w14:textId="77777777" w:rsidR="00DD31C5" w:rsidRDefault="00DD31C5">
      <w:pPr>
        <w:rPr>
          <w:rFonts w:hint="eastAsia"/>
        </w:rPr>
      </w:pPr>
      <w:r>
        <w:rPr>
          <w:rFonts w:hint="eastAsia"/>
        </w:rPr>
        <w:t>最后的总结</w:t>
      </w:r>
    </w:p>
    <w:p w14:paraId="3336019E" w14:textId="77777777" w:rsidR="00DD31C5" w:rsidRDefault="00DD31C5">
      <w:pPr>
        <w:rPr>
          <w:rFonts w:hint="eastAsia"/>
        </w:rPr>
      </w:pPr>
      <w:r>
        <w:rPr>
          <w:rFonts w:hint="eastAsia"/>
        </w:rPr>
        <w:t>正确掌握汉字拼音的写法对于汉语学习者来说是非常重要的。通过理解拼音的基本组成部分、注意常见错误及其纠正方法、利用现代技术辅助学习，以及认识到拼音在现实生活中的广泛应用，可以有效地提升汉语水平。希望每位学习者都能找到适合自己的学习方法，享受学习汉语的乐趣。</w:t>
      </w:r>
    </w:p>
    <w:p w14:paraId="32D43483" w14:textId="77777777" w:rsidR="00DD31C5" w:rsidRDefault="00DD31C5">
      <w:pPr>
        <w:rPr>
          <w:rFonts w:hint="eastAsia"/>
        </w:rPr>
      </w:pPr>
    </w:p>
    <w:p w14:paraId="23F0F5E1" w14:textId="77777777" w:rsidR="00DD31C5" w:rsidRDefault="00DD31C5">
      <w:pPr>
        <w:rPr>
          <w:rFonts w:hint="eastAsia"/>
        </w:rPr>
      </w:pPr>
    </w:p>
    <w:p w14:paraId="4C37CE5A" w14:textId="77777777" w:rsidR="00DD31C5" w:rsidRDefault="00DD31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D823B1" w14:textId="6E158FBA" w:rsidR="00D73931" w:rsidRDefault="00D73931"/>
    <w:sectPr w:rsidR="00D739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931"/>
    <w:rsid w:val="00B34D22"/>
    <w:rsid w:val="00D73931"/>
    <w:rsid w:val="00DD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6BDDF2-A2E9-467B-94C8-246F17CC3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39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39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39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39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39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39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39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39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39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39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39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39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39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39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39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39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39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39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39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39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39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39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39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39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39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39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39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39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39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2025-03-04T09:23:00Z</dcterms:created>
  <dcterms:modified xsi:type="dcterms:W3CDTF">2025-03-04T09:23:00Z</dcterms:modified>
</cp:coreProperties>
</file>