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A069" w14:textId="77777777" w:rsidR="00FB7B13" w:rsidRDefault="00FB7B13">
      <w:pPr>
        <w:rPr>
          <w:rFonts w:hint="eastAsia"/>
        </w:rPr>
      </w:pPr>
      <w:r>
        <w:rPr>
          <w:rFonts w:hint="eastAsia"/>
        </w:rPr>
        <w:t>云朵的拼音声调</w:t>
      </w:r>
    </w:p>
    <w:p w14:paraId="6095AA3F" w14:textId="77777777" w:rsidR="00FB7B13" w:rsidRDefault="00FB7B13">
      <w:pPr>
        <w:rPr>
          <w:rFonts w:hint="eastAsia"/>
        </w:rPr>
      </w:pPr>
      <w:r>
        <w:rPr>
          <w:rFonts w:hint="eastAsia"/>
        </w:rPr>
        <w:t>当我们谈论“云朵”时，除了它那如诗如画的形象外，我们还可以从汉语拼音的角度来欣赏它的美。在汉语中，“云朵”的拼音是“yún duǒ”。其中，“云（yún）”属于第二声，“朵（duǒ）”则为第三声。这样的声调组合不仅赋予了这个词组独特的音韵美，也反映了汉语语音变化的丰富性。</w:t>
      </w:r>
    </w:p>
    <w:p w14:paraId="6DEE2E76" w14:textId="77777777" w:rsidR="00FB7B13" w:rsidRDefault="00FB7B13">
      <w:pPr>
        <w:rPr>
          <w:rFonts w:hint="eastAsia"/>
        </w:rPr>
      </w:pPr>
    </w:p>
    <w:p w14:paraId="79D45B90" w14:textId="77777777" w:rsidR="00FB7B13" w:rsidRDefault="00FB7B13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04B31B1E" w14:textId="77777777" w:rsidR="00FB7B13" w:rsidRDefault="00FB7B13">
      <w:pPr>
        <w:rPr>
          <w:rFonts w:hint="eastAsia"/>
        </w:rPr>
      </w:pPr>
      <w:r>
        <w:rPr>
          <w:rFonts w:hint="eastAsia"/>
        </w:rPr>
        <w:t>汉语拼音是一种以拉丁字母为基础，用来标注汉字读音的系统。通过汉语拼音，不仅可以准确地表示出汉字的发音，还能体现汉语中的四个基本声调以及轻声。不同的声调赋予了相同发音不同的意义，比如“mā（妈）、má（麻）、mǎ（马）、mà（骂）”，这便是汉语声调重要性的直观展示。在学习和使用汉语的过程中，掌握正确的声调是非常关键的一步。</w:t>
      </w:r>
    </w:p>
    <w:p w14:paraId="102CFC57" w14:textId="77777777" w:rsidR="00FB7B13" w:rsidRDefault="00FB7B13">
      <w:pPr>
        <w:rPr>
          <w:rFonts w:hint="eastAsia"/>
        </w:rPr>
      </w:pPr>
    </w:p>
    <w:p w14:paraId="34F7A3BB" w14:textId="77777777" w:rsidR="00FB7B13" w:rsidRDefault="00FB7B13">
      <w:pPr>
        <w:rPr>
          <w:rFonts w:hint="eastAsia"/>
        </w:rPr>
      </w:pPr>
      <w:r>
        <w:rPr>
          <w:rFonts w:hint="eastAsia"/>
        </w:rPr>
        <w:t>云朵的声调之美</w:t>
      </w:r>
    </w:p>
    <w:p w14:paraId="76A043F3" w14:textId="77777777" w:rsidR="00FB7B13" w:rsidRDefault="00FB7B13">
      <w:pPr>
        <w:rPr>
          <w:rFonts w:hint="eastAsia"/>
        </w:rPr>
      </w:pPr>
      <w:r>
        <w:rPr>
          <w:rFonts w:hint="eastAsia"/>
        </w:rPr>
        <w:t>回到“云朵（yún duǒ）”这个例子，其声调搭配给人一种起伏有致的感觉。从第二声到第三声的转变，就像是云朵在天空中飘动的姿态：先上扬后下沉，充满了动态美。这种声音的变化仿佛能够唤起人们对于云朵形态多样性的联想，无论是高耸入云的积雨云，还是薄如蝉翼的卷云，都能够在这一升一降的声调间找到对应的情感共鸣。同时，这也体现了汉语作为一种声调语言的独特魅力，即通过声调的变化来增加词汇的表现力。</w:t>
      </w:r>
    </w:p>
    <w:p w14:paraId="41BBD8A5" w14:textId="77777777" w:rsidR="00FB7B13" w:rsidRDefault="00FB7B13">
      <w:pPr>
        <w:rPr>
          <w:rFonts w:hint="eastAsia"/>
        </w:rPr>
      </w:pPr>
    </w:p>
    <w:p w14:paraId="7C9DE016" w14:textId="77777777" w:rsidR="00FB7B13" w:rsidRDefault="00FB7B13">
      <w:pPr>
        <w:rPr>
          <w:rFonts w:hint="eastAsia"/>
        </w:rPr>
      </w:pPr>
      <w:r>
        <w:rPr>
          <w:rFonts w:hint="eastAsia"/>
        </w:rPr>
        <w:t>云朵在文化和文学中的象征意义</w:t>
      </w:r>
    </w:p>
    <w:p w14:paraId="610192E5" w14:textId="77777777" w:rsidR="00FB7B13" w:rsidRDefault="00FB7B13">
      <w:pPr>
        <w:rPr>
          <w:rFonts w:hint="eastAsia"/>
        </w:rPr>
      </w:pPr>
      <w:r>
        <w:rPr>
          <w:rFonts w:hint="eastAsia"/>
        </w:rPr>
        <w:t>在中国文化中，云朵常常被视为吉祥、高贵的象征。古往今来，无数文人墨客在诗词歌赋中描绘过云朵的美丽形象，并借以抒发自己的情感。“云想衣裳花想容”，李白的这句诗便将云彩比作杨贵妃华丽的衣裳，表达了对美的向往与赞美。而在现代文学作品中，云朵依然是作家们钟爱的描写对象，它们或轻盈或厚重，或宁静或奔放，承载着作者们的思绪和梦想。当我们用正确的声调读出“云朵”二字时，似乎也能感受到这些深层次的文化内涵。</w:t>
      </w:r>
    </w:p>
    <w:p w14:paraId="3C6D2785" w14:textId="77777777" w:rsidR="00FB7B13" w:rsidRDefault="00FB7B13">
      <w:pPr>
        <w:rPr>
          <w:rFonts w:hint="eastAsia"/>
        </w:rPr>
      </w:pPr>
    </w:p>
    <w:p w14:paraId="71DCD1B6" w14:textId="77777777" w:rsidR="00FB7B13" w:rsidRDefault="00FB7B13">
      <w:pPr>
        <w:rPr>
          <w:rFonts w:hint="eastAsia"/>
        </w:rPr>
      </w:pPr>
      <w:r>
        <w:rPr>
          <w:rFonts w:hint="eastAsia"/>
        </w:rPr>
        <w:t>学习汉语声调的意义</w:t>
      </w:r>
    </w:p>
    <w:p w14:paraId="1C8473B6" w14:textId="77777777" w:rsidR="00FB7B13" w:rsidRDefault="00FB7B13">
      <w:pPr>
        <w:rPr>
          <w:rFonts w:hint="eastAsia"/>
        </w:rPr>
      </w:pPr>
      <w:r>
        <w:rPr>
          <w:rFonts w:hint="eastAsia"/>
        </w:rPr>
        <w:t>对于汉语学习者而言，了解并正确使用汉语声调至关重要。这是因为声调是区分词义的关键因素之一。如果忽略了声调的学习，即使掌握了汉字的书写和基本发音，也可</w:t>
      </w:r>
      <w:r>
        <w:rPr>
          <w:rFonts w:hint="eastAsia"/>
        </w:rPr>
        <w:lastRenderedPageBreak/>
        <w:t>能导致交流上的误解。因此，在学习过程中注重声调练习，不仅能提高口语表达的准确性，还能增强对汉语文化的理解和感受。就像“云朵（yún duǒ）”这样简单的词语，只有当声调准确无误时，才能完全传达出其所蕴含的美好意境。</w:t>
      </w:r>
    </w:p>
    <w:p w14:paraId="65CE677C" w14:textId="77777777" w:rsidR="00FB7B13" w:rsidRDefault="00FB7B13">
      <w:pPr>
        <w:rPr>
          <w:rFonts w:hint="eastAsia"/>
        </w:rPr>
      </w:pPr>
    </w:p>
    <w:p w14:paraId="4F826C06" w14:textId="77777777" w:rsidR="00FB7B13" w:rsidRDefault="00FB7B13">
      <w:pPr>
        <w:rPr>
          <w:rFonts w:hint="eastAsia"/>
        </w:rPr>
      </w:pPr>
    </w:p>
    <w:p w14:paraId="47F0B7FC" w14:textId="77777777" w:rsidR="00FB7B13" w:rsidRDefault="00FB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A28CD" w14:textId="597711BF" w:rsidR="00887B34" w:rsidRDefault="00887B34"/>
    <w:sectPr w:rsidR="0088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34"/>
    <w:rsid w:val="00887B34"/>
    <w:rsid w:val="00B34D22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148B4-9985-4CB5-8773-BE6C878D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