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27B6" w14:textId="77777777" w:rsidR="00D63620" w:rsidRDefault="00D63620">
      <w:pPr>
        <w:rPr>
          <w:rFonts w:hint="eastAsia"/>
        </w:rPr>
      </w:pPr>
      <w:r>
        <w:rPr>
          <w:rFonts w:hint="eastAsia"/>
        </w:rPr>
        <w:t>丝瓜藤的拼音：Si Gua Teng</w:t>
      </w:r>
    </w:p>
    <w:p w14:paraId="3E4C636F" w14:textId="77777777" w:rsidR="00D63620" w:rsidRDefault="00D63620">
      <w:pPr>
        <w:rPr>
          <w:rFonts w:hint="eastAsia"/>
        </w:rPr>
      </w:pPr>
      <w:r>
        <w:rPr>
          <w:rFonts w:hint="eastAsia"/>
        </w:rPr>
        <w:t>在中华大地广袤的田野间，一种常见的攀援植物以其翠绿的身影点缀着乡村的景色，它就是丝瓜（学名：Luffa cylindrica）。丝瓜藤，作为丝瓜植株的一部分，是支撑起这道绿色风景线的关键。其拼音为“Si Gua Teng”，简单易记，即便是不谙中文的外国友人也能轻松发音。</w:t>
      </w:r>
    </w:p>
    <w:p w14:paraId="0119A5BF" w14:textId="77777777" w:rsidR="00D63620" w:rsidRDefault="00D63620">
      <w:pPr>
        <w:rPr>
          <w:rFonts w:hint="eastAsia"/>
        </w:rPr>
      </w:pPr>
    </w:p>
    <w:p w14:paraId="7F64E894" w14:textId="77777777" w:rsidR="00D63620" w:rsidRDefault="00D63620">
      <w:pPr>
        <w:rPr>
          <w:rFonts w:hint="eastAsia"/>
        </w:rPr>
      </w:pPr>
      <w:r>
        <w:rPr>
          <w:rFonts w:hint="eastAsia"/>
        </w:rPr>
        <w:t>丝瓜藤的生长习性</w:t>
      </w:r>
    </w:p>
    <w:p w14:paraId="1C31EE33" w14:textId="77777777" w:rsidR="00D63620" w:rsidRDefault="00D63620">
      <w:pPr>
        <w:rPr>
          <w:rFonts w:hint="eastAsia"/>
        </w:rPr>
      </w:pPr>
      <w:r>
        <w:rPr>
          <w:rFonts w:hint="eastAsia"/>
        </w:rPr>
        <w:t>丝瓜藤是一种温带和热带地区广泛栽培的一年生草本植物。它喜欢温暖湿润的环境，对土壤要求不高，但在排水良好、肥沃疏松的壤土中生长最佳。丝瓜藤具有极强的攀爬能力，可以沿着棚架、篱笆等支撑物迅速蔓延，形成一片郁郁葱葱的绿色屏障。在夏季阳光充沛时，丝瓜藤上会开出金黄色的花朵，这些花不仅是蜜蜂和蝴蝶喜爱的蜜源，也是日后结出丝瓜果实的前提。</w:t>
      </w:r>
    </w:p>
    <w:p w14:paraId="0BAC6889" w14:textId="77777777" w:rsidR="00D63620" w:rsidRDefault="00D63620">
      <w:pPr>
        <w:rPr>
          <w:rFonts w:hint="eastAsia"/>
        </w:rPr>
      </w:pPr>
    </w:p>
    <w:p w14:paraId="6F1EE46B" w14:textId="77777777" w:rsidR="00D63620" w:rsidRDefault="00D63620">
      <w:pPr>
        <w:rPr>
          <w:rFonts w:hint="eastAsia"/>
        </w:rPr>
      </w:pPr>
      <w:r>
        <w:rPr>
          <w:rFonts w:hint="eastAsia"/>
        </w:rPr>
        <w:t>丝瓜藤的文化意义</w:t>
      </w:r>
    </w:p>
    <w:p w14:paraId="6D9DF29D" w14:textId="77777777" w:rsidR="00D63620" w:rsidRDefault="00D63620">
      <w:pPr>
        <w:rPr>
          <w:rFonts w:hint="eastAsia"/>
        </w:rPr>
      </w:pPr>
      <w:r>
        <w:rPr>
          <w:rFonts w:hint="eastAsia"/>
        </w:rPr>
        <w:t>在中国传统文化里，丝瓜藤不仅代表着自然之美，更蕴含着深厚的文化内涵。古人常用丝瓜藤来比喻绵延不断的生命力和家族的延续。例如，在一些地方的传统建筑中，人们会在庭院里种植丝瓜，寓意子孙满堂，家业兴旺。同时，丝瓜藤还出现在文学作品和绘画艺术中，成为文人墨客笔下的常客，寄托了他们对于田园生活的向往与赞美。</w:t>
      </w:r>
    </w:p>
    <w:p w14:paraId="1A1B50A3" w14:textId="77777777" w:rsidR="00D63620" w:rsidRDefault="00D63620">
      <w:pPr>
        <w:rPr>
          <w:rFonts w:hint="eastAsia"/>
        </w:rPr>
      </w:pPr>
    </w:p>
    <w:p w14:paraId="557555FF" w14:textId="77777777" w:rsidR="00D63620" w:rsidRDefault="00D63620">
      <w:pPr>
        <w:rPr>
          <w:rFonts w:hint="eastAsia"/>
        </w:rPr>
      </w:pPr>
      <w:r>
        <w:rPr>
          <w:rFonts w:hint="eastAsia"/>
        </w:rPr>
        <w:t>丝瓜藤的经济价值</w:t>
      </w:r>
    </w:p>
    <w:p w14:paraId="73C9367D" w14:textId="77777777" w:rsidR="00D63620" w:rsidRDefault="00D63620">
      <w:pPr>
        <w:rPr>
          <w:rFonts w:hint="eastAsia"/>
        </w:rPr>
      </w:pPr>
      <w:r>
        <w:rPr>
          <w:rFonts w:hint="eastAsia"/>
        </w:rPr>
        <w:t>除了文化上的重要性外，丝瓜藤也有着不可忽视的经济价值。丝瓜本身作为一种蔬菜，富含多种维生素和矿物质，深受消费者喜爱。而当丝瓜成熟后内部纤维化形成的丝瓜络，则可用于制作天然环保的洗碗布或沐浴用品，既健康又实用。随着乡村旅游的发展，以观赏为主的丝瓜园也成为了一种新兴的农业旅游项目，吸引了众多游客前来体验采摘乐趣。</w:t>
      </w:r>
    </w:p>
    <w:p w14:paraId="6B29EF13" w14:textId="77777777" w:rsidR="00D63620" w:rsidRDefault="00D63620">
      <w:pPr>
        <w:rPr>
          <w:rFonts w:hint="eastAsia"/>
        </w:rPr>
      </w:pPr>
    </w:p>
    <w:p w14:paraId="300FEB88" w14:textId="77777777" w:rsidR="00D63620" w:rsidRDefault="00D63620">
      <w:pPr>
        <w:rPr>
          <w:rFonts w:hint="eastAsia"/>
        </w:rPr>
      </w:pPr>
      <w:r>
        <w:rPr>
          <w:rFonts w:hint="eastAsia"/>
        </w:rPr>
        <w:t>丝瓜藤的养护技巧</w:t>
      </w:r>
    </w:p>
    <w:p w14:paraId="3FAF1A04" w14:textId="77777777" w:rsidR="00D63620" w:rsidRDefault="00D63620">
      <w:pPr>
        <w:rPr>
          <w:rFonts w:hint="eastAsia"/>
        </w:rPr>
      </w:pPr>
      <w:r>
        <w:rPr>
          <w:rFonts w:hint="eastAsia"/>
        </w:rPr>
        <w:t>想要让丝瓜藤茁壮成长，合理的养护必不可少。选择合适的播种时间非常重要，一般春季气温回暖至15℃以上即可开始播种。要确保充足的光照和适量的水分供给，避免积水造成根部腐烂。施肥方面则应注重基肥的施用，并根据生长阶段适时追加氮磷钾肥料。及时修剪枯黄的老叶以及过密的新枝，有助于保持通风透光，促进果实发育。</w:t>
      </w:r>
    </w:p>
    <w:p w14:paraId="18E5B500" w14:textId="77777777" w:rsidR="00D63620" w:rsidRDefault="00D63620">
      <w:pPr>
        <w:rPr>
          <w:rFonts w:hint="eastAsia"/>
        </w:rPr>
      </w:pPr>
    </w:p>
    <w:p w14:paraId="02273D05" w14:textId="77777777" w:rsidR="00D63620" w:rsidRDefault="00D63620">
      <w:pPr>
        <w:rPr>
          <w:rFonts w:hint="eastAsia"/>
        </w:rPr>
      </w:pPr>
      <w:r>
        <w:rPr>
          <w:rFonts w:hint="eastAsia"/>
        </w:rPr>
        <w:t>最后的总结</w:t>
      </w:r>
    </w:p>
    <w:p w14:paraId="1791B5B2" w14:textId="77777777" w:rsidR="00D63620" w:rsidRDefault="00D63620">
      <w:pPr>
        <w:rPr>
          <w:rFonts w:hint="eastAsia"/>
        </w:rPr>
      </w:pPr>
      <w:r>
        <w:rPr>
          <w:rFonts w:hint="eastAsia"/>
        </w:rPr>
        <w:t>从田间地头到家庭院落，从日常餐桌到文化艺术，丝瓜藤以它独特的魅力贯穿于我们的生活中。无论是品尝鲜美的丝瓜菜肴，还是欣赏那缠绕交织而成的绿色画卷，亦或是感受那份传承千年的文化底蕴，丝瓜藤都为我们带来了无尽的美好回忆。让我们一起珍惜这份来自大自然的馈赠吧！</w:t>
      </w:r>
    </w:p>
    <w:p w14:paraId="6EA57F63" w14:textId="77777777" w:rsidR="00D63620" w:rsidRDefault="00D63620">
      <w:pPr>
        <w:rPr>
          <w:rFonts w:hint="eastAsia"/>
        </w:rPr>
      </w:pPr>
    </w:p>
    <w:p w14:paraId="63ADCF21" w14:textId="77777777" w:rsidR="00D63620" w:rsidRDefault="00D6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77E3" w14:textId="5E14EBFA" w:rsidR="00F4412E" w:rsidRDefault="00F4412E"/>
    <w:sectPr w:rsidR="00F4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2E"/>
    <w:rsid w:val="00B34D22"/>
    <w:rsid w:val="00D63620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509C-A279-420D-9FA0-FC75859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