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4DB3" w14:textId="77777777" w:rsidR="00E216BF" w:rsidRDefault="00E216BF">
      <w:pPr>
        <w:rPr>
          <w:rFonts w:hint="eastAsia"/>
        </w:rPr>
      </w:pPr>
    </w:p>
    <w:p w14:paraId="66416BCA" w14:textId="77777777" w:rsidR="00E216BF" w:rsidRDefault="00E216BF">
      <w:pPr>
        <w:rPr>
          <w:rFonts w:hint="eastAsia"/>
        </w:rPr>
      </w:pPr>
      <w:r>
        <w:rPr>
          <w:rFonts w:hint="eastAsia"/>
        </w:rPr>
        <w:t>一滴水是几声的拼音</w:t>
      </w:r>
    </w:p>
    <w:p w14:paraId="4C538FC1" w14:textId="77777777" w:rsidR="00E216BF" w:rsidRDefault="00E216BF">
      <w:pPr>
        <w:rPr>
          <w:rFonts w:hint="eastAsia"/>
        </w:rPr>
      </w:pPr>
      <w:r>
        <w:rPr>
          <w:rFonts w:hint="eastAsia"/>
        </w:rPr>
        <w:t>当我们谈论“一滴水”的拼音时，我们实际上是在探索汉语拼音系统中对于特定汉字音节的读音规则。在汉语拼音中，“一滴水”这三个字分别对应着不同的拼音形式，具体来说，“一”为一声调（yī），“滴”为一声调（dī），“水”则是三声调（shuǐ）。因此，从拼音的角度来看，“一滴水”是由三个不同声调的音节组成，它们分别是第一声、第一声和第三声。</w:t>
      </w:r>
    </w:p>
    <w:p w14:paraId="7ECC97A6" w14:textId="77777777" w:rsidR="00E216BF" w:rsidRDefault="00E216BF">
      <w:pPr>
        <w:rPr>
          <w:rFonts w:hint="eastAsia"/>
        </w:rPr>
      </w:pPr>
    </w:p>
    <w:p w14:paraId="5B656EC8" w14:textId="77777777" w:rsidR="00E216BF" w:rsidRDefault="00E216BF">
      <w:pPr>
        <w:rPr>
          <w:rFonts w:hint="eastAsia"/>
        </w:rPr>
      </w:pPr>
    </w:p>
    <w:p w14:paraId="0CECD3B7" w14:textId="77777777" w:rsidR="00E216BF" w:rsidRDefault="00E216BF">
      <w:pPr>
        <w:rPr>
          <w:rFonts w:hint="eastAsia"/>
        </w:rPr>
      </w:pPr>
      <w:r>
        <w:rPr>
          <w:rFonts w:hint="eastAsia"/>
        </w:rPr>
        <w:t>拼音中的声调</w:t>
      </w:r>
    </w:p>
    <w:p w14:paraId="3085CAAE" w14:textId="77777777" w:rsidR="00E216BF" w:rsidRDefault="00E216BF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在汉语拼音体系中，共有四个基本声调加上一个轻声。这四个声调分别是：第一声（高平调）、第二声（升调）、第三声（降升调）以及第四声（降调）。例如，在“一滴水”中，“一”和“滴”都属于第一声，发音时保持较高的音调且音高相对平稳；而“水”的三声则需要先下降再上升，形成一种特有的曲折声调。</w:t>
      </w:r>
    </w:p>
    <w:p w14:paraId="50640760" w14:textId="77777777" w:rsidR="00E216BF" w:rsidRDefault="00E216BF">
      <w:pPr>
        <w:rPr>
          <w:rFonts w:hint="eastAsia"/>
        </w:rPr>
      </w:pPr>
    </w:p>
    <w:p w14:paraId="2EC0B3A1" w14:textId="77777777" w:rsidR="00E216BF" w:rsidRDefault="00E216BF">
      <w:pPr>
        <w:rPr>
          <w:rFonts w:hint="eastAsia"/>
        </w:rPr>
      </w:pPr>
    </w:p>
    <w:p w14:paraId="794EB9BF" w14:textId="77777777" w:rsidR="00E216BF" w:rsidRDefault="00E216BF">
      <w:pPr>
        <w:rPr>
          <w:rFonts w:hint="eastAsia"/>
        </w:rPr>
      </w:pPr>
      <w:r>
        <w:rPr>
          <w:rFonts w:hint="eastAsia"/>
        </w:rPr>
        <w:t>“一”的变调现象</w:t>
      </w:r>
    </w:p>
    <w:p w14:paraId="56B62C59" w14:textId="77777777" w:rsidR="00E216BF" w:rsidRDefault="00E216BF">
      <w:pPr>
        <w:rPr>
          <w:rFonts w:hint="eastAsia"/>
        </w:rPr>
      </w:pPr>
      <w:r>
        <w:rPr>
          <w:rFonts w:hint="eastAsia"/>
        </w:rPr>
        <w:t>值得注意的是，“一”这个字在实际使用中有特殊的变调规则。当它单独出现或位于词语末尾时，通常发第一声（yī），如“统一”。但当其后跟随的字为四声时，“一”通常变为二声（yí），比如“一定”。如果后面跟着其他声调，则“一”会变成第四声（yì），例如“一天”。不过，“一滴水”这种情况下，“一”由于直接与一声调的“滴”相连，所以仍保持原调，即第一声。</w:t>
      </w:r>
    </w:p>
    <w:p w14:paraId="3D38B14C" w14:textId="77777777" w:rsidR="00E216BF" w:rsidRDefault="00E216BF">
      <w:pPr>
        <w:rPr>
          <w:rFonts w:hint="eastAsia"/>
        </w:rPr>
      </w:pPr>
    </w:p>
    <w:p w14:paraId="05304637" w14:textId="77777777" w:rsidR="00E216BF" w:rsidRDefault="00E216BF">
      <w:pPr>
        <w:rPr>
          <w:rFonts w:hint="eastAsia"/>
        </w:rPr>
      </w:pPr>
    </w:p>
    <w:p w14:paraId="7D79A428" w14:textId="77777777" w:rsidR="00E216BF" w:rsidRDefault="00E216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229602" w14:textId="77777777" w:rsidR="00E216BF" w:rsidRDefault="00E216BF">
      <w:pPr>
        <w:rPr>
          <w:rFonts w:hint="eastAsia"/>
        </w:rPr>
      </w:pPr>
      <w:r>
        <w:rPr>
          <w:rFonts w:hint="eastAsia"/>
        </w:rPr>
        <w:t>对于汉语作为第二语言的学习者而言，掌握正确的声调和拼音规则是非常重要的。准确的声调不仅能够帮助说话者清晰地表达自己的意思，避免误解，同时也是提高听力理解能力的关键因素之一。通过练习“一滴水”这样的短语，学习者可以更好地理解和掌握汉语的声调变化规律，从而增强对汉语的整体感知力。</w:t>
      </w:r>
    </w:p>
    <w:p w14:paraId="64E28D69" w14:textId="77777777" w:rsidR="00E216BF" w:rsidRDefault="00E216BF">
      <w:pPr>
        <w:rPr>
          <w:rFonts w:hint="eastAsia"/>
        </w:rPr>
      </w:pPr>
    </w:p>
    <w:p w14:paraId="62F92E2D" w14:textId="77777777" w:rsidR="00E216BF" w:rsidRDefault="00E216BF">
      <w:pPr>
        <w:rPr>
          <w:rFonts w:hint="eastAsia"/>
        </w:rPr>
      </w:pPr>
    </w:p>
    <w:p w14:paraId="5A01063A" w14:textId="77777777" w:rsidR="00E216BF" w:rsidRDefault="00E216BF">
      <w:pPr>
        <w:rPr>
          <w:rFonts w:hint="eastAsia"/>
        </w:rPr>
      </w:pPr>
      <w:r>
        <w:rPr>
          <w:rFonts w:hint="eastAsia"/>
        </w:rPr>
        <w:t>最后的总结</w:t>
      </w:r>
    </w:p>
    <w:p w14:paraId="65C147E8" w14:textId="77777777" w:rsidR="00E216BF" w:rsidRDefault="00E216BF">
      <w:pPr>
        <w:rPr>
          <w:rFonts w:hint="eastAsia"/>
        </w:rPr>
      </w:pPr>
      <w:r>
        <w:rPr>
          <w:rFonts w:hint="eastAsia"/>
        </w:rPr>
        <w:t>“一滴水”的拼音由三个音节组成，分别是yī dī shuǐ。了解每个汉字的具体声调及其可能存在的变调规则，有助于更深入地认识汉语语音系统的复杂性和独特性。无论是汉语初学者还是希望进一步提升自己语言技能的人士，关注这些细节都将对他们大有裨益。</w:t>
      </w:r>
    </w:p>
    <w:p w14:paraId="1F591544" w14:textId="77777777" w:rsidR="00E216BF" w:rsidRDefault="00E216BF">
      <w:pPr>
        <w:rPr>
          <w:rFonts w:hint="eastAsia"/>
        </w:rPr>
      </w:pPr>
    </w:p>
    <w:p w14:paraId="69AE2DD5" w14:textId="77777777" w:rsidR="00E216BF" w:rsidRDefault="00E216BF">
      <w:pPr>
        <w:rPr>
          <w:rFonts w:hint="eastAsia"/>
        </w:rPr>
      </w:pPr>
    </w:p>
    <w:p w14:paraId="44A22FBB" w14:textId="77777777" w:rsidR="00E216BF" w:rsidRDefault="00E21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E8A78" w14:textId="5A212556" w:rsidR="002E6EAA" w:rsidRDefault="002E6EAA"/>
    <w:sectPr w:rsidR="002E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A"/>
    <w:rsid w:val="002E6EAA"/>
    <w:rsid w:val="00B34D22"/>
    <w:rsid w:val="00E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412D-3C93-4828-BE9D-F3FD987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