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9AE9" w14:textId="77777777" w:rsidR="0086171C" w:rsidRDefault="0086171C">
      <w:pPr>
        <w:rPr>
          <w:rFonts w:hint="eastAsia"/>
        </w:rPr>
      </w:pPr>
    </w:p>
    <w:p w14:paraId="777D3E31" w14:textId="77777777" w:rsidR="0086171C" w:rsidRDefault="0086171C">
      <w:pPr>
        <w:rPr>
          <w:rFonts w:hint="eastAsia"/>
        </w:rPr>
      </w:pPr>
      <w:r>
        <w:rPr>
          <w:rFonts w:hint="eastAsia"/>
        </w:rPr>
        <w:t>一沓纸的拼音</w:t>
      </w:r>
    </w:p>
    <w:p w14:paraId="0179F415" w14:textId="77777777" w:rsidR="0086171C" w:rsidRDefault="0086171C">
      <w:pPr>
        <w:rPr>
          <w:rFonts w:hint="eastAsia"/>
        </w:rPr>
      </w:pPr>
      <w:r>
        <w:rPr>
          <w:rFonts w:hint="eastAsia"/>
        </w:rPr>
        <w:t>“一沓纸”的拼音是“yī dá zhǐ”，其中“一”读作“yī”，声调为第一声，意为数目字，代表最小的正整数；“沓”读作“dá”，声调为第二声，在这里指的是量词，表示成叠的东西；而“纸”读作“zhǐ”，声调同样为第三声，指书写、印刷、包装等用途的薄片材料。</w:t>
      </w:r>
    </w:p>
    <w:p w14:paraId="064C793D" w14:textId="77777777" w:rsidR="0086171C" w:rsidRDefault="0086171C">
      <w:pPr>
        <w:rPr>
          <w:rFonts w:hint="eastAsia"/>
        </w:rPr>
      </w:pPr>
    </w:p>
    <w:p w14:paraId="5D9523F0" w14:textId="77777777" w:rsidR="0086171C" w:rsidRDefault="0086171C">
      <w:pPr>
        <w:rPr>
          <w:rFonts w:hint="eastAsia"/>
        </w:rPr>
      </w:pPr>
    </w:p>
    <w:p w14:paraId="6FAAA496" w14:textId="77777777" w:rsidR="0086171C" w:rsidRDefault="0086171C">
      <w:pPr>
        <w:rPr>
          <w:rFonts w:hint="eastAsia"/>
        </w:rPr>
      </w:pPr>
      <w:r>
        <w:rPr>
          <w:rFonts w:hint="eastAsia"/>
        </w:rPr>
        <w:t>纸的文化背景</w:t>
      </w:r>
    </w:p>
    <w:p w14:paraId="71CBC938" w14:textId="77777777" w:rsidR="0086171C" w:rsidRDefault="0086171C">
      <w:pPr>
        <w:rPr>
          <w:rFonts w:hint="eastAsia"/>
        </w:rPr>
      </w:pPr>
      <w:r>
        <w:rPr>
          <w:rFonts w:hint="eastAsia"/>
        </w:rPr>
        <w:t>纸作为一种文化载体，承载着人类文明的发展历程。从东汉蔡伦改进造纸术以来，纸张就成为了信息传递的重要媒介。它不仅促进了知识的传播和文化的交流，还深刻影响了人们的生活方式和社会结构。在古代中国，纸张的使用范围非常广泛，从官方文书到私人信件，从书籍出版到艺术创作，都离不开纸张的支持。</w:t>
      </w:r>
    </w:p>
    <w:p w14:paraId="63304581" w14:textId="77777777" w:rsidR="0086171C" w:rsidRDefault="0086171C">
      <w:pPr>
        <w:rPr>
          <w:rFonts w:hint="eastAsia"/>
        </w:rPr>
      </w:pPr>
    </w:p>
    <w:p w14:paraId="3B80CE31" w14:textId="77777777" w:rsidR="0086171C" w:rsidRDefault="0086171C">
      <w:pPr>
        <w:rPr>
          <w:rFonts w:hint="eastAsia"/>
        </w:rPr>
      </w:pPr>
    </w:p>
    <w:p w14:paraId="7385C9E9" w14:textId="77777777" w:rsidR="0086171C" w:rsidRDefault="0086171C">
      <w:pPr>
        <w:rPr>
          <w:rFonts w:hint="eastAsia"/>
        </w:rPr>
      </w:pPr>
      <w:r>
        <w:rPr>
          <w:rFonts w:hint="eastAsia"/>
        </w:rPr>
        <w:t>一沓纸的实际应用</w:t>
      </w:r>
    </w:p>
    <w:p w14:paraId="072BDBE4" w14:textId="77777777" w:rsidR="0086171C" w:rsidRDefault="0086171C">
      <w:pPr>
        <w:rPr>
          <w:rFonts w:hint="eastAsia"/>
        </w:rPr>
      </w:pPr>
      <w:r>
        <w:rPr>
          <w:rFonts w:hint="eastAsia"/>
        </w:rPr>
        <w:t>当我们提到“一沓纸”时，往往联想到办公环境中的文件资料、学校里的作业本或是艺术家手中的素描簿等。无论是在日常生活还是专业领域，“一沓纸”都有着不可替代的作用。例如，在教育领域，教师们常用一沓纸来批改学生作业，通过纸上的文字与学生进行无声的对话；而在创意产业中，设计师们则可能用一沓纸记录下瞬间的灵感火花，逐步将其转化为现实作品。</w:t>
      </w:r>
    </w:p>
    <w:p w14:paraId="5A10F9E6" w14:textId="77777777" w:rsidR="0086171C" w:rsidRDefault="0086171C">
      <w:pPr>
        <w:rPr>
          <w:rFonts w:hint="eastAsia"/>
        </w:rPr>
      </w:pPr>
    </w:p>
    <w:p w14:paraId="0A498209" w14:textId="77777777" w:rsidR="0086171C" w:rsidRDefault="0086171C">
      <w:pPr>
        <w:rPr>
          <w:rFonts w:hint="eastAsia"/>
        </w:rPr>
      </w:pPr>
    </w:p>
    <w:p w14:paraId="5C805643" w14:textId="77777777" w:rsidR="0086171C" w:rsidRDefault="0086171C">
      <w:pPr>
        <w:rPr>
          <w:rFonts w:hint="eastAsia"/>
        </w:rPr>
      </w:pPr>
      <w:r>
        <w:rPr>
          <w:rFonts w:hint="eastAsia"/>
        </w:rPr>
        <w:t>环保意识与纸张使用</w:t>
      </w:r>
    </w:p>
    <w:p w14:paraId="5D8C1EB9" w14:textId="77777777" w:rsidR="0086171C" w:rsidRDefault="0086171C">
      <w:pPr>
        <w:rPr>
          <w:rFonts w:hint="eastAsia"/>
        </w:rPr>
      </w:pPr>
      <w:r>
        <w:rPr>
          <w:rFonts w:hint="eastAsia"/>
        </w:rPr>
        <w:t>随着全球环保意识的增强，如何合理使用纸张成为了一个重要话题。减少不必要的纸张浪费，提倡双面打印，利用电子文档代替部分纸质文件，都是现代社会推广的节约资源的方法。同时，也鼓励大家选择那些由可再生资源制成或经过回收处理的纸制品，以减轻对自然环境的压力。这不仅是对地球的一份责任，也是对未来世代生活质量的保障。</w:t>
      </w:r>
    </w:p>
    <w:p w14:paraId="46712B67" w14:textId="77777777" w:rsidR="0086171C" w:rsidRDefault="0086171C">
      <w:pPr>
        <w:rPr>
          <w:rFonts w:hint="eastAsia"/>
        </w:rPr>
      </w:pPr>
    </w:p>
    <w:p w14:paraId="15CA74CD" w14:textId="77777777" w:rsidR="0086171C" w:rsidRDefault="0086171C">
      <w:pPr>
        <w:rPr>
          <w:rFonts w:hint="eastAsia"/>
        </w:rPr>
      </w:pPr>
    </w:p>
    <w:p w14:paraId="0CB42078" w14:textId="77777777" w:rsidR="0086171C" w:rsidRDefault="0086171C">
      <w:pPr>
        <w:rPr>
          <w:rFonts w:hint="eastAsia"/>
        </w:rPr>
      </w:pPr>
      <w:r>
        <w:rPr>
          <w:rFonts w:hint="eastAsia"/>
        </w:rPr>
        <w:t>最后的总结</w:t>
      </w:r>
    </w:p>
    <w:p w14:paraId="57FCFA0E" w14:textId="77777777" w:rsidR="0086171C" w:rsidRDefault="0086171C">
      <w:pPr>
        <w:rPr>
          <w:rFonts w:hint="eastAsia"/>
        </w:rPr>
      </w:pPr>
      <w:r>
        <w:rPr>
          <w:rFonts w:hint="eastAsia"/>
        </w:rPr>
        <w:lastRenderedPageBreak/>
        <w:t>“一沓纸”虽看似普通，却蕴含着深厚的文化意义和实用价值。它既是文化传播的重要工具，也是日常生活中不可或缺的一部分。面对日益严峻的环境问题，我们每个人都应该从自身做起，珍惜每一张纸，共同守护我们的绿色家园。</w:t>
      </w:r>
    </w:p>
    <w:p w14:paraId="09C1F27F" w14:textId="77777777" w:rsidR="0086171C" w:rsidRDefault="0086171C">
      <w:pPr>
        <w:rPr>
          <w:rFonts w:hint="eastAsia"/>
        </w:rPr>
      </w:pPr>
    </w:p>
    <w:p w14:paraId="105EA0BB" w14:textId="77777777" w:rsidR="0086171C" w:rsidRDefault="0086171C">
      <w:pPr>
        <w:rPr>
          <w:rFonts w:hint="eastAsia"/>
        </w:rPr>
      </w:pPr>
    </w:p>
    <w:p w14:paraId="5A47EF31" w14:textId="77777777" w:rsidR="0086171C" w:rsidRDefault="00861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DCD38" w14:textId="1B6A5B94" w:rsidR="00410D24" w:rsidRDefault="00410D24"/>
    <w:sectPr w:rsidR="0041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24"/>
    <w:rsid w:val="00410D24"/>
    <w:rsid w:val="008617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1EE8F-81C4-4E6B-9D3B-7BA936CA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