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399FE" w14:textId="77777777" w:rsidR="00626B45" w:rsidRDefault="00626B45">
      <w:pPr>
        <w:rPr>
          <w:rFonts w:hint="eastAsia"/>
        </w:rPr>
      </w:pPr>
    </w:p>
    <w:p w14:paraId="3975357D" w14:textId="77777777" w:rsidR="00626B45" w:rsidRDefault="00626B45">
      <w:pPr>
        <w:rPr>
          <w:rFonts w:hint="eastAsia"/>
        </w:rPr>
      </w:pPr>
      <w:r>
        <w:rPr>
          <w:rFonts w:hint="eastAsia"/>
        </w:rPr>
        <w:t>一比的拼音</w:t>
      </w:r>
    </w:p>
    <w:p w14:paraId="52686E5E" w14:textId="77777777" w:rsidR="00626B45" w:rsidRDefault="00626B45">
      <w:pPr>
        <w:rPr>
          <w:rFonts w:hint="eastAsia"/>
        </w:rPr>
      </w:pPr>
      <w:r>
        <w:rPr>
          <w:rFonts w:hint="eastAsia"/>
        </w:rPr>
        <w:t>“一比”这个词组在中文里并不常见，但当我们探讨其拼音时，“一比”的拼音是“yī bǐ”。这里，“yī”代表数字“1”，而“bǐ”则有多种含义和用法，具体取决于上下文环境。通常情况下，“bǐ”可以表示比较、对比的意思，比如在数学中表达比例的概念。</w:t>
      </w:r>
    </w:p>
    <w:p w14:paraId="513CDD01" w14:textId="77777777" w:rsidR="00626B45" w:rsidRDefault="00626B45">
      <w:pPr>
        <w:rPr>
          <w:rFonts w:hint="eastAsia"/>
        </w:rPr>
      </w:pPr>
    </w:p>
    <w:p w14:paraId="7B6097C9" w14:textId="77777777" w:rsidR="00626B45" w:rsidRDefault="00626B45">
      <w:pPr>
        <w:rPr>
          <w:rFonts w:hint="eastAsia"/>
        </w:rPr>
      </w:pPr>
    </w:p>
    <w:p w14:paraId="39577B1C" w14:textId="77777777" w:rsidR="00626B45" w:rsidRDefault="00626B45">
      <w:pPr>
        <w:rPr>
          <w:rFonts w:hint="eastAsia"/>
        </w:rPr>
      </w:pPr>
      <w:r>
        <w:rPr>
          <w:rFonts w:hint="eastAsia"/>
        </w:rPr>
        <w:t>深入理解“yī bǐ”</w:t>
      </w:r>
    </w:p>
    <w:p w14:paraId="28A5E04A" w14:textId="77777777" w:rsidR="00626B45" w:rsidRDefault="00626B45">
      <w:pPr>
        <w:rPr>
          <w:rFonts w:hint="eastAsia"/>
        </w:rPr>
      </w:pPr>
      <w:r>
        <w:rPr>
          <w:rFonts w:hint="eastAsia"/>
        </w:rPr>
        <w:t>要深入了解“yī bǐ”，我们首先需要理解每个汉字及其拼音的意义。“yī”，即“一”，是最基础的数字之一，在汉语中使用广泛，既可以单独使用也可以作为复合词的一部分。“bǐ”，根据不同的语境，可以指代比较、对比或比率等概念。因此，“yī bǐ”可以被理解为一种基本的比例关系或者是一个起点，用于说明事物之间的相对大小、数量或质量。</w:t>
      </w:r>
    </w:p>
    <w:p w14:paraId="7FE408B7" w14:textId="77777777" w:rsidR="00626B45" w:rsidRDefault="00626B45">
      <w:pPr>
        <w:rPr>
          <w:rFonts w:hint="eastAsia"/>
        </w:rPr>
      </w:pPr>
    </w:p>
    <w:p w14:paraId="31D9B177" w14:textId="77777777" w:rsidR="00626B45" w:rsidRDefault="00626B45">
      <w:pPr>
        <w:rPr>
          <w:rFonts w:hint="eastAsia"/>
        </w:rPr>
      </w:pPr>
    </w:p>
    <w:p w14:paraId="6B134F60" w14:textId="77777777" w:rsidR="00626B45" w:rsidRDefault="00626B45">
      <w:pPr>
        <w:rPr>
          <w:rFonts w:hint="eastAsia"/>
        </w:rPr>
      </w:pPr>
      <w:r>
        <w:rPr>
          <w:rFonts w:hint="eastAsia"/>
        </w:rPr>
        <w:t>应用领域</w:t>
      </w:r>
    </w:p>
    <w:p w14:paraId="487BB716" w14:textId="77777777" w:rsidR="00626B45" w:rsidRDefault="00626B45">
      <w:pPr>
        <w:rPr>
          <w:rFonts w:hint="eastAsia"/>
        </w:rPr>
      </w:pPr>
      <w:r>
        <w:rPr>
          <w:rFonts w:hint="eastAsia"/>
        </w:rPr>
        <w:t>在实际应用中，“yī bǐ”的概念可以在多个领域找到它的身影。例如，在教育领域，教师可能会使用“yī bǐ”来帮助学生理解基本的比例概念；在工程学中，工程师们可能利用这一原则来进行设计和计算；甚至在日常生活中，我们也经常不自觉地运用着类似“yī bǐ”的思维方式来做出各种决定。</w:t>
      </w:r>
    </w:p>
    <w:p w14:paraId="1C5E8D38" w14:textId="77777777" w:rsidR="00626B45" w:rsidRDefault="00626B45">
      <w:pPr>
        <w:rPr>
          <w:rFonts w:hint="eastAsia"/>
        </w:rPr>
      </w:pPr>
    </w:p>
    <w:p w14:paraId="5CF99E6A" w14:textId="77777777" w:rsidR="00626B45" w:rsidRDefault="00626B45">
      <w:pPr>
        <w:rPr>
          <w:rFonts w:hint="eastAsia"/>
        </w:rPr>
      </w:pPr>
    </w:p>
    <w:p w14:paraId="64B67AC2" w14:textId="77777777" w:rsidR="00626B45" w:rsidRDefault="00626B45">
      <w:pPr>
        <w:rPr>
          <w:rFonts w:hint="eastAsia"/>
        </w:rPr>
      </w:pPr>
      <w:r>
        <w:rPr>
          <w:rFonts w:hint="eastAsia"/>
        </w:rPr>
        <w:t>文化视角下的“yī bǐ”</w:t>
      </w:r>
    </w:p>
    <w:p w14:paraId="790D18CD" w14:textId="77777777" w:rsidR="00626B45" w:rsidRDefault="00626B45">
      <w:pPr>
        <w:rPr>
          <w:rFonts w:hint="eastAsia"/>
        </w:rPr>
      </w:pPr>
      <w:r>
        <w:rPr>
          <w:rFonts w:hint="eastAsia"/>
        </w:rPr>
        <w:t>从文化的视角来看，“yī bǐ”不仅仅是一个简单的语言表达，它还承载了丰富的文化内涵。在中国传统文化中，数字“一”往往与开始、统一等正面意义相联系，代表着万物之始。因此，“yī bǐ”不仅表达了数量上的概念，也隐含了对和谐与平衡追求的价值观。这种价值观贯穿于中国哲学思想如道家、儒家之中，强调的是人与自然、社会之间的一种理想状态。</w:t>
      </w:r>
    </w:p>
    <w:p w14:paraId="12EE6A54" w14:textId="77777777" w:rsidR="00626B45" w:rsidRDefault="00626B45">
      <w:pPr>
        <w:rPr>
          <w:rFonts w:hint="eastAsia"/>
        </w:rPr>
      </w:pPr>
    </w:p>
    <w:p w14:paraId="2C273B63" w14:textId="77777777" w:rsidR="00626B45" w:rsidRDefault="00626B45">
      <w:pPr>
        <w:rPr>
          <w:rFonts w:hint="eastAsia"/>
        </w:rPr>
      </w:pPr>
    </w:p>
    <w:p w14:paraId="32F02048" w14:textId="77777777" w:rsidR="00626B45" w:rsidRDefault="00626B45">
      <w:pPr>
        <w:rPr>
          <w:rFonts w:hint="eastAsia"/>
        </w:rPr>
      </w:pPr>
      <w:r>
        <w:rPr>
          <w:rFonts w:hint="eastAsia"/>
        </w:rPr>
        <w:t>最后的总结</w:t>
      </w:r>
    </w:p>
    <w:p w14:paraId="71670494" w14:textId="77777777" w:rsidR="00626B45" w:rsidRDefault="00626B45">
      <w:pPr>
        <w:rPr>
          <w:rFonts w:hint="eastAsia"/>
        </w:rPr>
      </w:pPr>
      <w:r>
        <w:rPr>
          <w:rFonts w:hint="eastAsia"/>
        </w:rPr>
        <w:t>“yī bǐ”虽然看似简单，却蕴含着深厚的文化底蕴和广泛的应用价值。无论是作为一种语言现象还是思维模式，它都为我们提供了理解和分析世界的独特视角。通过探索“yī bǐ”的多重含义，我们不仅能更深入地了解汉语的魅力，也能从中汲取智慧，应用于日常生活和专业领域的实践中。</w:t>
      </w:r>
    </w:p>
    <w:p w14:paraId="4443CFD8" w14:textId="77777777" w:rsidR="00626B45" w:rsidRDefault="00626B45">
      <w:pPr>
        <w:rPr>
          <w:rFonts w:hint="eastAsia"/>
        </w:rPr>
      </w:pPr>
    </w:p>
    <w:p w14:paraId="4876C36F" w14:textId="77777777" w:rsidR="00626B45" w:rsidRDefault="00626B45">
      <w:pPr>
        <w:rPr>
          <w:rFonts w:hint="eastAsia"/>
        </w:rPr>
      </w:pPr>
    </w:p>
    <w:p w14:paraId="6721F003" w14:textId="77777777" w:rsidR="00626B45" w:rsidRDefault="00626B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B77DD6" w14:textId="0F345EB5" w:rsidR="00E242A2" w:rsidRDefault="00E242A2"/>
    <w:sectPr w:rsidR="00E24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2A2"/>
    <w:rsid w:val="00626B45"/>
    <w:rsid w:val="00B34D22"/>
    <w:rsid w:val="00E2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A1008-A97A-4EFF-A156-D157B3EC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2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2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2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2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2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2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2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2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2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2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2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2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2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2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2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2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2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2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2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2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2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2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2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2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2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2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