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64DD" w14:textId="77777777" w:rsidR="007006E3" w:rsidRDefault="007006E3">
      <w:pPr>
        <w:rPr>
          <w:rFonts w:hint="eastAsia"/>
        </w:rPr>
      </w:pPr>
    </w:p>
    <w:p w14:paraId="5C55AE6F" w14:textId="77777777" w:rsidR="007006E3" w:rsidRDefault="007006E3">
      <w:pPr>
        <w:rPr>
          <w:rFonts w:hint="eastAsia"/>
        </w:rPr>
      </w:pPr>
      <w:r>
        <w:rPr>
          <w:rFonts w:hint="eastAsia"/>
        </w:rPr>
        <w:t>引言</w:t>
      </w:r>
    </w:p>
    <w:p w14:paraId="67BEC8FF" w14:textId="77777777" w:rsidR="007006E3" w:rsidRDefault="007006E3">
      <w:pPr>
        <w:rPr>
          <w:rFonts w:hint="eastAsia"/>
        </w:rPr>
      </w:pPr>
      <w:r>
        <w:rPr>
          <w:rFonts w:hint="eastAsia"/>
        </w:rPr>
        <w:t>在孩子的学习旅程中，汉字的学习是一个至关重要的环节。特别是对于一年级的小朋友来说，掌握拼音写汉字的基础知识不仅能增强他们的语言能力，还能为将来的学习打下坚实的基础。本文以“一年级看的拼音写汉字打印版”为主题，旨在为家长和教师提供一些实用的建议和资源，帮助孩子们更好地学习汉字。</w:t>
      </w:r>
    </w:p>
    <w:p w14:paraId="1B8F832E" w14:textId="77777777" w:rsidR="007006E3" w:rsidRDefault="007006E3">
      <w:pPr>
        <w:rPr>
          <w:rFonts w:hint="eastAsia"/>
        </w:rPr>
      </w:pPr>
    </w:p>
    <w:p w14:paraId="2EBC8F63" w14:textId="77777777" w:rsidR="007006E3" w:rsidRDefault="007006E3">
      <w:pPr>
        <w:rPr>
          <w:rFonts w:hint="eastAsia"/>
        </w:rPr>
      </w:pPr>
    </w:p>
    <w:p w14:paraId="2569B1D3" w14:textId="77777777" w:rsidR="007006E3" w:rsidRDefault="007006E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6FF5AB4" w14:textId="77777777" w:rsidR="007006E3" w:rsidRDefault="007006E3">
      <w:pPr>
        <w:rPr>
          <w:rFonts w:hint="eastAsia"/>
        </w:rPr>
      </w:pPr>
      <w:r>
        <w:rPr>
          <w:rFonts w:hint="eastAsia"/>
        </w:rPr>
        <w:t>拼音作为汉字的一种注音符号，对于初学者来说是认识和记忆汉字的有效工具。通过拼音，孩子们可以更容易地发音并理解汉字的意义。因此，“一年级看的拼音写汉字打印版”不仅能够帮助孩子准确地读出汉字，还能够让他们逐渐熟悉汉字的形状和结构，从而提高他们的阅读和写作技能。</w:t>
      </w:r>
    </w:p>
    <w:p w14:paraId="2B591F69" w14:textId="77777777" w:rsidR="007006E3" w:rsidRDefault="007006E3">
      <w:pPr>
        <w:rPr>
          <w:rFonts w:hint="eastAsia"/>
        </w:rPr>
      </w:pPr>
    </w:p>
    <w:p w14:paraId="25111571" w14:textId="77777777" w:rsidR="007006E3" w:rsidRDefault="007006E3">
      <w:pPr>
        <w:rPr>
          <w:rFonts w:hint="eastAsia"/>
        </w:rPr>
      </w:pPr>
    </w:p>
    <w:p w14:paraId="3F22E976" w14:textId="77777777" w:rsidR="007006E3" w:rsidRDefault="007006E3">
      <w:pPr>
        <w:rPr>
          <w:rFonts w:hint="eastAsia"/>
        </w:rPr>
      </w:pPr>
      <w:r>
        <w:rPr>
          <w:rFonts w:hint="eastAsia"/>
        </w:rPr>
        <w:t>选择适合的教材</w:t>
      </w:r>
    </w:p>
    <w:p w14:paraId="2DE89E66" w14:textId="77777777" w:rsidR="007006E3" w:rsidRDefault="007006E3">
      <w:pPr>
        <w:rPr>
          <w:rFonts w:hint="eastAsia"/>
        </w:rPr>
      </w:pPr>
      <w:r>
        <w:rPr>
          <w:rFonts w:hint="eastAsia"/>
        </w:rPr>
        <w:t>市场上有许多关于拼音写汉字的书籍和资料，但是为一年级的孩子挑选时需要注意内容的适宜性。理想的教材应该包含丰富的插图、简单的汉字以及详细的拼音指导。还可以寻找那些设计有互动练习和游戏的书籍，这有助于激发孩子们的学习兴趣，并使学习过程更加有趣。</w:t>
      </w:r>
    </w:p>
    <w:p w14:paraId="4BBAAAFE" w14:textId="77777777" w:rsidR="007006E3" w:rsidRDefault="007006E3">
      <w:pPr>
        <w:rPr>
          <w:rFonts w:hint="eastAsia"/>
        </w:rPr>
      </w:pPr>
    </w:p>
    <w:p w14:paraId="26EA7FDF" w14:textId="77777777" w:rsidR="007006E3" w:rsidRDefault="007006E3">
      <w:pPr>
        <w:rPr>
          <w:rFonts w:hint="eastAsia"/>
        </w:rPr>
      </w:pPr>
    </w:p>
    <w:p w14:paraId="465F9A1A" w14:textId="77777777" w:rsidR="007006E3" w:rsidRDefault="007006E3">
      <w:pPr>
        <w:rPr>
          <w:rFonts w:hint="eastAsia"/>
        </w:rPr>
      </w:pPr>
      <w:r>
        <w:rPr>
          <w:rFonts w:hint="eastAsia"/>
        </w:rPr>
        <w:t>如何使用打印版资源</w:t>
      </w:r>
    </w:p>
    <w:p w14:paraId="4ED32EA5" w14:textId="77777777" w:rsidR="007006E3" w:rsidRDefault="007006E3">
      <w:pPr>
        <w:rPr>
          <w:rFonts w:hint="eastAsia"/>
        </w:rPr>
      </w:pPr>
      <w:r>
        <w:rPr>
          <w:rFonts w:hint="eastAsia"/>
        </w:rPr>
        <w:t>获取了合适的拼音写汉字打印版资源后，家长和教师可以通过多种方式利用这些材料。例如，可以每天安排一段时间专门进行汉字练习，或者将汉字卡片制成小测验，增加学习的趣味性。重要的是要确保学习环境轻松愉快，让孩子感受到学习的乐趣而非压力。</w:t>
      </w:r>
    </w:p>
    <w:p w14:paraId="2C8A76C2" w14:textId="77777777" w:rsidR="007006E3" w:rsidRDefault="007006E3">
      <w:pPr>
        <w:rPr>
          <w:rFonts w:hint="eastAsia"/>
        </w:rPr>
      </w:pPr>
    </w:p>
    <w:p w14:paraId="6BC37308" w14:textId="77777777" w:rsidR="007006E3" w:rsidRDefault="007006E3">
      <w:pPr>
        <w:rPr>
          <w:rFonts w:hint="eastAsia"/>
        </w:rPr>
      </w:pPr>
    </w:p>
    <w:p w14:paraId="3B81CB76" w14:textId="77777777" w:rsidR="007006E3" w:rsidRDefault="007006E3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7C28B417" w14:textId="77777777" w:rsidR="007006E3" w:rsidRDefault="007006E3">
      <w:pPr>
        <w:rPr>
          <w:rFonts w:hint="eastAsia"/>
        </w:rPr>
      </w:pPr>
      <w:r>
        <w:rPr>
          <w:rFonts w:hint="eastAsia"/>
        </w:rPr>
        <w:t>除了使用具体的教学资源外，培养孩子良好的学习习惯也是至关重要的。鼓励孩子们每日坚持一定时间的汉字练习，不仅可以巩固所学的知识，还有助于形成持久的学习动力。同时，给予适当的表扬和鼓励，可以帮助孩子们建立自信心，更积极主动地参与到学习中去。</w:t>
      </w:r>
    </w:p>
    <w:p w14:paraId="33DB94FA" w14:textId="77777777" w:rsidR="007006E3" w:rsidRDefault="007006E3">
      <w:pPr>
        <w:rPr>
          <w:rFonts w:hint="eastAsia"/>
        </w:rPr>
      </w:pPr>
    </w:p>
    <w:p w14:paraId="312129C9" w14:textId="77777777" w:rsidR="007006E3" w:rsidRDefault="007006E3">
      <w:pPr>
        <w:rPr>
          <w:rFonts w:hint="eastAsia"/>
        </w:rPr>
      </w:pPr>
    </w:p>
    <w:p w14:paraId="00DC679B" w14:textId="77777777" w:rsidR="007006E3" w:rsidRDefault="007006E3">
      <w:pPr>
        <w:rPr>
          <w:rFonts w:hint="eastAsia"/>
        </w:rPr>
      </w:pPr>
      <w:r>
        <w:rPr>
          <w:rFonts w:hint="eastAsia"/>
        </w:rPr>
        <w:t>最后的总结</w:t>
      </w:r>
    </w:p>
    <w:p w14:paraId="2940812D" w14:textId="77777777" w:rsidR="007006E3" w:rsidRDefault="007006E3">
      <w:pPr>
        <w:rPr>
          <w:rFonts w:hint="eastAsia"/>
        </w:rPr>
      </w:pPr>
      <w:r>
        <w:rPr>
          <w:rFonts w:hint="eastAsia"/>
        </w:rPr>
        <w:t>通过使用“一年级看的拼音写汉字打印版”，孩子们可以在轻松愉快的环境中学习汉字，逐步建立起对汉字的兴趣和热爱。家长和教师的支持与引导同样不可或缺，他们扮演着激励者和伙伴的角色，共同促进孩子们的成长和发展。希望本文能为您提供一些有益的参考，让孩子们的汉字学习之旅充满乐趣与收获。</w:t>
      </w:r>
    </w:p>
    <w:p w14:paraId="17FFBE14" w14:textId="77777777" w:rsidR="007006E3" w:rsidRDefault="007006E3">
      <w:pPr>
        <w:rPr>
          <w:rFonts w:hint="eastAsia"/>
        </w:rPr>
      </w:pPr>
    </w:p>
    <w:p w14:paraId="2F595BBE" w14:textId="77777777" w:rsidR="007006E3" w:rsidRDefault="007006E3">
      <w:pPr>
        <w:rPr>
          <w:rFonts w:hint="eastAsia"/>
        </w:rPr>
      </w:pPr>
    </w:p>
    <w:p w14:paraId="225E735E" w14:textId="77777777" w:rsidR="007006E3" w:rsidRDefault="00700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F4D9A" w14:textId="12214B9D" w:rsidR="000F289F" w:rsidRDefault="000F289F"/>
    <w:sectPr w:rsidR="000F2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9F"/>
    <w:rsid w:val="000F289F"/>
    <w:rsid w:val="007006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1F019-1A80-4D85-B5E6-2824111D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