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7710" w14:textId="77777777" w:rsidR="007E630D" w:rsidRDefault="007E630D">
      <w:pPr>
        <w:rPr>
          <w:rFonts w:hint="eastAsia"/>
        </w:rPr>
      </w:pPr>
    </w:p>
    <w:p w14:paraId="6A6833B5" w14:textId="77777777" w:rsidR="007E630D" w:rsidRDefault="007E630D">
      <w:pPr>
        <w:rPr>
          <w:rFonts w:hint="eastAsia"/>
        </w:rPr>
      </w:pPr>
      <w:r>
        <w:rPr>
          <w:rFonts w:hint="eastAsia"/>
        </w:rPr>
        <w:t>一年级的拼音训练大全</w:t>
      </w:r>
    </w:p>
    <w:p w14:paraId="6F2CEC58" w14:textId="77777777" w:rsidR="007E630D" w:rsidRDefault="007E630D">
      <w:pPr>
        <w:rPr>
          <w:rFonts w:hint="eastAsia"/>
        </w:rPr>
      </w:pPr>
      <w:r>
        <w:rPr>
          <w:rFonts w:hint="eastAsia"/>
        </w:rPr>
        <w:t>对于刚刚踏入学校大门的孩子们来说，汉语拼音的学习是他们认识世界、开启知识宝库的第一把钥匙。拼音不仅帮助孩子们准确发音，还能为日后的汉字学习打下坚实的基础。因此，制定一个全面而系统的拼音训练计划显得尤为重要。</w:t>
      </w:r>
    </w:p>
    <w:p w14:paraId="5CBCE263" w14:textId="77777777" w:rsidR="007E630D" w:rsidRDefault="007E630D">
      <w:pPr>
        <w:rPr>
          <w:rFonts w:hint="eastAsia"/>
        </w:rPr>
      </w:pPr>
    </w:p>
    <w:p w14:paraId="71E2CF6D" w14:textId="77777777" w:rsidR="007E630D" w:rsidRDefault="007E630D">
      <w:pPr>
        <w:rPr>
          <w:rFonts w:hint="eastAsia"/>
        </w:rPr>
      </w:pPr>
    </w:p>
    <w:p w14:paraId="1DFFD628" w14:textId="77777777" w:rsidR="007E630D" w:rsidRDefault="007E630D">
      <w:pPr>
        <w:rPr>
          <w:rFonts w:hint="eastAsia"/>
        </w:rPr>
      </w:pPr>
      <w:r>
        <w:rPr>
          <w:rFonts w:hint="eastAsia"/>
        </w:rPr>
        <w:t>拼音基础知识介绍</w:t>
      </w:r>
    </w:p>
    <w:p w14:paraId="51F55951" w14:textId="77777777" w:rsidR="007E630D" w:rsidRDefault="007E630D">
      <w:pPr>
        <w:rPr>
          <w:rFonts w:hint="eastAsia"/>
        </w:rPr>
      </w:pPr>
      <w:r>
        <w:rPr>
          <w:rFonts w:hint="eastAsia"/>
        </w:rPr>
        <w:t>汉语拼音是由声母、韵母和声调三部分组成。在开始正式的训练之前，先让孩子熟悉这些基本元素是非常重要的。可以通过唱儿歌、玩游戏等有趣的方式，让孩子们在轻松愉快的氛围中记住每个拼音字母的发音及其写法。</w:t>
      </w:r>
    </w:p>
    <w:p w14:paraId="0ED3EC90" w14:textId="77777777" w:rsidR="007E630D" w:rsidRDefault="007E630D">
      <w:pPr>
        <w:rPr>
          <w:rFonts w:hint="eastAsia"/>
        </w:rPr>
      </w:pPr>
    </w:p>
    <w:p w14:paraId="3E0508CF" w14:textId="77777777" w:rsidR="007E630D" w:rsidRDefault="007E630D">
      <w:pPr>
        <w:rPr>
          <w:rFonts w:hint="eastAsia"/>
        </w:rPr>
      </w:pPr>
    </w:p>
    <w:p w14:paraId="5E4418AF" w14:textId="77777777" w:rsidR="007E630D" w:rsidRDefault="007E630D">
      <w:pPr>
        <w:rPr>
          <w:rFonts w:hint="eastAsia"/>
        </w:rPr>
      </w:pPr>
      <w:r>
        <w:rPr>
          <w:rFonts w:hint="eastAsia"/>
        </w:rPr>
        <w:t>有趣的拼音游戏</w:t>
      </w:r>
    </w:p>
    <w:p w14:paraId="12426232" w14:textId="77777777" w:rsidR="007E630D" w:rsidRDefault="007E630D">
      <w:pPr>
        <w:rPr>
          <w:rFonts w:hint="eastAsia"/>
        </w:rPr>
      </w:pPr>
      <w:r>
        <w:rPr>
          <w:rFonts w:hint="eastAsia"/>
        </w:rPr>
        <w:t>为了让孩子们更好地掌握拼音，设计一些互动性强的游戏是个不错的选择。例如，“拼音接龙”游戏，可以激发孩子们的参与热情；还有“拼音找朋友”，通过卡片配对的形式让孩子们找到正确的拼音组合。这些游戏不仅能提高孩子们的学习兴趣，还能增强他们的记忆力。</w:t>
      </w:r>
    </w:p>
    <w:p w14:paraId="6AAF7C6A" w14:textId="77777777" w:rsidR="007E630D" w:rsidRDefault="007E630D">
      <w:pPr>
        <w:rPr>
          <w:rFonts w:hint="eastAsia"/>
        </w:rPr>
      </w:pPr>
    </w:p>
    <w:p w14:paraId="13F6D442" w14:textId="77777777" w:rsidR="007E630D" w:rsidRDefault="007E630D">
      <w:pPr>
        <w:rPr>
          <w:rFonts w:hint="eastAsia"/>
        </w:rPr>
      </w:pPr>
    </w:p>
    <w:p w14:paraId="621E6B04" w14:textId="77777777" w:rsidR="007E630D" w:rsidRDefault="007E630D">
      <w:pPr>
        <w:rPr>
          <w:rFonts w:hint="eastAsia"/>
        </w:rPr>
      </w:pPr>
      <w:r>
        <w:rPr>
          <w:rFonts w:hint="eastAsia"/>
        </w:rPr>
        <w:t>实用的拼音练习方法</w:t>
      </w:r>
    </w:p>
    <w:p w14:paraId="433B49EB" w14:textId="77777777" w:rsidR="007E630D" w:rsidRDefault="007E630D">
      <w:pPr>
        <w:rPr>
          <w:rFonts w:hint="eastAsia"/>
        </w:rPr>
      </w:pPr>
      <w:r>
        <w:rPr>
          <w:rFonts w:hint="eastAsia"/>
        </w:rPr>
        <w:t>除了游戏之外，还可以采用多种方式来加强拼音练习。比如，每天安排固定时间进行拼音朗读练习，或者鼓励孩子用拼音写下自己的名字和简单的词语。利用拼音学习软件或观看教育视频也是很好的辅助手段，它们能提供更加丰富多样的学习资源。</w:t>
      </w:r>
    </w:p>
    <w:p w14:paraId="20CAC697" w14:textId="77777777" w:rsidR="007E630D" w:rsidRDefault="007E630D">
      <w:pPr>
        <w:rPr>
          <w:rFonts w:hint="eastAsia"/>
        </w:rPr>
      </w:pPr>
    </w:p>
    <w:p w14:paraId="62B38995" w14:textId="77777777" w:rsidR="007E630D" w:rsidRDefault="007E630D">
      <w:pPr>
        <w:rPr>
          <w:rFonts w:hint="eastAsia"/>
        </w:rPr>
      </w:pPr>
    </w:p>
    <w:p w14:paraId="76A26DA3" w14:textId="77777777" w:rsidR="007E630D" w:rsidRDefault="007E630D">
      <w:pPr>
        <w:rPr>
          <w:rFonts w:hint="eastAsia"/>
        </w:rPr>
      </w:pPr>
      <w:r>
        <w:rPr>
          <w:rFonts w:hint="eastAsia"/>
        </w:rPr>
        <w:t>家长的角色至关重要</w:t>
      </w:r>
    </w:p>
    <w:p w14:paraId="7E0D712E" w14:textId="77777777" w:rsidR="007E630D" w:rsidRDefault="007E630D">
      <w:pPr>
        <w:rPr>
          <w:rFonts w:hint="eastAsia"/>
        </w:rPr>
      </w:pPr>
      <w:r>
        <w:rPr>
          <w:rFonts w:hint="eastAsia"/>
        </w:rPr>
        <w:t>在孩子的拼音学习过程中，家长的支持和参与同样不可或缺。家长可以通过日常生活中的点滴细节，如购物时教孩子认商品标签上的拼音，或者一起阅读带有拼音注释的故事书等方式，来帮助孩子巩固所学的知识。同时，给予孩子足够的鼓励和肯定，也</w:t>
      </w:r>
      <w:r>
        <w:rPr>
          <w:rFonts w:hint="eastAsia"/>
        </w:rPr>
        <w:lastRenderedPageBreak/>
        <w:t>能大大提升他们的自信心和学习动力。</w:t>
      </w:r>
    </w:p>
    <w:p w14:paraId="15EF55C7" w14:textId="77777777" w:rsidR="007E630D" w:rsidRDefault="007E630D">
      <w:pPr>
        <w:rPr>
          <w:rFonts w:hint="eastAsia"/>
        </w:rPr>
      </w:pPr>
    </w:p>
    <w:p w14:paraId="23581373" w14:textId="77777777" w:rsidR="007E630D" w:rsidRDefault="007E630D">
      <w:pPr>
        <w:rPr>
          <w:rFonts w:hint="eastAsia"/>
        </w:rPr>
      </w:pPr>
    </w:p>
    <w:p w14:paraId="5D3EC383" w14:textId="77777777" w:rsidR="007E630D" w:rsidRDefault="007E630D">
      <w:pPr>
        <w:rPr>
          <w:rFonts w:hint="eastAsia"/>
        </w:rPr>
      </w:pPr>
      <w:r>
        <w:rPr>
          <w:rFonts w:hint="eastAsia"/>
        </w:rPr>
        <w:t>最后的总结</w:t>
      </w:r>
    </w:p>
    <w:p w14:paraId="5316645D" w14:textId="77777777" w:rsidR="007E630D" w:rsidRDefault="007E630D">
      <w:pPr>
        <w:rPr>
          <w:rFonts w:hint="eastAsia"/>
        </w:rPr>
      </w:pPr>
      <w:r>
        <w:rPr>
          <w:rFonts w:hint="eastAsia"/>
        </w:rPr>
        <w:t>汉语拼音作为学习中文的重要工具，在孩子们的成长过程中扮演着不可替代的角色。通过系统的学习和多样化的练习，孩子们不仅能快速掌握拼音知识，还能培养出良好的学习习惯。让我们携手共进，为孩子们打开通往知识海洋的大门吧！</w:t>
      </w:r>
    </w:p>
    <w:p w14:paraId="4E0475F6" w14:textId="77777777" w:rsidR="007E630D" w:rsidRDefault="007E630D">
      <w:pPr>
        <w:rPr>
          <w:rFonts w:hint="eastAsia"/>
        </w:rPr>
      </w:pPr>
    </w:p>
    <w:p w14:paraId="33ECFDE7" w14:textId="77777777" w:rsidR="007E630D" w:rsidRDefault="007E630D">
      <w:pPr>
        <w:rPr>
          <w:rFonts w:hint="eastAsia"/>
        </w:rPr>
      </w:pPr>
    </w:p>
    <w:p w14:paraId="3B5A2B7B" w14:textId="77777777" w:rsidR="007E630D" w:rsidRDefault="007E6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AC409" w14:textId="02D187FA" w:rsidR="00FD60FA" w:rsidRDefault="00FD60FA"/>
    <w:sectPr w:rsidR="00FD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FA"/>
    <w:rsid w:val="007E630D"/>
    <w:rsid w:val="00B34D22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7E3E7-B9A6-4EE2-B5CD-6C2F841A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