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8A2D" w14:textId="77777777" w:rsidR="00C64E72" w:rsidRDefault="00C64E72">
      <w:pPr>
        <w:rPr>
          <w:rFonts w:hint="eastAsia"/>
        </w:rPr>
      </w:pPr>
    </w:p>
    <w:p w14:paraId="3C7FF5C3" w14:textId="77777777" w:rsidR="00C64E72" w:rsidRDefault="00C64E72">
      <w:pPr>
        <w:rPr>
          <w:rFonts w:hint="eastAsia"/>
        </w:rPr>
      </w:pPr>
      <w:r>
        <w:rPr>
          <w:rFonts w:hint="eastAsia"/>
        </w:rPr>
        <w:t>一年级拼的拼音写汉字及答案</w:t>
      </w:r>
    </w:p>
    <w:p w14:paraId="793205E0" w14:textId="77777777" w:rsidR="00C64E72" w:rsidRDefault="00C64E72">
      <w:pPr>
        <w:rPr>
          <w:rFonts w:hint="eastAsia"/>
        </w:rPr>
      </w:pPr>
      <w:r>
        <w:rPr>
          <w:rFonts w:hint="eastAsia"/>
        </w:rPr>
        <w:t>在孩子们开始接触汉语的学习旅程中，拼音作为汉字学习的基础工具起着至关重要的作用。通过拼音，孩子们可以更容易地认读和书写汉字，这对他们今后的语言学习具有深远的影响。</w:t>
      </w:r>
    </w:p>
    <w:p w14:paraId="3320953E" w14:textId="77777777" w:rsidR="00C64E72" w:rsidRDefault="00C64E72">
      <w:pPr>
        <w:rPr>
          <w:rFonts w:hint="eastAsia"/>
        </w:rPr>
      </w:pPr>
    </w:p>
    <w:p w14:paraId="198F6CE6" w14:textId="77777777" w:rsidR="00C64E72" w:rsidRDefault="00C64E72">
      <w:pPr>
        <w:rPr>
          <w:rFonts w:hint="eastAsia"/>
        </w:rPr>
      </w:pPr>
    </w:p>
    <w:p w14:paraId="0609B724" w14:textId="77777777" w:rsidR="00C64E72" w:rsidRDefault="00C64E7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31B515" w14:textId="77777777" w:rsidR="00C64E72" w:rsidRDefault="00C64E72">
      <w:pPr>
        <w:rPr>
          <w:rFonts w:hint="eastAsia"/>
        </w:rPr>
      </w:pPr>
      <w:r>
        <w:rPr>
          <w:rFonts w:hint="eastAsia"/>
        </w:rPr>
        <w:t>拼音是汉字的发音标注系统，它帮助学生了解如何正确发出汉字的音。对于一年级的学生来说，掌握拼音是学习汉字的第一步。每个汉字都有其特定的拼音表示，包括声母、韵母和声调三个部分。通过拼音，学生们能够准确地念出汉字，并逐步建立起对汉字形状的记忆。</w:t>
      </w:r>
    </w:p>
    <w:p w14:paraId="09519CBB" w14:textId="77777777" w:rsidR="00C64E72" w:rsidRDefault="00C64E72">
      <w:pPr>
        <w:rPr>
          <w:rFonts w:hint="eastAsia"/>
        </w:rPr>
      </w:pPr>
    </w:p>
    <w:p w14:paraId="7BFBC386" w14:textId="77777777" w:rsidR="00C64E72" w:rsidRDefault="00C64E72">
      <w:pPr>
        <w:rPr>
          <w:rFonts w:hint="eastAsia"/>
        </w:rPr>
      </w:pPr>
    </w:p>
    <w:p w14:paraId="15A85970" w14:textId="77777777" w:rsidR="00C64E72" w:rsidRDefault="00C64E7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DEFA02A" w14:textId="77777777" w:rsidR="00C64E72" w:rsidRDefault="00C64E72">
      <w:pPr>
        <w:rPr>
          <w:rFonts w:hint="eastAsia"/>
        </w:rPr>
      </w:pPr>
      <w:r>
        <w:rPr>
          <w:rFonts w:hint="eastAsia"/>
        </w:rPr>
        <w:t>拼音教学不仅帮助学生提高语言能力，而且还是他们自主阅读和写作的关键。在课堂上，教师会使用各种方法教授拼音，如歌曲、游戏等互动方式，让孩子们在轻松愉快的氛围中学习。家长也可以在家中为孩子提供额外的帮助，例如一起玩拼音卡片游戏，或者利用一些教育软件进行练习。</w:t>
      </w:r>
    </w:p>
    <w:p w14:paraId="43E9F4B1" w14:textId="77777777" w:rsidR="00C64E72" w:rsidRDefault="00C64E72">
      <w:pPr>
        <w:rPr>
          <w:rFonts w:hint="eastAsia"/>
        </w:rPr>
      </w:pPr>
    </w:p>
    <w:p w14:paraId="6943A170" w14:textId="77777777" w:rsidR="00C64E72" w:rsidRDefault="00C64E72">
      <w:pPr>
        <w:rPr>
          <w:rFonts w:hint="eastAsia"/>
        </w:rPr>
      </w:pPr>
    </w:p>
    <w:p w14:paraId="0F5D0A5F" w14:textId="77777777" w:rsidR="00C64E72" w:rsidRDefault="00C64E72">
      <w:pPr>
        <w:rPr>
          <w:rFonts w:hint="eastAsia"/>
        </w:rPr>
      </w:pPr>
      <w:r>
        <w:rPr>
          <w:rFonts w:hint="eastAsia"/>
        </w:rPr>
        <w:t>从拼音到汉字的具体步骤</w:t>
      </w:r>
    </w:p>
    <w:p w14:paraId="28D354DF" w14:textId="77777777" w:rsidR="00C64E72" w:rsidRDefault="00C64E72">
      <w:pPr>
        <w:rPr>
          <w:rFonts w:hint="eastAsia"/>
        </w:rPr>
      </w:pPr>
      <w:r>
        <w:rPr>
          <w:rFonts w:hint="eastAsia"/>
        </w:rPr>
        <w:t>当孩子们掌握了基本的拼音知识后，就可以开始尝试根据拼音写出相应的汉字了。要确保孩子能准确无误地读出拼音；接着，引导他们联想与该拼音对应的汉字；让孩子尝试自己写出这个汉字。这样的过程有助于加深孩子对汉字的印象，同时也提高了他们的书写技能。</w:t>
      </w:r>
    </w:p>
    <w:p w14:paraId="1364DA27" w14:textId="77777777" w:rsidR="00C64E72" w:rsidRDefault="00C64E72">
      <w:pPr>
        <w:rPr>
          <w:rFonts w:hint="eastAsia"/>
        </w:rPr>
      </w:pPr>
    </w:p>
    <w:p w14:paraId="080F6452" w14:textId="77777777" w:rsidR="00C64E72" w:rsidRDefault="00C64E72">
      <w:pPr>
        <w:rPr>
          <w:rFonts w:hint="eastAsia"/>
        </w:rPr>
      </w:pPr>
    </w:p>
    <w:p w14:paraId="636785E5" w14:textId="77777777" w:rsidR="00C64E72" w:rsidRDefault="00C64E72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359710B1" w14:textId="77777777" w:rsidR="00C64E72" w:rsidRDefault="00C64E72">
      <w:pPr>
        <w:rPr>
          <w:rFonts w:hint="eastAsia"/>
        </w:rPr>
      </w:pPr>
      <w:r>
        <w:rPr>
          <w:rFonts w:hint="eastAsia"/>
        </w:rPr>
        <w:t>在实际操作过程中，孩子们可能会遇到一些困难，比如混淆相似的拼音或难以记住某</w:t>
      </w:r>
      <w:r>
        <w:rPr>
          <w:rFonts w:hint="eastAsia"/>
        </w:rPr>
        <w:lastRenderedPageBreak/>
        <w:t>些汉字的写法。面对这些问题，耐心和重复是关键。可以通过多次复习和不同的练习方式来强化记忆。同时，鼓励孩子们在日常生活中多观察周围的汉字标识，增加汉字的曝光率，这样也能有效地促进学习。</w:t>
      </w:r>
    </w:p>
    <w:p w14:paraId="5A98ABEC" w14:textId="77777777" w:rsidR="00C64E72" w:rsidRDefault="00C64E72">
      <w:pPr>
        <w:rPr>
          <w:rFonts w:hint="eastAsia"/>
        </w:rPr>
      </w:pPr>
    </w:p>
    <w:p w14:paraId="129783F0" w14:textId="77777777" w:rsidR="00C64E72" w:rsidRDefault="00C64E72">
      <w:pPr>
        <w:rPr>
          <w:rFonts w:hint="eastAsia"/>
        </w:rPr>
      </w:pPr>
    </w:p>
    <w:p w14:paraId="6741227B" w14:textId="77777777" w:rsidR="00C64E72" w:rsidRDefault="00C64E72">
      <w:pPr>
        <w:rPr>
          <w:rFonts w:hint="eastAsia"/>
        </w:rPr>
      </w:pPr>
      <w:r>
        <w:rPr>
          <w:rFonts w:hint="eastAsia"/>
        </w:rPr>
        <w:t>最后的总结</w:t>
      </w:r>
    </w:p>
    <w:p w14:paraId="20B0BD40" w14:textId="77777777" w:rsidR="00C64E72" w:rsidRDefault="00C64E72">
      <w:pPr>
        <w:rPr>
          <w:rFonts w:hint="eastAsia"/>
        </w:rPr>
      </w:pPr>
      <w:r>
        <w:rPr>
          <w:rFonts w:hint="eastAsia"/>
        </w:rPr>
        <w:t>拼音是通往汉字世界的一把钥匙。对于一年级的孩子们而言，通过拼音学习汉字是一个既充满挑战又极具成就感的过程。在这个过程中，父母和老师的积极支持与鼓励同样不可或缺。让我们携手共进，帮助孩子们开启这段美妙的语言探索之旅吧。</w:t>
      </w:r>
    </w:p>
    <w:p w14:paraId="6CE69D15" w14:textId="77777777" w:rsidR="00C64E72" w:rsidRDefault="00C64E72">
      <w:pPr>
        <w:rPr>
          <w:rFonts w:hint="eastAsia"/>
        </w:rPr>
      </w:pPr>
    </w:p>
    <w:p w14:paraId="383B18E4" w14:textId="77777777" w:rsidR="00C64E72" w:rsidRDefault="00C64E72">
      <w:pPr>
        <w:rPr>
          <w:rFonts w:hint="eastAsia"/>
        </w:rPr>
      </w:pPr>
    </w:p>
    <w:p w14:paraId="2B7DE60D" w14:textId="77777777" w:rsidR="00C64E72" w:rsidRDefault="00C64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2F0A9" w14:textId="22477C72" w:rsidR="00A00B4D" w:rsidRDefault="00A00B4D"/>
    <w:sectPr w:rsidR="00A0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4D"/>
    <w:rsid w:val="00A00B4D"/>
    <w:rsid w:val="00B34D22"/>
    <w:rsid w:val="00C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5A709-C54A-4E2F-9628-78769787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