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FADF" w14:textId="77777777" w:rsidR="00642D96" w:rsidRDefault="00642D96">
      <w:pPr>
        <w:rPr>
          <w:rFonts w:hint="eastAsia"/>
        </w:rPr>
      </w:pPr>
    </w:p>
    <w:p w14:paraId="7D21D402" w14:textId="77777777" w:rsidR="00642D96" w:rsidRDefault="00642D96">
      <w:pPr>
        <w:rPr>
          <w:rFonts w:hint="eastAsia"/>
        </w:rPr>
      </w:pPr>
      <w:r>
        <w:rPr>
          <w:rFonts w:hint="eastAsia"/>
        </w:rPr>
        <w:t>一年级拼一拼写一写</w:t>
      </w:r>
    </w:p>
    <w:p w14:paraId="4F1298C1" w14:textId="77777777" w:rsidR="00642D96" w:rsidRDefault="00642D96">
      <w:pPr>
        <w:rPr>
          <w:rFonts w:hint="eastAsia"/>
        </w:rPr>
      </w:pPr>
      <w:r>
        <w:rPr>
          <w:rFonts w:hint="eastAsia"/>
        </w:rPr>
        <w:t>对于刚刚踏入学校大门的一年级小朋友来说，“拼一拼，写一写”是他们学习汉字的重要一步。这不仅是对孩子们认知能力的初步考验，也是培养他们语言表达能力和书写技巧的关键时期。通过这一阶段的学习，孩子们开始接触并理解汉字的基本构成元素——笔画和部首，并通过反复练习来掌握这些基础技能。</w:t>
      </w:r>
    </w:p>
    <w:p w14:paraId="652DE2A5" w14:textId="77777777" w:rsidR="00642D96" w:rsidRDefault="00642D96">
      <w:pPr>
        <w:rPr>
          <w:rFonts w:hint="eastAsia"/>
        </w:rPr>
      </w:pPr>
    </w:p>
    <w:p w14:paraId="7F0FCEF3" w14:textId="77777777" w:rsidR="00642D96" w:rsidRDefault="00642D96">
      <w:pPr>
        <w:rPr>
          <w:rFonts w:hint="eastAsia"/>
        </w:rPr>
      </w:pPr>
    </w:p>
    <w:p w14:paraId="6F53C2C6" w14:textId="77777777" w:rsidR="00642D96" w:rsidRDefault="00642D96">
      <w:pPr>
        <w:rPr>
          <w:rFonts w:hint="eastAsia"/>
        </w:rPr>
      </w:pPr>
      <w:r>
        <w:rPr>
          <w:rFonts w:hint="eastAsia"/>
        </w:rPr>
        <w:t>从简单的拼音开始</w:t>
      </w:r>
    </w:p>
    <w:p w14:paraId="356CDF8E" w14:textId="77777777" w:rsidR="00642D96" w:rsidRDefault="00642D96">
      <w:pPr>
        <w:rPr>
          <w:rFonts w:hint="eastAsia"/>
        </w:rPr>
      </w:pPr>
      <w:r>
        <w:rPr>
          <w:rFonts w:hint="eastAsia"/>
        </w:rPr>
        <w:t>在学习汉字之前，孩子们首先需要掌握的是汉语拼音。拼音为孩子们提供了一个认识汉字发音的有效工具。教师们通常会使用生动有趣的方法，如歌曲、游戏等，帮助孩子们记忆拼音字母及其发音规则。通过这样的方式，孩子们不仅能够快速地记住拼音，还能激发他们对学习的兴趣。</w:t>
      </w:r>
    </w:p>
    <w:p w14:paraId="3A1FEB70" w14:textId="77777777" w:rsidR="00642D96" w:rsidRDefault="00642D96">
      <w:pPr>
        <w:rPr>
          <w:rFonts w:hint="eastAsia"/>
        </w:rPr>
      </w:pPr>
    </w:p>
    <w:p w14:paraId="6023F062" w14:textId="77777777" w:rsidR="00642D96" w:rsidRDefault="00642D96">
      <w:pPr>
        <w:rPr>
          <w:rFonts w:hint="eastAsia"/>
        </w:rPr>
      </w:pPr>
    </w:p>
    <w:p w14:paraId="1F7CEE7C" w14:textId="77777777" w:rsidR="00642D96" w:rsidRDefault="00642D96">
      <w:pPr>
        <w:rPr>
          <w:rFonts w:hint="eastAsia"/>
        </w:rPr>
      </w:pPr>
      <w:r>
        <w:rPr>
          <w:rFonts w:hint="eastAsia"/>
        </w:rPr>
        <w:t>探索汉字的奥秘</w:t>
      </w:r>
    </w:p>
    <w:p w14:paraId="20D2AE2A" w14:textId="77777777" w:rsidR="00642D96" w:rsidRDefault="00642D96">
      <w:pPr>
        <w:rPr>
          <w:rFonts w:hint="eastAsia"/>
        </w:rPr>
      </w:pPr>
      <w:r>
        <w:rPr>
          <w:rFonts w:hint="eastAsia"/>
        </w:rPr>
        <w:t>当孩子们对拼音有了一定的了解后，接下来就是探索汉字的世界了。汉字是由不同的笔画组合而成的，而每个字都有其独特的形状和意义。教师们会引导孩子们观察汉字的结构，了解不同笔画之间的关系，以及如何按照正确的顺序书写汉字。这个过程虽然看似简单，但对于孩子们来说却是充满挑战的。</w:t>
      </w:r>
    </w:p>
    <w:p w14:paraId="67784160" w14:textId="77777777" w:rsidR="00642D96" w:rsidRDefault="00642D96">
      <w:pPr>
        <w:rPr>
          <w:rFonts w:hint="eastAsia"/>
        </w:rPr>
      </w:pPr>
    </w:p>
    <w:p w14:paraId="08A4165F" w14:textId="77777777" w:rsidR="00642D96" w:rsidRDefault="00642D96">
      <w:pPr>
        <w:rPr>
          <w:rFonts w:hint="eastAsia"/>
        </w:rPr>
      </w:pPr>
    </w:p>
    <w:p w14:paraId="4D68B379" w14:textId="77777777" w:rsidR="00642D96" w:rsidRDefault="00642D96">
      <w:pPr>
        <w:rPr>
          <w:rFonts w:hint="eastAsia"/>
        </w:rPr>
      </w:pPr>
      <w:r>
        <w:rPr>
          <w:rFonts w:hint="eastAsia"/>
        </w:rPr>
        <w:t>动手实践的重要性</w:t>
      </w:r>
    </w:p>
    <w:p w14:paraId="62E8C3B6" w14:textId="77777777" w:rsidR="00642D96" w:rsidRDefault="00642D96">
      <w:pPr>
        <w:rPr>
          <w:rFonts w:hint="eastAsia"/>
        </w:rPr>
      </w:pPr>
      <w:r>
        <w:rPr>
          <w:rFonts w:hint="eastAsia"/>
        </w:rPr>
        <w:t>“拼一拼，写一写”的活动强调了动手实践的重要性。通过实际操作，孩子们可以更深刻地记住所学内容。比如，在课堂上，教师可能会安排一些小组活动，让孩子们一起拼出新的汉字或是一起完成一幅汉字拼图。这种互动式的学习方式不仅能增强孩子们的合作意识，还可以提高他们的动手能力和解决问题的能力。</w:t>
      </w:r>
    </w:p>
    <w:p w14:paraId="6BE2FD7E" w14:textId="77777777" w:rsidR="00642D96" w:rsidRDefault="00642D96">
      <w:pPr>
        <w:rPr>
          <w:rFonts w:hint="eastAsia"/>
        </w:rPr>
      </w:pPr>
    </w:p>
    <w:p w14:paraId="3A82B4C8" w14:textId="77777777" w:rsidR="00642D96" w:rsidRDefault="00642D96">
      <w:pPr>
        <w:rPr>
          <w:rFonts w:hint="eastAsia"/>
        </w:rPr>
      </w:pPr>
    </w:p>
    <w:p w14:paraId="1109F00D" w14:textId="77777777" w:rsidR="00642D96" w:rsidRDefault="00642D96">
      <w:pPr>
        <w:rPr>
          <w:rFonts w:hint="eastAsia"/>
        </w:rPr>
      </w:pPr>
      <w:r>
        <w:rPr>
          <w:rFonts w:hint="eastAsia"/>
        </w:rPr>
        <w:t>家长的支持不可或缺</w:t>
      </w:r>
    </w:p>
    <w:p w14:paraId="6627503F" w14:textId="77777777" w:rsidR="00642D96" w:rsidRDefault="00642D96">
      <w:pPr>
        <w:rPr>
          <w:rFonts w:hint="eastAsia"/>
        </w:rPr>
      </w:pPr>
      <w:r>
        <w:rPr>
          <w:rFonts w:hint="eastAsia"/>
        </w:rPr>
        <w:lastRenderedPageBreak/>
        <w:t>除了在学校里老师的教导外，家长的支持同样非常重要。家长可以通过日常生活中的点滴，如阅读故事书、一起玩文字游戏等方式，鼓励孩子多接触汉字，增加孩子的词汇量。家长还可以定期检查孩子的作业，关注他们的学习进度，给予及时的指导和鼓励。</w:t>
      </w:r>
    </w:p>
    <w:p w14:paraId="2CE35AF7" w14:textId="77777777" w:rsidR="00642D96" w:rsidRDefault="00642D96">
      <w:pPr>
        <w:rPr>
          <w:rFonts w:hint="eastAsia"/>
        </w:rPr>
      </w:pPr>
    </w:p>
    <w:p w14:paraId="21A85E36" w14:textId="77777777" w:rsidR="00642D96" w:rsidRDefault="00642D96">
      <w:pPr>
        <w:rPr>
          <w:rFonts w:hint="eastAsia"/>
        </w:rPr>
      </w:pPr>
    </w:p>
    <w:p w14:paraId="68B34536" w14:textId="77777777" w:rsidR="00642D96" w:rsidRDefault="00642D96">
      <w:pPr>
        <w:rPr>
          <w:rFonts w:hint="eastAsia"/>
        </w:rPr>
      </w:pPr>
      <w:r>
        <w:rPr>
          <w:rFonts w:hint="eastAsia"/>
        </w:rPr>
        <w:t>最后的总结</w:t>
      </w:r>
    </w:p>
    <w:p w14:paraId="06B23677" w14:textId="77777777" w:rsidR="00642D96" w:rsidRDefault="00642D96">
      <w:pPr>
        <w:rPr>
          <w:rFonts w:hint="eastAsia"/>
        </w:rPr>
      </w:pPr>
      <w:r>
        <w:rPr>
          <w:rFonts w:hint="eastAsia"/>
        </w:rPr>
        <w:t>“一年级拼一拼写一写”是一个既充满乐趣又富有挑战性的学习过程。它不仅有助于孩子们打下坚实的语言基础，更能培养他们的观察力、想象力和创造力。在这个过程中，老师和家长的共同支持与鼓励将起到至关重要的作用。让我们携手共进，为孩子们创造一个愉快而充实的学习环境吧！</w:t>
      </w:r>
    </w:p>
    <w:p w14:paraId="1C9B4F85" w14:textId="77777777" w:rsidR="00642D96" w:rsidRDefault="00642D96">
      <w:pPr>
        <w:rPr>
          <w:rFonts w:hint="eastAsia"/>
        </w:rPr>
      </w:pPr>
    </w:p>
    <w:p w14:paraId="62A7CDF2" w14:textId="77777777" w:rsidR="00642D96" w:rsidRDefault="00642D96">
      <w:pPr>
        <w:rPr>
          <w:rFonts w:hint="eastAsia"/>
        </w:rPr>
      </w:pPr>
    </w:p>
    <w:p w14:paraId="12C12C45" w14:textId="77777777" w:rsidR="00642D96" w:rsidRDefault="00642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AD75C" w14:textId="5A949FBE" w:rsidR="00C5769D" w:rsidRDefault="00C5769D"/>
    <w:sectPr w:rsidR="00C5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9D"/>
    <w:rsid w:val="00642D96"/>
    <w:rsid w:val="00B34D22"/>
    <w:rsid w:val="00C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FE01C-01E0-4C70-9F0B-6CAAD82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