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892B" w14:textId="77777777" w:rsidR="00B52F01" w:rsidRDefault="00B52F01">
      <w:pPr>
        <w:rPr>
          <w:rFonts w:hint="eastAsia"/>
        </w:rPr>
      </w:pPr>
      <w:r>
        <w:rPr>
          <w:rFonts w:hint="eastAsia"/>
        </w:rPr>
        <w:t>一年级成语大全带拼音：为孩子开启智慧之门</w:t>
      </w:r>
    </w:p>
    <w:p w14:paraId="079D4827" w14:textId="77777777" w:rsidR="00B52F01" w:rsidRDefault="00B52F01">
      <w:pPr>
        <w:rPr>
          <w:rFonts w:hint="eastAsia"/>
        </w:rPr>
      </w:pPr>
    </w:p>
    <w:p w14:paraId="033206B8" w14:textId="77777777" w:rsidR="00B52F01" w:rsidRDefault="00B52F01">
      <w:pPr>
        <w:rPr>
          <w:rFonts w:hint="eastAsia"/>
        </w:rPr>
      </w:pPr>
      <w:r>
        <w:rPr>
          <w:rFonts w:hint="eastAsia"/>
        </w:rPr>
        <w:t>在孩子的学习旅程中，成语是不可或缺的一部分。它不仅是中国传统文化的瑰宝，更是语言表达的重要工具。为了让一年级的小朋友更好地掌握这些有趣的成语，我们特别整理了一份“一年级成语大全带拼音”的资料，帮助孩子们轻松学习、快乐成长。</w:t>
      </w:r>
    </w:p>
    <w:p w14:paraId="5E6E787A" w14:textId="77777777" w:rsidR="00B52F01" w:rsidRDefault="00B52F01">
      <w:pPr>
        <w:rPr>
          <w:rFonts w:hint="eastAsia"/>
        </w:rPr>
      </w:pPr>
    </w:p>
    <w:p w14:paraId="5448F472" w14:textId="77777777" w:rsidR="00B52F01" w:rsidRDefault="00B52F01">
      <w:pPr>
        <w:rPr>
          <w:rFonts w:hint="eastAsia"/>
        </w:rPr>
      </w:pPr>
    </w:p>
    <w:p w14:paraId="7FDE281D" w14:textId="77777777" w:rsidR="00B52F01" w:rsidRDefault="00B52F01">
      <w:pPr>
        <w:rPr>
          <w:rFonts w:hint="eastAsia"/>
        </w:rPr>
      </w:pPr>
      <w:r>
        <w:rPr>
          <w:rFonts w:hint="eastAsia"/>
        </w:rPr>
        <w:t>为什么要学习成语？</w:t>
      </w:r>
    </w:p>
    <w:p w14:paraId="4267BC68" w14:textId="77777777" w:rsidR="00B52F01" w:rsidRDefault="00B52F01">
      <w:pPr>
        <w:rPr>
          <w:rFonts w:hint="eastAsia"/>
        </w:rPr>
      </w:pPr>
    </w:p>
    <w:p w14:paraId="54B9D124" w14:textId="77777777" w:rsidR="00B52F01" w:rsidRDefault="00B52F01">
      <w:pPr>
        <w:rPr>
          <w:rFonts w:hint="eastAsia"/>
        </w:rPr>
      </w:pPr>
      <w:r>
        <w:rPr>
          <w:rFonts w:hint="eastAsia"/>
        </w:rPr>
        <w:t>成语作为汉语中的精华，具有言简意赅的特点。通过学习成语，孩子们不仅可以丰富词汇量，还能提高理解能力和表达能力。对于一年级的学生来说，带有拼音的成语更容易记忆和朗读。例如，“画龙点睛（huà lóng diǎn jīng）”、“井底蛙（jǐng dǐ wā）”等简单易懂的成语，能够激发他们对语文的兴趣。</w:t>
      </w:r>
    </w:p>
    <w:p w14:paraId="492E33F1" w14:textId="77777777" w:rsidR="00B52F01" w:rsidRDefault="00B52F01">
      <w:pPr>
        <w:rPr>
          <w:rFonts w:hint="eastAsia"/>
        </w:rPr>
      </w:pPr>
    </w:p>
    <w:p w14:paraId="5DC49C46" w14:textId="77777777" w:rsidR="00B52F01" w:rsidRDefault="00B52F01">
      <w:pPr>
        <w:rPr>
          <w:rFonts w:hint="eastAsia"/>
        </w:rPr>
      </w:pPr>
    </w:p>
    <w:p w14:paraId="18FCC694" w14:textId="77777777" w:rsidR="00B52F01" w:rsidRDefault="00B52F01">
      <w:pPr>
        <w:rPr>
          <w:rFonts w:hint="eastAsia"/>
        </w:rPr>
      </w:pPr>
      <w:r>
        <w:rPr>
          <w:rFonts w:hint="eastAsia"/>
        </w:rPr>
        <w:t>精选适合一年级的成语</w:t>
      </w:r>
    </w:p>
    <w:p w14:paraId="1DB8AD93" w14:textId="77777777" w:rsidR="00B52F01" w:rsidRDefault="00B52F01">
      <w:pPr>
        <w:rPr>
          <w:rFonts w:hint="eastAsia"/>
        </w:rPr>
      </w:pPr>
    </w:p>
    <w:p w14:paraId="5F772C87" w14:textId="77777777" w:rsidR="00B52F01" w:rsidRDefault="00B52F01">
      <w:pPr>
        <w:rPr>
          <w:rFonts w:hint="eastAsia"/>
        </w:rPr>
      </w:pPr>
      <w:r>
        <w:rPr>
          <w:rFonts w:hint="eastAsia"/>
        </w:rPr>
        <w:t>为了让孩子更容易接受，我们特意挑选了一些适合一年级学生的常用成语，并附上拼音标注。以下是一些例子：</w:t>
      </w:r>
    </w:p>
    <w:p w14:paraId="279F4D14" w14:textId="77777777" w:rsidR="00B52F01" w:rsidRDefault="00B52F01">
      <w:pPr>
        <w:rPr>
          <w:rFonts w:hint="eastAsia"/>
        </w:rPr>
      </w:pPr>
    </w:p>
    <w:p w14:paraId="7448AF3D" w14:textId="77777777" w:rsidR="00B52F01" w:rsidRDefault="00B52F01">
      <w:pPr>
        <w:rPr>
          <w:rFonts w:hint="eastAsia"/>
        </w:rPr>
      </w:pPr>
      <w:r>
        <w:rPr>
          <w:rFonts w:hint="eastAsia"/>
        </w:rPr>
        <w:t>- “百依百顺（bǎi yī bǎi shùn）”：形容非常听话。</w:t>
      </w:r>
    </w:p>
    <w:p w14:paraId="3F80A209" w14:textId="77777777" w:rsidR="00B52F01" w:rsidRDefault="00B52F01">
      <w:pPr>
        <w:rPr>
          <w:rFonts w:hint="eastAsia"/>
        </w:rPr>
      </w:pPr>
    </w:p>
    <w:p w14:paraId="3E3F0781" w14:textId="77777777" w:rsidR="00B52F01" w:rsidRDefault="00B52F01">
      <w:pPr>
        <w:rPr>
          <w:rFonts w:hint="eastAsia"/>
        </w:rPr>
      </w:pPr>
      <w:r>
        <w:rPr>
          <w:rFonts w:hint="eastAsia"/>
        </w:rPr>
        <w:t>- “杯弓蛇影（bēi gōng shé yǐng）”：比喻因疑神疑鬼而自惊自怕。</w:t>
      </w:r>
    </w:p>
    <w:p w14:paraId="5ED80E9A" w14:textId="77777777" w:rsidR="00B52F01" w:rsidRDefault="00B52F01">
      <w:pPr>
        <w:rPr>
          <w:rFonts w:hint="eastAsia"/>
        </w:rPr>
      </w:pPr>
    </w:p>
    <w:p w14:paraId="3B2AC77D" w14:textId="77777777" w:rsidR="00B52F01" w:rsidRDefault="00B52F01">
      <w:pPr>
        <w:rPr>
          <w:rFonts w:hint="eastAsia"/>
        </w:rPr>
      </w:pPr>
      <w:r>
        <w:rPr>
          <w:rFonts w:hint="eastAsia"/>
        </w:rPr>
        <w:t>- “出人头地（chū rén tóu dì）”：指超越一般人，取得突出成就。</w:t>
      </w:r>
    </w:p>
    <w:p w14:paraId="29905904" w14:textId="77777777" w:rsidR="00B52F01" w:rsidRDefault="00B52F01">
      <w:pPr>
        <w:rPr>
          <w:rFonts w:hint="eastAsia"/>
        </w:rPr>
      </w:pPr>
    </w:p>
    <w:p w14:paraId="52760739" w14:textId="77777777" w:rsidR="00B52F01" w:rsidRDefault="00B52F01">
      <w:pPr>
        <w:rPr>
          <w:rFonts w:hint="eastAsia"/>
        </w:rPr>
      </w:pPr>
      <w:r>
        <w:rPr>
          <w:rFonts w:hint="eastAsia"/>
        </w:rPr>
        <w:t>- “得不偿失（dé bù cháng shī）”：表示得到的不如失去的多。</w:t>
      </w:r>
    </w:p>
    <w:p w14:paraId="3CF118DD" w14:textId="77777777" w:rsidR="00B52F01" w:rsidRDefault="00B52F01">
      <w:pPr>
        <w:rPr>
          <w:rFonts w:hint="eastAsia"/>
        </w:rPr>
      </w:pPr>
    </w:p>
    <w:p w14:paraId="0CD7F5F7" w14:textId="77777777" w:rsidR="00B52F01" w:rsidRDefault="00B52F01">
      <w:pPr>
        <w:rPr>
          <w:rFonts w:hint="eastAsia"/>
        </w:rPr>
      </w:pPr>
      <w:r>
        <w:rPr>
          <w:rFonts w:hint="eastAsia"/>
        </w:rPr>
        <w:lastRenderedPageBreak/>
        <w:t>这些成语不仅生动有趣，还蕴含着深刻的道理，有助于培养孩子的思维能力和品德修养。</w:t>
      </w:r>
    </w:p>
    <w:p w14:paraId="2ECFAEA4" w14:textId="77777777" w:rsidR="00B52F01" w:rsidRDefault="00B52F01">
      <w:pPr>
        <w:rPr>
          <w:rFonts w:hint="eastAsia"/>
        </w:rPr>
      </w:pPr>
    </w:p>
    <w:p w14:paraId="6B29FFE5" w14:textId="77777777" w:rsidR="00B52F01" w:rsidRDefault="00B52F01">
      <w:pPr>
        <w:rPr>
          <w:rFonts w:hint="eastAsia"/>
        </w:rPr>
      </w:pPr>
    </w:p>
    <w:p w14:paraId="67101E20" w14:textId="77777777" w:rsidR="00B52F01" w:rsidRDefault="00B52F01">
      <w:pPr>
        <w:rPr>
          <w:rFonts w:hint="eastAsia"/>
        </w:rPr>
      </w:pPr>
      <w:r>
        <w:rPr>
          <w:rFonts w:hint="eastAsia"/>
        </w:rPr>
        <w:t>如何使用带拼音的成语大全</w:t>
      </w:r>
    </w:p>
    <w:p w14:paraId="47FA8A8B" w14:textId="77777777" w:rsidR="00B52F01" w:rsidRDefault="00B52F01">
      <w:pPr>
        <w:rPr>
          <w:rFonts w:hint="eastAsia"/>
        </w:rPr>
      </w:pPr>
    </w:p>
    <w:p w14:paraId="65F099DD" w14:textId="77777777" w:rsidR="00B52F01" w:rsidRDefault="00B52F01">
      <w:pPr>
        <w:rPr>
          <w:rFonts w:hint="eastAsia"/>
        </w:rPr>
      </w:pPr>
      <w:r>
        <w:rPr>
          <w:rFonts w:hint="eastAsia"/>
        </w:rPr>
        <w:t>对于一年级的孩子来说，拼音是学习汉字的重要辅助工具。家长或老师可以利用这份成语大全，通过以下方式帮助孩子学习：</w:t>
      </w:r>
    </w:p>
    <w:p w14:paraId="21B0BC6F" w14:textId="77777777" w:rsidR="00B52F01" w:rsidRDefault="00B52F01">
      <w:pPr>
        <w:rPr>
          <w:rFonts w:hint="eastAsia"/>
        </w:rPr>
      </w:pPr>
    </w:p>
    <w:p w14:paraId="04E6A5C8" w14:textId="77777777" w:rsidR="00B52F01" w:rsidRDefault="00B52F01">
      <w:pPr>
        <w:rPr>
          <w:rFonts w:hint="eastAsia"/>
        </w:rPr>
      </w:pPr>
      <w:r>
        <w:rPr>
          <w:rFonts w:hint="eastAsia"/>
        </w:rPr>
        <w:t>1. 朗读练习：每天选择几个成语，让孩子跟着拼音大声朗读，既能增强语感，又能加深记忆。</w:t>
      </w:r>
    </w:p>
    <w:p w14:paraId="0C9560EC" w14:textId="77777777" w:rsidR="00B52F01" w:rsidRDefault="00B52F01">
      <w:pPr>
        <w:rPr>
          <w:rFonts w:hint="eastAsia"/>
        </w:rPr>
      </w:pPr>
    </w:p>
    <w:p w14:paraId="66EEB9A6" w14:textId="77777777" w:rsidR="00B52F01" w:rsidRDefault="00B52F01">
      <w:pPr>
        <w:rPr>
          <w:rFonts w:hint="eastAsia"/>
        </w:rPr>
      </w:pPr>
      <w:r>
        <w:rPr>
          <w:rFonts w:hint="eastAsia"/>
        </w:rPr>
        <w:t>2. 故事讲解：将成语融入到小故事中，用生动的情节吸引孩子的注意力，让他们在听故事的过程中自然理解成语的意义。</w:t>
      </w:r>
    </w:p>
    <w:p w14:paraId="2CE4FC62" w14:textId="77777777" w:rsidR="00B52F01" w:rsidRDefault="00B52F01">
      <w:pPr>
        <w:rPr>
          <w:rFonts w:hint="eastAsia"/>
        </w:rPr>
      </w:pPr>
    </w:p>
    <w:p w14:paraId="57E0C649" w14:textId="77777777" w:rsidR="00B52F01" w:rsidRDefault="00B52F01">
      <w:pPr>
        <w:rPr>
          <w:rFonts w:hint="eastAsia"/>
        </w:rPr>
      </w:pPr>
      <w:r>
        <w:rPr>
          <w:rFonts w:hint="eastAsia"/>
        </w:rPr>
        <w:t>3. 游戏互动：设计一些小游戏，比如成语接龙或者猜成语比赛，让学习变得更加有趣。</w:t>
      </w:r>
    </w:p>
    <w:p w14:paraId="25535F62" w14:textId="77777777" w:rsidR="00B52F01" w:rsidRDefault="00B52F01">
      <w:pPr>
        <w:rPr>
          <w:rFonts w:hint="eastAsia"/>
        </w:rPr>
      </w:pPr>
    </w:p>
    <w:p w14:paraId="4269F222" w14:textId="77777777" w:rsidR="00B52F01" w:rsidRDefault="00B52F01">
      <w:pPr>
        <w:rPr>
          <w:rFonts w:hint="eastAsia"/>
        </w:rPr>
      </w:pPr>
      <w:r>
        <w:rPr>
          <w:rFonts w:hint="eastAsia"/>
        </w:rPr>
        <w:t>4. 日常应用：鼓励孩子在生活中尝试使用成语，比如描述看到的事物或表达自己的感受。</w:t>
      </w:r>
    </w:p>
    <w:p w14:paraId="07665E12" w14:textId="77777777" w:rsidR="00B52F01" w:rsidRDefault="00B52F01">
      <w:pPr>
        <w:rPr>
          <w:rFonts w:hint="eastAsia"/>
        </w:rPr>
      </w:pPr>
    </w:p>
    <w:p w14:paraId="3AF46521" w14:textId="77777777" w:rsidR="00B52F01" w:rsidRDefault="00B52F01">
      <w:pPr>
        <w:rPr>
          <w:rFonts w:hint="eastAsia"/>
        </w:rPr>
      </w:pPr>
    </w:p>
    <w:p w14:paraId="27BB2861" w14:textId="77777777" w:rsidR="00B52F01" w:rsidRDefault="00B52F01">
      <w:pPr>
        <w:rPr>
          <w:rFonts w:hint="eastAsia"/>
        </w:rPr>
      </w:pPr>
      <w:r>
        <w:rPr>
          <w:rFonts w:hint="eastAsia"/>
        </w:rPr>
        <w:t>成语学习的乐趣与意义</w:t>
      </w:r>
    </w:p>
    <w:p w14:paraId="398B82D2" w14:textId="77777777" w:rsidR="00B52F01" w:rsidRDefault="00B52F01">
      <w:pPr>
        <w:rPr>
          <w:rFonts w:hint="eastAsia"/>
        </w:rPr>
      </w:pPr>
    </w:p>
    <w:p w14:paraId="37F7B563" w14:textId="77777777" w:rsidR="00B52F01" w:rsidRDefault="00B52F01">
      <w:pPr>
        <w:rPr>
          <w:rFonts w:hint="eastAsia"/>
        </w:rPr>
      </w:pPr>
      <w:r>
        <w:rPr>
          <w:rFonts w:hint="eastAsia"/>
        </w:rPr>
        <w:t>学习成语不仅仅是为了积累词汇，更重要的是通过成语了解背后的文化内涵和历史背景。例如，“卧薪尝胆（wò xīn cháng dǎn）”这个成语来源于越王勾践的故事，告诉我们要有坚韧不拔的精神；“南辕北辙（nán yuán běi zhé）”则提醒我们做事要方向正确，否则努力白费。这些成语背后的故事不仅能拓宽孩子的视野，还能教会他们许多做人的道理。</w:t>
      </w:r>
    </w:p>
    <w:p w14:paraId="6D861E2D" w14:textId="77777777" w:rsidR="00B52F01" w:rsidRDefault="00B52F01">
      <w:pPr>
        <w:rPr>
          <w:rFonts w:hint="eastAsia"/>
        </w:rPr>
      </w:pPr>
    </w:p>
    <w:p w14:paraId="44460359" w14:textId="77777777" w:rsidR="00B52F01" w:rsidRDefault="00B52F01">
      <w:pPr>
        <w:rPr>
          <w:rFonts w:hint="eastAsia"/>
        </w:rPr>
      </w:pPr>
    </w:p>
    <w:p w14:paraId="01533F5A" w14:textId="77777777" w:rsidR="00B52F01" w:rsidRDefault="00B52F01">
      <w:pPr>
        <w:rPr>
          <w:rFonts w:hint="eastAsia"/>
        </w:rPr>
      </w:pPr>
      <w:r>
        <w:rPr>
          <w:rFonts w:hint="eastAsia"/>
        </w:rPr>
        <w:t>最后的总结：一起走进成语的世界</w:t>
      </w:r>
    </w:p>
    <w:p w14:paraId="54C1F13F" w14:textId="77777777" w:rsidR="00B52F01" w:rsidRDefault="00B52F01">
      <w:pPr>
        <w:rPr>
          <w:rFonts w:hint="eastAsia"/>
        </w:rPr>
      </w:pPr>
    </w:p>
    <w:p w14:paraId="4D81B472" w14:textId="77777777" w:rsidR="00B52F01" w:rsidRDefault="00B52F01">
      <w:pPr>
        <w:rPr>
          <w:rFonts w:hint="eastAsia"/>
        </w:rPr>
      </w:pPr>
      <w:r>
        <w:rPr>
          <w:rFonts w:hint="eastAsia"/>
        </w:rPr>
        <w:t>成语是中华文化的一颗璀璨明珠，而“一年级成语大全带拼音”则是孩子们通往这座宝藏的第一把钥匙。希望每位小朋友都能在这份资料的帮助下，爱上成语，爱上语文，从而拥有更加丰富的知识和更加精彩的人生！</w:t>
      </w:r>
    </w:p>
    <w:p w14:paraId="5072678B" w14:textId="77777777" w:rsidR="00B52F01" w:rsidRDefault="00B52F01">
      <w:pPr>
        <w:rPr>
          <w:rFonts w:hint="eastAsia"/>
        </w:rPr>
      </w:pPr>
    </w:p>
    <w:p w14:paraId="6D8C5AFC" w14:textId="77777777" w:rsidR="00B52F01" w:rsidRDefault="00B52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FDBF2" w14:textId="4FFB0F72" w:rsidR="00C62AB3" w:rsidRDefault="00C62AB3"/>
    <w:sectPr w:rsidR="00C6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B3"/>
    <w:rsid w:val="00B34D22"/>
    <w:rsid w:val="00B52F01"/>
    <w:rsid w:val="00C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4F22E-729A-41C7-8BC1-43B4F5F3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