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97D8" w14:textId="77777777" w:rsidR="009B0CD9" w:rsidRDefault="009B0CD9">
      <w:pPr>
        <w:rPr>
          <w:rFonts w:hint="eastAsia"/>
        </w:rPr>
      </w:pPr>
      <w:r>
        <w:rPr>
          <w:rFonts w:hint="eastAsia"/>
        </w:rPr>
        <w:t>一团的拼音怎么拼写：从基础出发</w:t>
      </w:r>
    </w:p>
    <w:p w14:paraId="7453F4FC" w14:textId="77777777" w:rsidR="009B0CD9" w:rsidRDefault="009B0CD9">
      <w:pPr>
        <w:rPr>
          <w:rFonts w:hint="eastAsia"/>
        </w:rPr>
      </w:pPr>
    </w:p>
    <w:p w14:paraId="63083D95" w14:textId="77777777" w:rsidR="009B0CD9" w:rsidRDefault="009B0CD9">
      <w:pPr>
        <w:rPr>
          <w:rFonts w:hint="eastAsia"/>
        </w:rPr>
      </w:pPr>
      <w:r>
        <w:rPr>
          <w:rFonts w:hint="eastAsia"/>
        </w:rPr>
        <w:t>在学习普通话的过程中，正确掌握汉字的拼音是非常重要的一步。对于“一团”这个词语来说，其拼音拼写并不复杂，但对于初学者而言，仍需细心理解。“一团”的拼音为“yī tuán”。其中，“一”的拼音是“yī”，而“团”的拼音是“tuán”。这两个字的声调和发音规则需要特别注意。</w:t>
      </w:r>
    </w:p>
    <w:p w14:paraId="09A993F3" w14:textId="77777777" w:rsidR="009B0CD9" w:rsidRDefault="009B0CD9">
      <w:pPr>
        <w:rPr>
          <w:rFonts w:hint="eastAsia"/>
        </w:rPr>
      </w:pPr>
    </w:p>
    <w:p w14:paraId="3BDDC792" w14:textId="77777777" w:rsidR="009B0CD9" w:rsidRDefault="009B0CD9">
      <w:pPr>
        <w:rPr>
          <w:rFonts w:hint="eastAsia"/>
        </w:rPr>
      </w:pPr>
    </w:p>
    <w:p w14:paraId="3699CD6A" w14:textId="77777777" w:rsidR="009B0CD9" w:rsidRDefault="009B0CD9">
      <w:pPr>
        <w:rPr>
          <w:rFonts w:hint="eastAsia"/>
        </w:rPr>
      </w:pPr>
      <w:r>
        <w:rPr>
          <w:rFonts w:hint="eastAsia"/>
        </w:rPr>
        <w:t>“一”是一个多音字，在不同的语境中会有不同的读音。例如，在单独使用时或作为序数词时，它通常读作第一声“yī”。但在某些情况下，如与四声字相连时，它会变为第四声“yì”；与非四声字相连时，则可能变为第二声“yí”。然而，在“一团”这个词组中，“一”保持了第一声的读法，即“yī”。这样的规律虽然看似简单，但却是汉语学习中的重要知识点。</w:t>
      </w:r>
    </w:p>
    <w:p w14:paraId="17BE1B4C" w14:textId="77777777" w:rsidR="009B0CD9" w:rsidRDefault="009B0CD9">
      <w:pPr>
        <w:rPr>
          <w:rFonts w:hint="eastAsia"/>
        </w:rPr>
      </w:pPr>
    </w:p>
    <w:p w14:paraId="2CE203D5" w14:textId="77777777" w:rsidR="009B0CD9" w:rsidRDefault="009B0CD9">
      <w:pPr>
        <w:rPr>
          <w:rFonts w:hint="eastAsia"/>
        </w:rPr>
      </w:pPr>
    </w:p>
    <w:p w14:paraId="75B82838" w14:textId="77777777" w:rsidR="009B0CD9" w:rsidRDefault="009B0CD9">
      <w:pPr>
        <w:rPr>
          <w:rFonts w:hint="eastAsia"/>
        </w:rPr>
      </w:pPr>
      <w:r>
        <w:rPr>
          <w:rFonts w:hint="eastAsia"/>
        </w:rPr>
        <w:t>“团”的拼音解析：声母、韵母与声调</w:t>
      </w:r>
    </w:p>
    <w:p w14:paraId="5AB8FEC7" w14:textId="77777777" w:rsidR="009B0CD9" w:rsidRDefault="009B0CD9">
      <w:pPr>
        <w:rPr>
          <w:rFonts w:hint="eastAsia"/>
        </w:rPr>
      </w:pPr>
    </w:p>
    <w:p w14:paraId="1FE873A3" w14:textId="77777777" w:rsidR="009B0CD9" w:rsidRDefault="009B0CD9">
      <w:pPr>
        <w:rPr>
          <w:rFonts w:hint="eastAsia"/>
        </w:rPr>
      </w:pPr>
      <w:r>
        <w:rPr>
          <w:rFonts w:hint="eastAsia"/>
        </w:rPr>
        <w:t>接下来我们来看“团”的拼音“tuán”。这里的声母是“t”，发音时舌尖需要轻触上齿龈，然后迅速放开，气流随之冲出。韵母部分由“u”和“an”组成。“u”的发音类似于英语中的“oo”音，而“an”则是一个前鼻音，发音时口腔打开，舌头前伸，鼻腔共鸣明显。“tuán”的声调为阳平，也就是第二声，发音时声音要从低到高扬起。</w:t>
      </w:r>
    </w:p>
    <w:p w14:paraId="75A176DF" w14:textId="77777777" w:rsidR="009B0CD9" w:rsidRDefault="009B0CD9">
      <w:pPr>
        <w:rPr>
          <w:rFonts w:hint="eastAsia"/>
        </w:rPr>
      </w:pPr>
    </w:p>
    <w:p w14:paraId="7505DF59" w14:textId="77777777" w:rsidR="009B0CD9" w:rsidRDefault="009B0CD9">
      <w:pPr>
        <w:rPr>
          <w:rFonts w:hint="eastAsia"/>
        </w:rPr>
      </w:pPr>
    </w:p>
    <w:p w14:paraId="57C8CD6C" w14:textId="77777777" w:rsidR="009B0CD9" w:rsidRDefault="009B0CD9">
      <w:pPr>
        <w:rPr>
          <w:rFonts w:hint="eastAsia"/>
        </w:rPr>
      </w:pPr>
      <w:r>
        <w:rPr>
          <w:rFonts w:hint="eastAsia"/>
        </w:rPr>
        <w:t>值得注意的是，“团”作为一个常用字，在日常生活中频繁出现，比如“团结”、“团圆”等词汇中都可以见到它的身影。因此，熟练掌握“团”的拼音不仅有助于准确发音，还能帮助更好地理解相关词语的意义。</w:t>
      </w:r>
    </w:p>
    <w:p w14:paraId="63B75BC7" w14:textId="77777777" w:rsidR="009B0CD9" w:rsidRDefault="009B0CD9">
      <w:pPr>
        <w:rPr>
          <w:rFonts w:hint="eastAsia"/>
        </w:rPr>
      </w:pPr>
    </w:p>
    <w:p w14:paraId="612DEBC2" w14:textId="77777777" w:rsidR="009B0CD9" w:rsidRDefault="009B0CD9">
      <w:pPr>
        <w:rPr>
          <w:rFonts w:hint="eastAsia"/>
        </w:rPr>
      </w:pPr>
    </w:p>
    <w:p w14:paraId="3D271A3C" w14:textId="77777777" w:rsidR="009B0CD9" w:rsidRDefault="009B0CD9">
      <w:pPr>
        <w:rPr>
          <w:rFonts w:hint="eastAsia"/>
        </w:rPr>
      </w:pPr>
      <w:r>
        <w:rPr>
          <w:rFonts w:hint="eastAsia"/>
        </w:rPr>
        <w:t>如何记忆“一团”的拼音？</w:t>
      </w:r>
    </w:p>
    <w:p w14:paraId="7509A4BC" w14:textId="77777777" w:rsidR="009B0CD9" w:rsidRDefault="009B0CD9">
      <w:pPr>
        <w:rPr>
          <w:rFonts w:hint="eastAsia"/>
        </w:rPr>
      </w:pPr>
    </w:p>
    <w:p w14:paraId="7015705A" w14:textId="77777777" w:rsidR="009B0CD9" w:rsidRDefault="009B0CD9">
      <w:pPr>
        <w:rPr>
          <w:rFonts w:hint="eastAsia"/>
        </w:rPr>
      </w:pPr>
      <w:r>
        <w:rPr>
          <w:rFonts w:hint="eastAsia"/>
        </w:rPr>
        <w:t>为了更轻松地记住“一团”的拼音，可以尝试一些有趣的方法。比如，将“一团”拆分为两个部分分别记忆：“一”代表数字1，可以用手指比划的方式加深印象；“团”则可以通过联想记忆法，想象一个圆滚滚的面团，发音时脑海中浮现出这个画面，这样既能记住字形，又能巩固拼音。</w:t>
      </w:r>
    </w:p>
    <w:p w14:paraId="477BDCB6" w14:textId="77777777" w:rsidR="009B0CD9" w:rsidRDefault="009B0CD9">
      <w:pPr>
        <w:rPr>
          <w:rFonts w:hint="eastAsia"/>
        </w:rPr>
      </w:pPr>
    </w:p>
    <w:p w14:paraId="23EDA8ED" w14:textId="77777777" w:rsidR="009B0CD9" w:rsidRDefault="009B0CD9">
      <w:pPr>
        <w:rPr>
          <w:rFonts w:hint="eastAsia"/>
        </w:rPr>
      </w:pPr>
    </w:p>
    <w:p w14:paraId="6E17DDD2" w14:textId="77777777" w:rsidR="009B0CD9" w:rsidRDefault="009B0CD9">
      <w:pPr>
        <w:rPr>
          <w:rFonts w:hint="eastAsia"/>
        </w:rPr>
      </w:pPr>
      <w:r>
        <w:rPr>
          <w:rFonts w:hint="eastAsia"/>
        </w:rPr>
        <w:t>还可以通过朗读练习来强化记忆。每天花几分钟时间大声朗读包含“一团”在内的句子或短文，例如“妈妈包了一团饺子皮”或者“大家围成了一团讨论问题”。通过实际运用，拼音的记忆会更加牢固。</w:t>
      </w:r>
    </w:p>
    <w:p w14:paraId="035F0EBB" w14:textId="77777777" w:rsidR="009B0CD9" w:rsidRDefault="009B0CD9">
      <w:pPr>
        <w:rPr>
          <w:rFonts w:hint="eastAsia"/>
        </w:rPr>
      </w:pPr>
    </w:p>
    <w:p w14:paraId="4B864799" w14:textId="77777777" w:rsidR="009B0CD9" w:rsidRDefault="009B0CD9">
      <w:pPr>
        <w:rPr>
          <w:rFonts w:hint="eastAsia"/>
        </w:rPr>
      </w:pPr>
    </w:p>
    <w:p w14:paraId="2EBE4810" w14:textId="77777777" w:rsidR="009B0CD9" w:rsidRDefault="009B0CD9">
      <w:pPr>
        <w:rPr>
          <w:rFonts w:hint="eastAsia"/>
        </w:rPr>
      </w:pPr>
      <w:r>
        <w:rPr>
          <w:rFonts w:hint="eastAsia"/>
        </w:rPr>
        <w:t>“一团”的拼音应用场景</w:t>
      </w:r>
    </w:p>
    <w:p w14:paraId="17705C2C" w14:textId="77777777" w:rsidR="009B0CD9" w:rsidRDefault="009B0CD9">
      <w:pPr>
        <w:rPr>
          <w:rFonts w:hint="eastAsia"/>
        </w:rPr>
      </w:pPr>
    </w:p>
    <w:p w14:paraId="50ED92EE" w14:textId="77777777" w:rsidR="009B0CD9" w:rsidRDefault="009B0CD9">
      <w:pPr>
        <w:rPr>
          <w:rFonts w:hint="eastAsia"/>
        </w:rPr>
      </w:pPr>
      <w:r>
        <w:rPr>
          <w:rFonts w:hint="eastAsia"/>
        </w:rPr>
        <w:t>“一团”这个词在生活中有许多具体的应用场景。它可以用来形容形状，如“一团毛线”；也可以表达聚集的状态，如“人们围成了一团”。无论是在书面表达还是口语交流中，“一团”都是一种非常实用的词汇。</w:t>
      </w:r>
    </w:p>
    <w:p w14:paraId="0E1D6094" w14:textId="77777777" w:rsidR="009B0CD9" w:rsidRDefault="009B0CD9">
      <w:pPr>
        <w:rPr>
          <w:rFonts w:hint="eastAsia"/>
        </w:rPr>
      </w:pPr>
    </w:p>
    <w:p w14:paraId="07FE85DF" w14:textId="77777777" w:rsidR="009B0CD9" w:rsidRDefault="009B0CD9">
      <w:pPr>
        <w:rPr>
          <w:rFonts w:hint="eastAsia"/>
        </w:rPr>
      </w:pPr>
    </w:p>
    <w:p w14:paraId="414D9227" w14:textId="77777777" w:rsidR="009B0CD9" w:rsidRDefault="009B0CD9">
      <w:pPr>
        <w:rPr>
          <w:rFonts w:hint="eastAsia"/>
        </w:rPr>
      </w:pPr>
      <w:r>
        <w:rPr>
          <w:rFonts w:hint="eastAsia"/>
        </w:rPr>
        <w:t>在教学过程中，老师常常会用“一团”作为例句来讲解拼音规则。例如，在教授声调时，可以通过对比“一团”和“一片”这两个词组的不同声调组合，让学生更好地体会汉语声调的变化规律。同时，借助多媒体工具播放标准发音音频，也能帮助学生更快地掌握正确的读音。</w:t>
      </w:r>
    </w:p>
    <w:p w14:paraId="318AB82A" w14:textId="77777777" w:rsidR="009B0CD9" w:rsidRDefault="009B0CD9">
      <w:pPr>
        <w:rPr>
          <w:rFonts w:hint="eastAsia"/>
        </w:rPr>
      </w:pPr>
    </w:p>
    <w:p w14:paraId="5F5CA43A" w14:textId="77777777" w:rsidR="009B0CD9" w:rsidRDefault="009B0CD9">
      <w:pPr>
        <w:rPr>
          <w:rFonts w:hint="eastAsia"/>
        </w:rPr>
      </w:pPr>
    </w:p>
    <w:p w14:paraId="494654AA" w14:textId="77777777" w:rsidR="009B0CD9" w:rsidRDefault="009B0CD9">
      <w:pPr>
        <w:rPr>
          <w:rFonts w:hint="eastAsia"/>
        </w:rPr>
      </w:pPr>
      <w:r>
        <w:rPr>
          <w:rFonts w:hint="eastAsia"/>
        </w:rPr>
        <w:t>最后的总结：掌握“一团”的拼音意义重大</w:t>
      </w:r>
    </w:p>
    <w:p w14:paraId="4902835D" w14:textId="77777777" w:rsidR="009B0CD9" w:rsidRDefault="009B0CD9">
      <w:pPr>
        <w:rPr>
          <w:rFonts w:hint="eastAsia"/>
        </w:rPr>
      </w:pPr>
    </w:p>
    <w:p w14:paraId="5A0C38C9" w14:textId="77777777" w:rsidR="009B0CD9" w:rsidRDefault="009B0CD9">
      <w:pPr>
        <w:rPr>
          <w:rFonts w:hint="eastAsia"/>
        </w:rPr>
      </w:pPr>
      <w:r>
        <w:rPr>
          <w:rFonts w:hint="eastAsia"/>
        </w:rPr>
        <w:t>通过以上介绍，我们可以看到，“一团”的拼音拼写虽然看似简单，但实际上涉及到了许多汉语拼音的基础知识。从声母、韵母到声调，每一个环节都需要认真对待。只有打牢基础，才能在未来的学习中游刃有余。</w:t>
      </w:r>
    </w:p>
    <w:p w14:paraId="5CAC37FF" w14:textId="77777777" w:rsidR="009B0CD9" w:rsidRDefault="009B0CD9">
      <w:pPr>
        <w:rPr>
          <w:rFonts w:hint="eastAsia"/>
        </w:rPr>
      </w:pPr>
    </w:p>
    <w:p w14:paraId="01769DA7" w14:textId="77777777" w:rsidR="009B0CD9" w:rsidRDefault="009B0CD9">
      <w:pPr>
        <w:rPr>
          <w:rFonts w:hint="eastAsia"/>
        </w:rPr>
      </w:pPr>
    </w:p>
    <w:p w14:paraId="541A857B" w14:textId="77777777" w:rsidR="009B0CD9" w:rsidRDefault="009B0CD9">
      <w:pPr>
        <w:rPr>
          <w:rFonts w:hint="eastAsia"/>
        </w:rPr>
      </w:pPr>
      <w:r>
        <w:rPr>
          <w:rFonts w:hint="eastAsia"/>
        </w:rPr>
        <w:t>希望每一位学习者都能通过对“一团”拼音的学习，进一步提升自己的普通话水平，并在实际生活中灵活运用这一技能。毕竟，语言的魅力就在于它能够连接人与人之间的心灵，而正确的发音则是沟通的第一步。</w:t>
      </w:r>
    </w:p>
    <w:p w14:paraId="70D88ADE" w14:textId="77777777" w:rsidR="009B0CD9" w:rsidRDefault="009B0CD9">
      <w:pPr>
        <w:rPr>
          <w:rFonts w:hint="eastAsia"/>
        </w:rPr>
      </w:pPr>
    </w:p>
    <w:p w14:paraId="464852F6" w14:textId="77777777" w:rsidR="009B0CD9" w:rsidRDefault="009B0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8FD53" w14:textId="3E546235" w:rsidR="00B94528" w:rsidRDefault="00B94528"/>
    <w:sectPr w:rsidR="00B9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28"/>
    <w:rsid w:val="009B0CD9"/>
    <w:rsid w:val="00B34D22"/>
    <w:rsid w:val="00B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A6EE-E19D-42FA-A27E-7035D8F6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