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2D305" w14:textId="77777777" w:rsidR="00153DAD" w:rsidRDefault="00153DAD">
      <w:pPr>
        <w:rPr>
          <w:rFonts w:hint="eastAsia"/>
        </w:rPr>
      </w:pPr>
      <w:r>
        <w:rPr>
          <w:rFonts w:hint="eastAsia"/>
        </w:rPr>
        <w:t>阵雨的正确的拼音：zhèn yǔ</w:t>
      </w:r>
    </w:p>
    <w:p w14:paraId="189963E5" w14:textId="77777777" w:rsidR="00153DAD" w:rsidRDefault="00153DAD">
      <w:pPr>
        <w:rPr>
          <w:rFonts w:hint="eastAsia"/>
        </w:rPr>
      </w:pPr>
      <w:r>
        <w:rPr>
          <w:rFonts w:hint="eastAsia"/>
        </w:rPr>
        <w:t>在汉语拼音中，“阵雨”的正确拼写是“zhèn yǔ”。这是一个常见的自然现象，也是日常生活中人们常常提及的一个词汇。它不仅代表着一种天气变化，还承载着丰富的文化内涵和情感表达。接下来，我们将从多个角度来深入了解“阵雨”这个词及其背后的含义。</w:t>
      </w:r>
    </w:p>
    <w:p w14:paraId="63FC2266" w14:textId="77777777" w:rsidR="00153DAD" w:rsidRDefault="00153DAD">
      <w:pPr>
        <w:rPr>
          <w:rFonts w:hint="eastAsia"/>
        </w:rPr>
      </w:pPr>
    </w:p>
    <w:p w14:paraId="29CB5D97" w14:textId="77777777" w:rsidR="00153DAD" w:rsidRDefault="00153DAD">
      <w:pPr>
        <w:rPr>
          <w:rFonts w:hint="eastAsia"/>
        </w:rPr>
      </w:pPr>
      <w:r>
        <w:rPr>
          <w:rFonts w:hint="eastAsia"/>
        </w:rPr>
        <w:t>什么是阵雨？</w:t>
      </w:r>
    </w:p>
    <w:p w14:paraId="0E3AF052" w14:textId="77777777" w:rsidR="00153DAD" w:rsidRDefault="00153DAD">
      <w:pPr>
        <w:rPr>
          <w:rFonts w:hint="eastAsia"/>
        </w:rPr>
      </w:pPr>
      <w:r>
        <w:rPr>
          <w:rFonts w:hint="eastAsia"/>
        </w:rPr>
        <w:t>阵雨是一种短时间内的降雨现象，通常持续时间较短且强度不一。与绵绵细雨不同，阵雨往往伴随着突然而至的特点，让人措手不及。它的形成主要与局部地区的对流活动有关，例如热空气上升、冷空气下沉等过程会导致云层迅速积聚并释放出雨水。在中国南方地区，尤其是在夏季午后，阵雨更是频繁出现，为炎热的天气带来一丝清凉。</w:t>
      </w:r>
    </w:p>
    <w:p w14:paraId="693AAF58" w14:textId="77777777" w:rsidR="00153DAD" w:rsidRDefault="00153DAD">
      <w:pPr>
        <w:rPr>
          <w:rFonts w:hint="eastAsia"/>
        </w:rPr>
      </w:pPr>
    </w:p>
    <w:p w14:paraId="59FA60C9" w14:textId="77777777" w:rsidR="00153DAD" w:rsidRDefault="00153DAD">
      <w:pPr>
        <w:rPr>
          <w:rFonts w:hint="eastAsia"/>
        </w:rPr>
      </w:pPr>
      <w:r>
        <w:rPr>
          <w:rFonts w:hint="eastAsia"/>
        </w:rPr>
        <w:t>阵雨的文化意义</w:t>
      </w:r>
    </w:p>
    <w:p w14:paraId="799C1B41" w14:textId="77777777" w:rsidR="00153DAD" w:rsidRDefault="00153DAD">
      <w:pPr>
        <w:rPr>
          <w:rFonts w:hint="eastAsia"/>
        </w:rPr>
      </w:pPr>
      <w:r>
        <w:rPr>
          <w:rFonts w:hint="eastAsia"/>
        </w:rPr>
        <w:t>在中国传统文化中，阵雨常常被赋予诗意的象征。古诗词里不乏描写阵雨的作品，如唐代诗人王维所作的“飒飒秋雨中，浅浅石溜泻”，生动地描绘了阵雨带来的清新与灵动之美。阵雨还经常用来比喻人生的短暂起伏或突如其来的惊喜与挑战。这种寓意使得“阵雨”不仅仅是一个简单的气象术语，更成为了一种情感寄托和哲理思考的载体。</w:t>
      </w:r>
    </w:p>
    <w:p w14:paraId="316A91C8" w14:textId="77777777" w:rsidR="00153DAD" w:rsidRDefault="00153DAD">
      <w:pPr>
        <w:rPr>
          <w:rFonts w:hint="eastAsia"/>
        </w:rPr>
      </w:pPr>
    </w:p>
    <w:p w14:paraId="7909B10E" w14:textId="77777777" w:rsidR="00153DAD" w:rsidRDefault="00153DAD">
      <w:pPr>
        <w:rPr>
          <w:rFonts w:hint="eastAsia"/>
        </w:rPr>
      </w:pPr>
      <w:r>
        <w:rPr>
          <w:rFonts w:hint="eastAsia"/>
        </w:rPr>
        <w:t>如何正确发音“阵雨”</w:t>
      </w:r>
    </w:p>
    <w:p w14:paraId="1AAE7D2E" w14:textId="77777777" w:rsidR="00153DAD" w:rsidRDefault="00153DAD">
      <w:pPr>
        <w:rPr>
          <w:rFonts w:hint="eastAsia"/>
        </w:rPr>
      </w:pPr>
      <w:r>
        <w:rPr>
          <w:rFonts w:hint="eastAsia"/>
        </w:rPr>
        <w:t>对于初学者来说，掌握“阵雨”的正确发音非常重要。“阵”字读作第四声（zhèn），发音时要清晰有力；“雨”字则读第三声（yǔ），注意声调的变化。两字连读时，节奏感应当流畅自然，避免拖沓或含糊不清。如果想要更好地练习普通话水平，可以通过模仿标准音频或者参加语言培训课程来提高自己的发音准确性。</w:t>
      </w:r>
    </w:p>
    <w:p w14:paraId="650DBD73" w14:textId="77777777" w:rsidR="00153DAD" w:rsidRDefault="00153DAD">
      <w:pPr>
        <w:rPr>
          <w:rFonts w:hint="eastAsia"/>
        </w:rPr>
      </w:pPr>
    </w:p>
    <w:p w14:paraId="6CA7B7E0" w14:textId="77777777" w:rsidR="00153DAD" w:rsidRDefault="00153DAD">
      <w:pPr>
        <w:rPr>
          <w:rFonts w:hint="eastAsia"/>
        </w:rPr>
      </w:pPr>
      <w:r>
        <w:rPr>
          <w:rFonts w:hint="eastAsia"/>
        </w:rPr>
        <w:t>阵雨对生活的影响</w:t>
      </w:r>
    </w:p>
    <w:p w14:paraId="0F8B5972" w14:textId="77777777" w:rsidR="00153DAD" w:rsidRDefault="00153DAD">
      <w:pPr>
        <w:rPr>
          <w:rFonts w:hint="eastAsia"/>
        </w:rPr>
      </w:pPr>
      <w:r>
        <w:rPr>
          <w:rFonts w:hint="eastAsia"/>
        </w:rPr>
        <w:t>尽管阵雨时间短暂，但它对人类生活的影响却不容忽视。一方面，阵雨可以缓解干旱地区的水资源短缺问题，滋润大地，促进植物生长；另一方面，突如其来的阵雨也可能给出行带来不便，甚至引发城市内涝等问题。因此，了解阵雨的规律并做好相应的防范措施显得尤为重要。</w:t>
      </w:r>
    </w:p>
    <w:p w14:paraId="5F69677F" w14:textId="77777777" w:rsidR="00153DAD" w:rsidRDefault="00153DAD">
      <w:pPr>
        <w:rPr>
          <w:rFonts w:hint="eastAsia"/>
        </w:rPr>
      </w:pPr>
    </w:p>
    <w:p w14:paraId="45615FD6" w14:textId="77777777" w:rsidR="00153DAD" w:rsidRDefault="00153DAD">
      <w:pPr>
        <w:rPr>
          <w:rFonts w:hint="eastAsia"/>
        </w:rPr>
      </w:pPr>
      <w:r>
        <w:rPr>
          <w:rFonts w:hint="eastAsia"/>
        </w:rPr>
        <w:t>最后的总结</w:t>
      </w:r>
    </w:p>
    <w:p w14:paraId="725E0615" w14:textId="77777777" w:rsidR="00153DAD" w:rsidRDefault="00153DAD">
      <w:pPr>
        <w:rPr>
          <w:rFonts w:hint="eastAsia"/>
        </w:rPr>
      </w:pPr>
      <w:r>
        <w:rPr>
          <w:rFonts w:hint="eastAsia"/>
        </w:rPr>
        <w:t>通过以上介绍，我们可以看到，“阵雨”这一词汇不仅包含了科学知识，还蕴含着深厚的文化底蕴。无论是从拼音学习的角度还是从实际生活的层面来看，“阵雨”都值得我们深入探讨和理解。希望这篇文章能够帮助大家更好地认识这个熟悉而又充满魅力的词语。</w:t>
      </w:r>
    </w:p>
    <w:p w14:paraId="01C6B260" w14:textId="77777777" w:rsidR="00153DAD" w:rsidRDefault="00153DAD">
      <w:pPr>
        <w:rPr>
          <w:rFonts w:hint="eastAsia"/>
        </w:rPr>
      </w:pPr>
    </w:p>
    <w:p w14:paraId="5BE94228" w14:textId="77777777" w:rsidR="00153DAD" w:rsidRDefault="00153DAD">
      <w:pPr>
        <w:rPr>
          <w:rFonts w:hint="eastAsia"/>
        </w:rPr>
      </w:pPr>
      <w:r>
        <w:rPr>
          <w:rFonts w:hint="eastAsia"/>
        </w:rPr>
        <w:t>本文是由懂得生活网（dongdeshenghuo.com）为大家创作</w:t>
      </w:r>
    </w:p>
    <w:p w14:paraId="0A0E927E" w14:textId="3EB5B4E3" w:rsidR="00B43B45" w:rsidRDefault="00B43B45"/>
    <w:sectPr w:rsidR="00B4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5"/>
    <w:rsid w:val="00153DAD"/>
    <w:rsid w:val="00A20F39"/>
    <w:rsid w:val="00B4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D8FE-81BF-426C-9CCD-466E719D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B45"/>
    <w:rPr>
      <w:rFonts w:cstheme="majorBidi"/>
      <w:color w:val="2F5496" w:themeColor="accent1" w:themeShade="BF"/>
      <w:sz w:val="28"/>
      <w:szCs w:val="28"/>
    </w:rPr>
  </w:style>
  <w:style w:type="character" w:customStyle="1" w:styleId="50">
    <w:name w:val="标题 5 字符"/>
    <w:basedOn w:val="a0"/>
    <w:link w:val="5"/>
    <w:uiPriority w:val="9"/>
    <w:semiHidden/>
    <w:rsid w:val="00B43B45"/>
    <w:rPr>
      <w:rFonts w:cstheme="majorBidi"/>
      <w:color w:val="2F5496" w:themeColor="accent1" w:themeShade="BF"/>
      <w:sz w:val="24"/>
    </w:rPr>
  </w:style>
  <w:style w:type="character" w:customStyle="1" w:styleId="60">
    <w:name w:val="标题 6 字符"/>
    <w:basedOn w:val="a0"/>
    <w:link w:val="6"/>
    <w:uiPriority w:val="9"/>
    <w:semiHidden/>
    <w:rsid w:val="00B43B45"/>
    <w:rPr>
      <w:rFonts w:cstheme="majorBidi"/>
      <w:b/>
      <w:bCs/>
      <w:color w:val="2F5496" w:themeColor="accent1" w:themeShade="BF"/>
    </w:rPr>
  </w:style>
  <w:style w:type="character" w:customStyle="1" w:styleId="70">
    <w:name w:val="标题 7 字符"/>
    <w:basedOn w:val="a0"/>
    <w:link w:val="7"/>
    <w:uiPriority w:val="9"/>
    <w:semiHidden/>
    <w:rsid w:val="00B43B45"/>
    <w:rPr>
      <w:rFonts w:cstheme="majorBidi"/>
      <w:b/>
      <w:bCs/>
      <w:color w:val="595959" w:themeColor="text1" w:themeTint="A6"/>
    </w:rPr>
  </w:style>
  <w:style w:type="character" w:customStyle="1" w:styleId="80">
    <w:name w:val="标题 8 字符"/>
    <w:basedOn w:val="a0"/>
    <w:link w:val="8"/>
    <w:uiPriority w:val="9"/>
    <w:semiHidden/>
    <w:rsid w:val="00B43B45"/>
    <w:rPr>
      <w:rFonts w:cstheme="majorBidi"/>
      <w:color w:val="595959" w:themeColor="text1" w:themeTint="A6"/>
    </w:rPr>
  </w:style>
  <w:style w:type="character" w:customStyle="1" w:styleId="90">
    <w:name w:val="标题 9 字符"/>
    <w:basedOn w:val="a0"/>
    <w:link w:val="9"/>
    <w:uiPriority w:val="9"/>
    <w:semiHidden/>
    <w:rsid w:val="00B43B45"/>
    <w:rPr>
      <w:rFonts w:eastAsiaTheme="majorEastAsia" w:cstheme="majorBidi"/>
      <w:color w:val="595959" w:themeColor="text1" w:themeTint="A6"/>
    </w:rPr>
  </w:style>
  <w:style w:type="paragraph" w:styleId="a3">
    <w:name w:val="Title"/>
    <w:basedOn w:val="a"/>
    <w:next w:val="a"/>
    <w:link w:val="a4"/>
    <w:uiPriority w:val="10"/>
    <w:qFormat/>
    <w:rsid w:val="00B4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B45"/>
    <w:pPr>
      <w:spacing w:before="160"/>
      <w:jc w:val="center"/>
    </w:pPr>
    <w:rPr>
      <w:i/>
      <w:iCs/>
      <w:color w:val="404040" w:themeColor="text1" w:themeTint="BF"/>
    </w:rPr>
  </w:style>
  <w:style w:type="character" w:customStyle="1" w:styleId="a8">
    <w:name w:val="引用 字符"/>
    <w:basedOn w:val="a0"/>
    <w:link w:val="a7"/>
    <w:uiPriority w:val="29"/>
    <w:rsid w:val="00B43B45"/>
    <w:rPr>
      <w:i/>
      <w:iCs/>
      <w:color w:val="404040" w:themeColor="text1" w:themeTint="BF"/>
    </w:rPr>
  </w:style>
  <w:style w:type="paragraph" w:styleId="a9">
    <w:name w:val="List Paragraph"/>
    <w:basedOn w:val="a"/>
    <w:uiPriority w:val="34"/>
    <w:qFormat/>
    <w:rsid w:val="00B43B45"/>
    <w:pPr>
      <w:ind w:left="720"/>
      <w:contextualSpacing/>
    </w:pPr>
  </w:style>
  <w:style w:type="character" w:styleId="aa">
    <w:name w:val="Intense Emphasis"/>
    <w:basedOn w:val="a0"/>
    <w:uiPriority w:val="21"/>
    <w:qFormat/>
    <w:rsid w:val="00B43B45"/>
    <w:rPr>
      <w:i/>
      <w:iCs/>
      <w:color w:val="2F5496" w:themeColor="accent1" w:themeShade="BF"/>
    </w:rPr>
  </w:style>
  <w:style w:type="paragraph" w:styleId="ab">
    <w:name w:val="Intense Quote"/>
    <w:basedOn w:val="a"/>
    <w:next w:val="a"/>
    <w:link w:val="ac"/>
    <w:uiPriority w:val="30"/>
    <w:qFormat/>
    <w:rsid w:val="00B4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B45"/>
    <w:rPr>
      <w:i/>
      <w:iCs/>
      <w:color w:val="2F5496" w:themeColor="accent1" w:themeShade="BF"/>
    </w:rPr>
  </w:style>
  <w:style w:type="character" w:styleId="ad">
    <w:name w:val="Intense Reference"/>
    <w:basedOn w:val="a0"/>
    <w:uiPriority w:val="32"/>
    <w:qFormat/>
    <w:rsid w:val="00B4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