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795D" w14:textId="77777777" w:rsidR="00622BCA" w:rsidRDefault="00622BCA">
      <w:pPr>
        <w:rPr>
          <w:rFonts w:hint="eastAsia"/>
        </w:rPr>
      </w:pPr>
      <w:r>
        <w:rPr>
          <w:rFonts w:hint="eastAsia"/>
        </w:rPr>
        <w:t>长嘴的拼音怎么写</w:t>
      </w:r>
    </w:p>
    <w:p w14:paraId="0FE40682" w14:textId="77777777" w:rsidR="00622BCA" w:rsidRDefault="00622BCA">
      <w:pPr>
        <w:rPr>
          <w:rFonts w:hint="eastAsia"/>
        </w:rPr>
      </w:pPr>
      <w:r>
        <w:rPr>
          <w:rFonts w:hint="eastAsia"/>
        </w:rPr>
        <w:t>在汉语中，每一个汉字都有其独特的读音和拼写方式，这构成了汉字拼音的基础。了解一个字的拼音不仅有助于正确发音，还能帮助更好地理解该字的意义及其用法。“长嘴”的拼音书写是许多人感兴趣的话题之一。</w:t>
      </w:r>
    </w:p>
    <w:p w14:paraId="0B25D6EB" w14:textId="77777777" w:rsidR="00622BCA" w:rsidRDefault="00622BCA">
      <w:pPr>
        <w:rPr>
          <w:rFonts w:hint="eastAsia"/>
        </w:rPr>
      </w:pPr>
    </w:p>
    <w:p w14:paraId="7506BBD7" w14:textId="77777777" w:rsidR="00622BCA" w:rsidRDefault="00622BCA">
      <w:pPr>
        <w:rPr>
          <w:rFonts w:hint="eastAsia"/>
        </w:rPr>
      </w:pPr>
      <w:r>
        <w:rPr>
          <w:rFonts w:hint="eastAsia"/>
        </w:rPr>
        <w:t>长字的拼音</w:t>
      </w:r>
    </w:p>
    <w:p w14:paraId="11530642" w14:textId="77777777" w:rsidR="00622BCA" w:rsidRDefault="00622BCA">
      <w:pPr>
        <w:rPr>
          <w:rFonts w:hint="eastAsia"/>
        </w:rPr>
      </w:pPr>
      <w:r>
        <w:rPr>
          <w:rFonts w:hint="eastAsia"/>
        </w:rPr>
        <w:t>我们来探讨“长”字。这个字有两种主要的拼音表示形式：“cháng”和“zhǎng”。前者用于描述长度、长时间等概念；后者则通常用来指代成长或领导地位。在“长嘴”这个词组中，“长”字的拼音应为“cháng”，指的是某种特征的长度延伸，比如鸟类或其他动物喙部的长度。</w:t>
      </w:r>
    </w:p>
    <w:p w14:paraId="2D9416B8" w14:textId="77777777" w:rsidR="00622BCA" w:rsidRDefault="00622BCA">
      <w:pPr>
        <w:rPr>
          <w:rFonts w:hint="eastAsia"/>
        </w:rPr>
      </w:pPr>
    </w:p>
    <w:p w14:paraId="7C3CDCF7" w14:textId="77777777" w:rsidR="00622BCA" w:rsidRDefault="00622BCA">
      <w:pPr>
        <w:rPr>
          <w:rFonts w:hint="eastAsia"/>
        </w:rPr>
      </w:pPr>
      <w:r>
        <w:rPr>
          <w:rFonts w:hint="eastAsia"/>
        </w:rPr>
        <w:t>嘴字的拼音</w:t>
      </w:r>
    </w:p>
    <w:p w14:paraId="3DD96169" w14:textId="77777777" w:rsidR="00622BCA" w:rsidRDefault="00622BCA">
      <w:pPr>
        <w:rPr>
          <w:rFonts w:hint="eastAsia"/>
        </w:rPr>
      </w:pPr>
      <w:r>
        <w:rPr>
          <w:rFonts w:hint="eastAsia"/>
        </w:rPr>
        <w:t>接着，“嘴”字的拼音是“zuǐ”。这是一个相对直观的拼音表示，没有多种读音的变化。“嘴”通常指人或动物口部的一部分，尤其是那些能够开口发声、进食或进行其他活动的部分。因此，在组合成“长嘴”时，整体表达了一种形容某物嘴巴较长的意思。</w:t>
      </w:r>
    </w:p>
    <w:p w14:paraId="1D05AA58" w14:textId="77777777" w:rsidR="00622BCA" w:rsidRDefault="00622BCA">
      <w:pPr>
        <w:rPr>
          <w:rFonts w:hint="eastAsia"/>
        </w:rPr>
      </w:pPr>
    </w:p>
    <w:p w14:paraId="1A794916" w14:textId="77777777" w:rsidR="00622BCA" w:rsidRDefault="00622BCA">
      <w:pPr>
        <w:rPr>
          <w:rFonts w:hint="eastAsia"/>
        </w:rPr>
      </w:pPr>
      <w:r>
        <w:rPr>
          <w:rFonts w:hint="eastAsia"/>
        </w:rPr>
        <w:t>长嘴的实际应用与意义</w:t>
      </w:r>
    </w:p>
    <w:p w14:paraId="1DF59E17" w14:textId="77777777" w:rsidR="00622BCA" w:rsidRDefault="00622BCA">
      <w:pPr>
        <w:rPr>
          <w:rFonts w:hint="eastAsia"/>
        </w:rPr>
      </w:pPr>
      <w:r>
        <w:rPr>
          <w:rFonts w:hint="eastAsia"/>
        </w:rPr>
        <w:t>“长嘴”一词广泛应用于描述一些动物的生理特征，特别是鸟类。例如，啄木鸟就是一个典型的例子，它拥有一个长长的嘴，便于在树干上凿洞捕食昆虫。“长嘴”有时也被用来比喻某些人的说话方式或习惯，暗示他们可能喜欢多话或者说话直接。</w:t>
      </w:r>
    </w:p>
    <w:p w14:paraId="1773C919" w14:textId="77777777" w:rsidR="00622BCA" w:rsidRDefault="00622BCA">
      <w:pPr>
        <w:rPr>
          <w:rFonts w:hint="eastAsia"/>
        </w:rPr>
      </w:pPr>
    </w:p>
    <w:p w14:paraId="4126CEA7" w14:textId="77777777" w:rsidR="00622BCA" w:rsidRDefault="00622BC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A47CE8" w14:textId="77777777" w:rsidR="00622BCA" w:rsidRDefault="00622BCA">
      <w:pPr>
        <w:rPr>
          <w:rFonts w:hint="eastAsia"/>
        </w:rPr>
      </w:pPr>
      <w:r>
        <w:rPr>
          <w:rFonts w:hint="eastAsia"/>
        </w:rPr>
        <w:t>掌握汉语拼音对于学习中文来说至关重要。它是连接汉字和语音之间的桥梁，帮助非母语者以及汉语初学者更好地理解和使用汉语。通过拼音，我们可以准确地读出每个汉字的发音，这对于记忆和使用新词汇非常有帮助。同时，拼音也是输入法的重要组成部分，使得人们可以通过键盘快速输入汉字。</w:t>
      </w:r>
    </w:p>
    <w:p w14:paraId="44E319BA" w14:textId="77777777" w:rsidR="00622BCA" w:rsidRDefault="00622BCA">
      <w:pPr>
        <w:rPr>
          <w:rFonts w:hint="eastAsia"/>
        </w:rPr>
      </w:pPr>
    </w:p>
    <w:p w14:paraId="6BBE0CBA" w14:textId="77777777" w:rsidR="00622BCA" w:rsidRDefault="00622BCA">
      <w:pPr>
        <w:rPr>
          <w:rFonts w:hint="eastAsia"/>
        </w:rPr>
      </w:pPr>
      <w:r>
        <w:rPr>
          <w:rFonts w:hint="eastAsia"/>
        </w:rPr>
        <w:t>最后的总结</w:t>
      </w:r>
    </w:p>
    <w:p w14:paraId="657029D4" w14:textId="77777777" w:rsidR="00622BCA" w:rsidRDefault="00622BCA">
      <w:pPr>
        <w:rPr>
          <w:rFonts w:hint="eastAsia"/>
        </w:rPr>
      </w:pPr>
      <w:r>
        <w:rPr>
          <w:rFonts w:hint="eastAsia"/>
        </w:rPr>
        <w:t>“长嘴”的拼音写作“cháng zuǐ”，其中包含了对事物形态特征的一种描述。了解这些基础知识不仅能增加我们的语言知识，还能让我们更深入地欣赏和理解汉语文化的丰富性。无论是学习汉字的发音规则，还是探索汉语词汇背后的文化含义，都是充满乐趣的学习旅程。</w:t>
      </w:r>
    </w:p>
    <w:p w14:paraId="28D244B1" w14:textId="77777777" w:rsidR="00622BCA" w:rsidRDefault="00622BCA">
      <w:pPr>
        <w:rPr>
          <w:rFonts w:hint="eastAsia"/>
        </w:rPr>
      </w:pPr>
    </w:p>
    <w:p w14:paraId="53229AD2" w14:textId="77777777" w:rsidR="00622BCA" w:rsidRDefault="00622BCA">
      <w:pPr>
        <w:rPr>
          <w:rFonts w:hint="eastAsia"/>
        </w:rPr>
      </w:pPr>
    </w:p>
    <w:p w14:paraId="49D20E04" w14:textId="77777777" w:rsidR="00622BCA" w:rsidRDefault="00622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5F34B" w14:textId="719A5C41" w:rsidR="009C293F" w:rsidRDefault="009C293F"/>
    <w:sectPr w:rsidR="009C2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3F"/>
    <w:rsid w:val="00622BCA"/>
    <w:rsid w:val="009C293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81068-72E9-4A3A-A2D3-CE67B60A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