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7E8D" w14:textId="77777777" w:rsidR="005529DA" w:rsidRDefault="005529DA">
      <w:pPr>
        <w:rPr>
          <w:rFonts w:hint="eastAsia"/>
        </w:rPr>
      </w:pPr>
      <w:r>
        <w:rPr>
          <w:rFonts w:hint="eastAsia"/>
        </w:rPr>
        <w:t>重庆涪陵的拼音是什么</w:t>
      </w:r>
    </w:p>
    <w:p w14:paraId="2831D536" w14:textId="77777777" w:rsidR="005529DA" w:rsidRDefault="005529DA">
      <w:pPr>
        <w:rPr>
          <w:rFonts w:hint="eastAsia"/>
        </w:rPr>
      </w:pPr>
      <w:r>
        <w:rPr>
          <w:rFonts w:hint="eastAsia"/>
        </w:rPr>
        <w:t>重庆涪陵，一个坐落在中国西南部重庆市的重要区域，其拼音为“Chóngqìng Fúlíng”。拼音作为汉字的拉丁字母转写编码方法之一，在中国大陆地区广泛使用，对于地方名称、人名等有着标准化的拼写规则。了解和正确使用这些拼音不仅有助于促进文化交流，也能方便国际友人的访问与交流。</w:t>
      </w:r>
    </w:p>
    <w:p w14:paraId="4D8E75F7" w14:textId="77777777" w:rsidR="005529DA" w:rsidRDefault="005529DA">
      <w:pPr>
        <w:rPr>
          <w:rFonts w:hint="eastAsia"/>
        </w:rPr>
      </w:pPr>
    </w:p>
    <w:p w14:paraId="4145A1D2" w14:textId="77777777" w:rsidR="005529DA" w:rsidRDefault="005529DA">
      <w:pPr>
        <w:rPr>
          <w:rFonts w:hint="eastAsia"/>
        </w:rPr>
      </w:pPr>
      <w:r>
        <w:rPr>
          <w:rFonts w:hint="eastAsia"/>
        </w:rPr>
        <w:t>涪陵的历史背景</w:t>
      </w:r>
    </w:p>
    <w:p w14:paraId="03B9941A" w14:textId="77777777" w:rsidR="005529DA" w:rsidRDefault="005529DA">
      <w:pPr>
        <w:rPr>
          <w:rFonts w:hint="eastAsia"/>
        </w:rPr>
      </w:pPr>
      <w:r>
        <w:rPr>
          <w:rFonts w:hint="eastAsia"/>
        </w:rPr>
        <w:t>涪陵区是重庆市下辖的一个行政区，位于长江和乌江交汇之处，地理位置十分重要。历史上，涪陵曾是巴国的重要城池，拥有悠久的历史文化积淀。古代涪陵以其丰富的盐资源而闻名，成为重要的经济中心之一。在漫长的历史长河中，涪陵留下了众多文化遗产和历史遗迹，吸引着众多游客前来探索。</w:t>
      </w:r>
    </w:p>
    <w:p w14:paraId="3F569736" w14:textId="77777777" w:rsidR="005529DA" w:rsidRDefault="005529DA">
      <w:pPr>
        <w:rPr>
          <w:rFonts w:hint="eastAsia"/>
        </w:rPr>
      </w:pPr>
    </w:p>
    <w:p w14:paraId="5F731C14" w14:textId="77777777" w:rsidR="005529DA" w:rsidRDefault="005529DA">
      <w:pPr>
        <w:rPr>
          <w:rFonts w:hint="eastAsia"/>
        </w:rPr>
      </w:pPr>
      <w:r>
        <w:rPr>
          <w:rFonts w:hint="eastAsia"/>
        </w:rPr>
        <w:t>涪陵的文化特色</w:t>
      </w:r>
    </w:p>
    <w:p w14:paraId="1C07239F" w14:textId="77777777" w:rsidR="005529DA" w:rsidRDefault="005529DA">
      <w:pPr>
        <w:rPr>
          <w:rFonts w:hint="eastAsia"/>
        </w:rPr>
      </w:pPr>
      <w:r>
        <w:rPr>
          <w:rFonts w:hint="eastAsia"/>
        </w:rPr>
        <w:t>涪陵不仅是历史悠久的城市，也是文化丰富的地方。这里既有古老的巴文化，也有独特的民俗风情。每年都会举办各种各样的节庆活动，如龙舟赛、灯会等，展现了当地人民热情好客的一面。涪陵还以榨菜闻名全国，涪陵榨菜以其独特的制作工艺和风味深受人们喜爱，成为了涪陵的一张亮丽名片。</w:t>
      </w:r>
    </w:p>
    <w:p w14:paraId="46A2BE29" w14:textId="77777777" w:rsidR="005529DA" w:rsidRDefault="005529DA">
      <w:pPr>
        <w:rPr>
          <w:rFonts w:hint="eastAsia"/>
        </w:rPr>
      </w:pPr>
    </w:p>
    <w:p w14:paraId="205D7725" w14:textId="77777777" w:rsidR="005529DA" w:rsidRDefault="005529DA">
      <w:pPr>
        <w:rPr>
          <w:rFonts w:hint="eastAsia"/>
        </w:rPr>
      </w:pPr>
      <w:r>
        <w:rPr>
          <w:rFonts w:hint="eastAsia"/>
        </w:rPr>
        <w:t>涪陵的现代发展</w:t>
      </w:r>
    </w:p>
    <w:p w14:paraId="1470FD35" w14:textId="77777777" w:rsidR="005529DA" w:rsidRDefault="005529DA">
      <w:pPr>
        <w:rPr>
          <w:rFonts w:hint="eastAsia"/>
        </w:rPr>
      </w:pPr>
      <w:r>
        <w:rPr>
          <w:rFonts w:hint="eastAsia"/>
        </w:rPr>
        <w:t>进入新世纪以来，涪陵依托其得天独厚的地理位置和丰富的自然资源，实现了快速的发展。如今的涪陵，不仅是一个历史文化名城，也是一座现代化的新城。区内有多个工业园区和高新技术开发区，吸引了大量的投资，促进了经济的蓬勃发展。同时，涪陵也在不断加强基础设施建设，改善生活环境，提升城市形象，努力打造成为一个宜居宜业的现代化城市。</w:t>
      </w:r>
    </w:p>
    <w:p w14:paraId="3D51E72A" w14:textId="77777777" w:rsidR="005529DA" w:rsidRDefault="005529DA">
      <w:pPr>
        <w:rPr>
          <w:rFonts w:hint="eastAsia"/>
        </w:rPr>
      </w:pPr>
    </w:p>
    <w:p w14:paraId="3F33F70E" w14:textId="77777777" w:rsidR="005529DA" w:rsidRDefault="005529DA">
      <w:pPr>
        <w:rPr>
          <w:rFonts w:hint="eastAsia"/>
        </w:rPr>
      </w:pPr>
      <w:r>
        <w:rPr>
          <w:rFonts w:hint="eastAsia"/>
        </w:rPr>
        <w:t>最后的总结</w:t>
      </w:r>
    </w:p>
    <w:p w14:paraId="6D4D934B" w14:textId="77777777" w:rsidR="005529DA" w:rsidRDefault="005529DA">
      <w:pPr>
        <w:rPr>
          <w:rFonts w:hint="eastAsia"/>
        </w:rPr>
      </w:pPr>
      <w:r>
        <w:rPr>
          <w:rFonts w:hint="eastAsia"/>
        </w:rPr>
        <w:t>通过了解重庆涪陵的拼音以及其背后的历史文化和现代发展，我们可以更加深入地认识这个美丽的地方。无论是古老的文化遗产，还是蓬勃发展的现代工业，都让涪陵散发出独特的魅力。未来，随着社会的进步和技术的发展，相信涪陵将会迎来更加美好的明天。</w:t>
      </w:r>
    </w:p>
    <w:p w14:paraId="4EF6D248" w14:textId="77777777" w:rsidR="005529DA" w:rsidRDefault="005529DA">
      <w:pPr>
        <w:rPr>
          <w:rFonts w:hint="eastAsia"/>
        </w:rPr>
      </w:pPr>
    </w:p>
    <w:p w14:paraId="5D03B378" w14:textId="77777777" w:rsidR="005529DA" w:rsidRDefault="005529DA">
      <w:pPr>
        <w:rPr>
          <w:rFonts w:hint="eastAsia"/>
        </w:rPr>
      </w:pPr>
    </w:p>
    <w:p w14:paraId="5BD77F25" w14:textId="77777777" w:rsidR="005529DA" w:rsidRDefault="00552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FE8DF" w14:textId="7208EF76" w:rsidR="00AA2659" w:rsidRDefault="00AA2659"/>
    <w:sectPr w:rsidR="00AA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59"/>
    <w:rsid w:val="005529DA"/>
    <w:rsid w:val="00A20F39"/>
    <w:rsid w:val="00A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021A8-0252-419B-A577-5197FEE1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