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3728" w14:textId="77777777" w:rsidR="00CC4386" w:rsidRDefault="00CC4386">
      <w:pPr>
        <w:rPr>
          <w:rFonts w:hint="eastAsia"/>
        </w:rPr>
      </w:pPr>
      <w:r>
        <w:rPr>
          <w:rFonts w:hint="eastAsia"/>
        </w:rPr>
        <w:t>zhuāng zuò：一种生活态度</w:t>
      </w:r>
    </w:p>
    <w:p w14:paraId="6ACC4F9F" w14:textId="77777777" w:rsidR="00CC4386" w:rsidRDefault="00CC4386">
      <w:pPr>
        <w:rPr>
          <w:rFonts w:hint="eastAsia"/>
        </w:rPr>
      </w:pPr>
      <w:r>
        <w:rPr>
          <w:rFonts w:hint="eastAsia"/>
        </w:rPr>
        <w:t>“装作”这个词看似简单，却蕴含着深刻的人生哲理。它不仅仅是一种行为方式，更是一种面对生活的智慧。在日常生活中，我们常常会遇到一些无法改变的现实，而“装作”则成为了一种自我调节的工具。比如，当我们感到害怕时，可以选择装作勇敢；当我们感到迷茫时，可以尝试装作坚定。这种看似矛盾的行为，实际上是对内心力量的一种锻炼。</w:t>
      </w:r>
    </w:p>
    <w:p w14:paraId="0D010D2E" w14:textId="77777777" w:rsidR="00CC4386" w:rsidRDefault="00CC4386">
      <w:pPr>
        <w:rPr>
          <w:rFonts w:hint="eastAsia"/>
        </w:rPr>
      </w:pPr>
    </w:p>
    <w:p w14:paraId="7B47233C" w14:textId="77777777" w:rsidR="00CC4386" w:rsidRDefault="00CC4386">
      <w:pPr>
        <w:rPr>
          <w:rFonts w:hint="eastAsia"/>
        </w:rPr>
      </w:pPr>
      <w:r>
        <w:rPr>
          <w:rFonts w:hint="eastAsia"/>
        </w:rPr>
        <w:t>从心理学的角度来看，“装作”并不是虚伪，而是一种积极的心理暗示。当我们通过外在的表现来塑造自己的形象时，往往能够逐渐内化这些特质。例如，一个平时不够自信的人，如果能够在关键时刻装作自信满满，那么他可能会因此获得更多的机会，并最终真正变得自信起来。这种“假装直到成真”的过程，正是“装作”一词背后隐藏的力量。</w:t>
      </w:r>
    </w:p>
    <w:p w14:paraId="2432DE5F" w14:textId="77777777" w:rsidR="00CC4386" w:rsidRDefault="00CC4386">
      <w:pPr>
        <w:rPr>
          <w:rFonts w:hint="eastAsia"/>
        </w:rPr>
      </w:pPr>
    </w:p>
    <w:p w14:paraId="1003D44F" w14:textId="77777777" w:rsidR="00CC4386" w:rsidRDefault="00CC4386">
      <w:pPr>
        <w:rPr>
          <w:rFonts w:hint="eastAsia"/>
        </w:rPr>
      </w:pPr>
      <w:r>
        <w:rPr>
          <w:rFonts w:hint="eastAsia"/>
        </w:rPr>
        <w:t>zhuāng zuò：艺术创作中的灵感源泉</w:t>
      </w:r>
    </w:p>
    <w:p w14:paraId="2AA5DE85" w14:textId="77777777" w:rsidR="00CC4386" w:rsidRDefault="00CC4386">
      <w:pPr>
        <w:rPr>
          <w:rFonts w:hint="eastAsia"/>
        </w:rPr>
      </w:pPr>
      <w:r>
        <w:rPr>
          <w:rFonts w:hint="eastAsia"/>
        </w:rPr>
        <w:t>在艺术领域，“装作”更是不可或缺的一部分。无论是演员、作家还是画家，都需要通过“装作”来进入角色或表达情感。演员需要装作自己是另一个人物，将观众带入故事的世界；作家则需要装作自己身处不同的场景，用文字描绘出栩栩如生的画面；画家也需要装作自己拥有超凡的想象力，用色彩和线条传递思想。</w:t>
      </w:r>
    </w:p>
    <w:p w14:paraId="6568563D" w14:textId="77777777" w:rsidR="00CC4386" w:rsidRDefault="00CC4386">
      <w:pPr>
        <w:rPr>
          <w:rFonts w:hint="eastAsia"/>
        </w:rPr>
      </w:pPr>
    </w:p>
    <w:p w14:paraId="484E0399" w14:textId="77777777" w:rsidR="00CC4386" w:rsidRDefault="00CC4386">
      <w:pPr>
        <w:rPr>
          <w:rFonts w:hint="eastAsia"/>
        </w:rPr>
      </w:pPr>
      <w:r>
        <w:rPr>
          <w:rFonts w:hint="eastAsia"/>
        </w:rPr>
        <w:t>可以说，“装作”为艺术家提供了无限的可能性。它打破了现实的束缚，让人们得以探索未知的领域。正是因为有了“装作”，我们才能欣赏到那些令人叹为观止的艺术作品。同时，“装作”也提醒我们，艺术并非完全真实，而是经过加工和创造后的产物。这种对真实的重塑，让艺术更加迷人。</w:t>
      </w:r>
    </w:p>
    <w:p w14:paraId="627F36FF" w14:textId="77777777" w:rsidR="00CC4386" w:rsidRDefault="00CC4386">
      <w:pPr>
        <w:rPr>
          <w:rFonts w:hint="eastAsia"/>
        </w:rPr>
      </w:pPr>
    </w:p>
    <w:p w14:paraId="20435C86" w14:textId="77777777" w:rsidR="00CC4386" w:rsidRDefault="00CC4386">
      <w:pPr>
        <w:rPr>
          <w:rFonts w:hint="eastAsia"/>
        </w:rPr>
      </w:pPr>
      <w:r>
        <w:rPr>
          <w:rFonts w:hint="eastAsia"/>
        </w:rPr>
        <w:t>zhuāng zuò：社交场合中的润滑剂</w:t>
      </w:r>
    </w:p>
    <w:p w14:paraId="3A61AB29" w14:textId="77777777" w:rsidR="00CC4386" w:rsidRDefault="00CC4386">
      <w:pPr>
        <w:rPr>
          <w:rFonts w:hint="eastAsia"/>
        </w:rPr>
      </w:pPr>
      <w:r>
        <w:rPr>
          <w:rFonts w:hint="eastAsia"/>
        </w:rPr>
        <w:t>在人际交往中，“装作”同样扮演着重要的角色。很多时候，为了维护良好的关系，我们需要学会适当地“装作”。例如，在面对朋友的失误时，我们可以选择装作没有注意到，以避免让他们感到尴尬；在与陌生人交流时，我们可以装作对方的话题很有趣，从而拉近彼此的距离。这样的“装作”并不是欺骗，而是一种善意的妥协。</w:t>
      </w:r>
    </w:p>
    <w:p w14:paraId="48F0EFA2" w14:textId="77777777" w:rsidR="00CC4386" w:rsidRDefault="00CC4386">
      <w:pPr>
        <w:rPr>
          <w:rFonts w:hint="eastAsia"/>
        </w:rPr>
      </w:pPr>
    </w:p>
    <w:p w14:paraId="7213B2AF" w14:textId="77777777" w:rsidR="00CC4386" w:rsidRDefault="00CC4386">
      <w:pPr>
        <w:rPr>
          <w:rFonts w:hint="eastAsia"/>
        </w:rPr>
      </w:pPr>
      <w:r>
        <w:rPr>
          <w:rFonts w:hint="eastAsia"/>
        </w:rPr>
        <w:t>当然，“装作”也需要适度。如果过度依赖“装作”，可能会导致真实的自我被掩盖，甚至迷失方向。因此，在使用这一技巧时，我们需要保持清醒的头脑，明确自己的底线和原则。只有这样，才能真正做到既不伤害他人，也不丢失自我。</w:t>
      </w:r>
    </w:p>
    <w:p w14:paraId="33820952" w14:textId="77777777" w:rsidR="00CC4386" w:rsidRDefault="00CC4386">
      <w:pPr>
        <w:rPr>
          <w:rFonts w:hint="eastAsia"/>
        </w:rPr>
      </w:pPr>
    </w:p>
    <w:p w14:paraId="56B83FD9" w14:textId="77777777" w:rsidR="00CC4386" w:rsidRDefault="00CC4386">
      <w:pPr>
        <w:rPr>
          <w:rFonts w:hint="eastAsia"/>
        </w:rPr>
      </w:pPr>
      <w:r>
        <w:rPr>
          <w:rFonts w:hint="eastAsia"/>
        </w:rPr>
        <w:t>zhuāng zuò：成长路上的必修课</w:t>
      </w:r>
    </w:p>
    <w:p w14:paraId="62297CE7" w14:textId="77777777" w:rsidR="00CC4386" w:rsidRDefault="00CC4386">
      <w:pPr>
        <w:rPr>
          <w:rFonts w:hint="eastAsia"/>
        </w:rPr>
      </w:pPr>
      <w:r>
        <w:rPr>
          <w:rFonts w:hint="eastAsia"/>
        </w:rPr>
        <w:t>人生就像一场漫长的旅程，在这条路上，“装作”是我们必须学习的一门课程。有时候，我们会因为害怕失败而停滞不前，但如果我们能够鼓起勇气装作无所畏惧，就可能迈出关键的一步；有时候，我们会因为缺乏经验而犹豫不决，但如果能够装作胸有成竹，就可能找到解决问题的方法。</w:t>
      </w:r>
    </w:p>
    <w:p w14:paraId="3FC0092C" w14:textId="77777777" w:rsidR="00CC4386" w:rsidRDefault="00CC4386">
      <w:pPr>
        <w:rPr>
          <w:rFonts w:hint="eastAsia"/>
        </w:rPr>
      </w:pPr>
    </w:p>
    <w:p w14:paraId="5FC4CA71" w14:textId="77777777" w:rsidR="00CC4386" w:rsidRDefault="00CC4386">
      <w:pPr>
        <w:rPr>
          <w:rFonts w:hint="eastAsia"/>
        </w:rPr>
      </w:pPr>
      <w:r>
        <w:rPr>
          <w:rFonts w:hint="eastAsia"/>
        </w:rPr>
        <w:t>“装作”并不是逃避现实，而是一种面对困难的策略。它教会我们在不确定中寻找确定，在困境中发现希望。正如一句老话所说：“行动是最好的老师。”即使一开始只是“装作”，只要坚持下去，总有一天会变成真正的实力。</w:t>
      </w:r>
    </w:p>
    <w:p w14:paraId="15BC0BCF" w14:textId="77777777" w:rsidR="00CC4386" w:rsidRDefault="00CC4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018A" w14:textId="77777777" w:rsidR="00CC4386" w:rsidRDefault="00CC4386">
      <w:pPr>
        <w:rPr>
          <w:rFonts w:hint="eastAsia"/>
        </w:rPr>
      </w:pPr>
      <w:r>
        <w:rPr>
          <w:rFonts w:hint="eastAsia"/>
        </w:rPr>
        <w:t>最后的总结：zhuāng zuò的意义</w:t>
      </w:r>
    </w:p>
    <w:p w14:paraId="20A9B510" w14:textId="77777777" w:rsidR="00CC4386" w:rsidRDefault="00CC4386">
      <w:pPr>
        <w:rPr>
          <w:rFonts w:hint="eastAsia"/>
        </w:rPr>
      </w:pPr>
      <w:r>
        <w:rPr>
          <w:rFonts w:hint="eastAsia"/>
        </w:rPr>
        <w:t>“装作”并不意味着虚假，而是一种智慧的选择。它可以让我们更好地适应环境，提升自我，同时也为我们打开了更多可能性的大门。无论是在生活中、艺术中还是社交中，“装作”都是一种值得我们深入思考和实践的能力。所以，下次当你觉得力不从心时，不妨试着“装作”一下，说不定会有意想不到的收获。</w:t>
      </w:r>
    </w:p>
    <w:p w14:paraId="27D0FE91" w14:textId="77777777" w:rsidR="00CC4386" w:rsidRDefault="00CC4386">
      <w:pPr>
        <w:rPr>
          <w:rFonts w:hint="eastAsia"/>
        </w:rPr>
      </w:pPr>
    </w:p>
    <w:p w14:paraId="255A98C3" w14:textId="77777777" w:rsidR="00CC4386" w:rsidRDefault="00CC4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CB018" w14:textId="17C2C05E" w:rsidR="00BE03BB" w:rsidRDefault="00BE03BB"/>
    <w:sectPr w:rsidR="00BE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BB"/>
    <w:rsid w:val="00A20F39"/>
    <w:rsid w:val="00BE03BB"/>
    <w:rsid w:val="00C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A0E04-445B-4C39-BD88-92E0520B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