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2F5FC" w14:textId="77777777" w:rsidR="001B0601" w:rsidRDefault="001B0601">
      <w:pPr>
        <w:rPr>
          <w:rFonts w:hint="eastAsia"/>
        </w:rPr>
      </w:pPr>
    </w:p>
    <w:p w14:paraId="76859176" w14:textId="77777777" w:rsidR="001B0601" w:rsidRDefault="001B0601">
      <w:pPr>
        <w:rPr>
          <w:rFonts w:hint="eastAsia"/>
        </w:rPr>
      </w:pPr>
      <w:r>
        <w:rPr>
          <w:rFonts w:hint="eastAsia"/>
        </w:rPr>
        <w:tab/>
        <w:t>蜘两字组词</w:t>
      </w:r>
    </w:p>
    <w:p w14:paraId="5C1B1BDF" w14:textId="77777777" w:rsidR="001B0601" w:rsidRDefault="001B0601">
      <w:pPr>
        <w:rPr>
          <w:rFonts w:hint="eastAsia"/>
        </w:rPr>
      </w:pPr>
    </w:p>
    <w:p w14:paraId="51CCE98F" w14:textId="77777777" w:rsidR="001B0601" w:rsidRDefault="001B0601">
      <w:pPr>
        <w:rPr>
          <w:rFonts w:hint="eastAsia"/>
        </w:rPr>
      </w:pPr>
    </w:p>
    <w:p w14:paraId="646D25EF" w14:textId="77777777" w:rsidR="001B0601" w:rsidRDefault="001B0601">
      <w:pPr>
        <w:rPr>
          <w:rFonts w:hint="eastAsia"/>
        </w:rPr>
      </w:pPr>
      <w:r>
        <w:rPr>
          <w:rFonts w:hint="eastAsia"/>
        </w:rPr>
        <w:tab/>
        <w:t>“蜘”字，作为昆虫类的一种特指——蜘蛛的专用汉字，虽在日常用语中单独使用的情况较少，但与其他字词组合时，却能形成一系列富有描述性和趣味性的词汇。以下，我们将从几个方面来探讨“蜘”两字组词的丰富性和文化内涵。</w:t>
      </w:r>
    </w:p>
    <w:p w14:paraId="41EFEDF1" w14:textId="77777777" w:rsidR="001B0601" w:rsidRDefault="001B0601">
      <w:pPr>
        <w:rPr>
          <w:rFonts w:hint="eastAsia"/>
        </w:rPr>
      </w:pPr>
    </w:p>
    <w:p w14:paraId="7B1D5BAB" w14:textId="77777777" w:rsidR="001B0601" w:rsidRDefault="001B0601">
      <w:pPr>
        <w:rPr>
          <w:rFonts w:hint="eastAsia"/>
        </w:rPr>
      </w:pPr>
    </w:p>
    <w:p w14:paraId="6F6D5147" w14:textId="77777777" w:rsidR="001B0601" w:rsidRDefault="001B0601">
      <w:pPr>
        <w:rPr>
          <w:rFonts w:hint="eastAsia"/>
        </w:rPr>
      </w:pPr>
    </w:p>
    <w:p w14:paraId="10CBAFF1" w14:textId="77777777" w:rsidR="001B0601" w:rsidRDefault="001B0601">
      <w:pPr>
        <w:rPr>
          <w:rFonts w:hint="eastAsia"/>
        </w:rPr>
      </w:pPr>
      <w:r>
        <w:rPr>
          <w:rFonts w:hint="eastAsia"/>
        </w:rPr>
        <w:tab/>
        <w:t>一、蜘蛛及其相关生态词汇</w:t>
      </w:r>
    </w:p>
    <w:p w14:paraId="5E703560" w14:textId="77777777" w:rsidR="001B0601" w:rsidRDefault="001B0601">
      <w:pPr>
        <w:rPr>
          <w:rFonts w:hint="eastAsia"/>
        </w:rPr>
      </w:pPr>
    </w:p>
    <w:p w14:paraId="076364D4" w14:textId="77777777" w:rsidR="001B0601" w:rsidRDefault="001B0601">
      <w:pPr>
        <w:rPr>
          <w:rFonts w:hint="eastAsia"/>
        </w:rPr>
      </w:pPr>
    </w:p>
    <w:p w14:paraId="237AB6BF" w14:textId="77777777" w:rsidR="001B0601" w:rsidRDefault="001B0601">
      <w:pPr>
        <w:rPr>
          <w:rFonts w:hint="eastAsia"/>
        </w:rPr>
      </w:pPr>
      <w:r>
        <w:rPr>
          <w:rFonts w:hint="eastAsia"/>
        </w:rPr>
        <w:tab/>
        <w:t>最直接与“蜘”字相关的组词莫过于描述蜘蛛本身及其生态习性的词汇。如“蜘蛛”一词，直接指代了这种拥有八条腿、能织网的昆虫。而“蜘蛛侠”则是现代文化中的一个著名形象，源自漫画和电影，象征着勇敢与正义，同时也借用了蜘蛛攀爬和织网的特性。“蜘蛛网”描述了蜘蛛用以捕捉猎物的网状结构，既体现了蜘蛛的生存智慧，也是自然界中一种独特而美丽的景观。</w:t>
      </w:r>
    </w:p>
    <w:p w14:paraId="58E881E5" w14:textId="77777777" w:rsidR="001B0601" w:rsidRDefault="001B0601">
      <w:pPr>
        <w:rPr>
          <w:rFonts w:hint="eastAsia"/>
        </w:rPr>
      </w:pPr>
    </w:p>
    <w:p w14:paraId="33CF64E0" w14:textId="77777777" w:rsidR="001B0601" w:rsidRDefault="001B0601">
      <w:pPr>
        <w:rPr>
          <w:rFonts w:hint="eastAsia"/>
        </w:rPr>
      </w:pPr>
    </w:p>
    <w:p w14:paraId="458EB1E0" w14:textId="77777777" w:rsidR="001B0601" w:rsidRDefault="001B0601">
      <w:pPr>
        <w:rPr>
          <w:rFonts w:hint="eastAsia"/>
        </w:rPr>
      </w:pPr>
    </w:p>
    <w:p w14:paraId="6583D0E4" w14:textId="77777777" w:rsidR="001B0601" w:rsidRDefault="001B0601">
      <w:pPr>
        <w:rPr>
          <w:rFonts w:hint="eastAsia"/>
        </w:rPr>
      </w:pPr>
      <w:r>
        <w:rPr>
          <w:rFonts w:hint="eastAsia"/>
        </w:rPr>
        <w:tab/>
        <w:t>二、与蜘蛛行为相关的词汇</w:t>
      </w:r>
    </w:p>
    <w:p w14:paraId="2B59F05D" w14:textId="77777777" w:rsidR="001B0601" w:rsidRDefault="001B0601">
      <w:pPr>
        <w:rPr>
          <w:rFonts w:hint="eastAsia"/>
        </w:rPr>
      </w:pPr>
    </w:p>
    <w:p w14:paraId="6A80E374" w14:textId="77777777" w:rsidR="001B0601" w:rsidRDefault="001B0601">
      <w:pPr>
        <w:rPr>
          <w:rFonts w:hint="eastAsia"/>
        </w:rPr>
      </w:pPr>
    </w:p>
    <w:p w14:paraId="1A312563" w14:textId="77777777" w:rsidR="001B0601" w:rsidRDefault="001B0601">
      <w:pPr>
        <w:rPr>
          <w:rFonts w:hint="eastAsia"/>
        </w:rPr>
      </w:pPr>
      <w:r>
        <w:rPr>
          <w:rFonts w:hint="eastAsia"/>
        </w:rPr>
        <w:tab/>
        <w:t>蜘蛛的行为习性也为组词提供了丰富的素材。例如，“蜘蛛结网”描述了蜘蛛建造其捕食工具的过程，这一过程不仅展示了蜘蛛的生存技能，也启示人们勤劳和智慧的重要性。“蜘蛛捕食”则直接描绘了蜘蛛如何利用其网捕获并消化猎物的场景，体现了自然界中生物链的残酷与平衡。</w:t>
      </w:r>
    </w:p>
    <w:p w14:paraId="7FB48333" w14:textId="77777777" w:rsidR="001B0601" w:rsidRDefault="001B0601">
      <w:pPr>
        <w:rPr>
          <w:rFonts w:hint="eastAsia"/>
        </w:rPr>
      </w:pPr>
    </w:p>
    <w:p w14:paraId="49020037" w14:textId="77777777" w:rsidR="001B0601" w:rsidRDefault="001B0601">
      <w:pPr>
        <w:rPr>
          <w:rFonts w:hint="eastAsia"/>
        </w:rPr>
      </w:pPr>
    </w:p>
    <w:p w14:paraId="5EA99248" w14:textId="77777777" w:rsidR="001B0601" w:rsidRDefault="001B0601">
      <w:pPr>
        <w:rPr>
          <w:rFonts w:hint="eastAsia"/>
        </w:rPr>
      </w:pPr>
    </w:p>
    <w:p w14:paraId="67395DAF" w14:textId="77777777" w:rsidR="001B0601" w:rsidRDefault="001B0601">
      <w:pPr>
        <w:rPr>
          <w:rFonts w:hint="eastAsia"/>
        </w:rPr>
      </w:pPr>
      <w:r>
        <w:rPr>
          <w:rFonts w:hint="eastAsia"/>
        </w:rPr>
        <w:tab/>
        <w:t>三、寓意与象征性词汇</w:t>
      </w:r>
    </w:p>
    <w:p w14:paraId="13769F43" w14:textId="77777777" w:rsidR="001B0601" w:rsidRDefault="001B0601">
      <w:pPr>
        <w:rPr>
          <w:rFonts w:hint="eastAsia"/>
        </w:rPr>
      </w:pPr>
    </w:p>
    <w:p w14:paraId="4F5E9F75" w14:textId="77777777" w:rsidR="001B0601" w:rsidRDefault="001B0601">
      <w:pPr>
        <w:rPr>
          <w:rFonts w:hint="eastAsia"/>
        </w:rPr>
      </w:pPr>
    </w:p>
    <w:p w14:paraId="26947C23" w14:textId="77777777" w:rsidR="001B0601" w:rsidRDefault="001B0601">
      <w:pPr>
        <w:rPr>
          <w:rFonts w:hint="eastAsia"/>
        </w:rPr>
      </w:pPr>
      <w:r>
        <w:rPr>
          <w:rFonts w:hint="eastAsia"/>
        </w:rPr>
        <w:tab/>
        <w:t>在中国传统文化中，蜘蛛也常被赋予特定的寓意和象征。如“喜蛛”一词，源于古代民间认为见到蜘蛛是吉祥之兆，预示着好运和喜悦的到来。这种观念反映了人们对生活的美好期待和对自然界的敬畏之情。“蛛丝马迹”则是一个成语，用来形容事情留下的细微线索，虽然与蜘蛛直接行为无关，但借用了蜘蛛网细密且难以察觉的特点，形象地表达了寻找线索的艰难过程。</w:t>
      </w:r>
    </w:p>
    <w:p w14:paraId="0B3E719A" w14:textId="77777777" w:rsidR="001B0601" w:rsidRDefault="001B0601">
      <w:pPr>
        <w:rPr>
          <w:rFonts w:hint="eastAsia"/>
        </w:rPr>
      </w:pPr>
    </w:p>
    <w:p w14:paraId="0419D966" w14:textId="77777777" w:rsidR="001B0601" w:rsidRDefault="001B0601">
      <w:pPr>
        <w:rPr>
          <w:rFonts w:hint="eastAsia"/>
        </w:rPr>
      </w:pPr>
    </w:p>
    <w:p w14:paraId="52AC83A0" w14:textId="77777777" w:rsidR="001B0601" w:rsidRDefault="001B0601">
      <w:pPr>
        <w:rPr>
          <w:rFonts w:hint="eastAsia"/>
        </w:rPr>
      </w:pPr>
    </w:p>
    <w:p w14:paraId="741F3F9A" w14:textId="77777777" w:rsidR="001B0601" w:rsidRDefault="001B0601">
      <w:pPr>
        <w:rPr>
          <w:rFonts w:hint="eastAsia"/>
        </w:rPr>
      </w:pPr>
      <w:r>
        <w:rPr>
          <w:rFonts w:hint="eastAsia"/>
        </w:rPr>
        <w:tab/>
        <w:t>四、现代文化与网络用语中的“蜘”字词汇</w:t>
      </w:r>
    </w:p>
    <w:p w14:paraId="1278EFD0" w14:textId="77777777" w:rsidR="001B0601" w:rsidRDefault="001B0601">
      <w:pPr>
        <w:rPr>
          <w:rFonts w:hint="eastAsia"/>
        </w:rPr>
      </w:pPr>
    </w:p>
    <w:p w14:paraId="1711C039" w14:textId="77777777" w:rsidR="001B0601" w:rsidRDefault="001B0601">
      <w:pPr>
        <w:rPr>
          <w:rFonts w:hint="eastAsia"/>
        </w:rPr>
      </w:pPr>
    </w:p>
    <w:p w14:paraId="2BBBB6D7" w14:textId="77777777" w:rsidR="001B0601" w:rsidRDefault="001B0601">
      <w:pPr>
        <w:rPr>
          <w:rFonts w:hint="eastAsia"/>
        </w:rPr>
      </w:pPr>
      <w:r>
        <w:rPr>
          <w:rFonts w:hint="eastAsia"/>
        </w:rPr>
        <w:tab/>
        <w:t>随着现代文化和网络语言的不断发展，“蜘”字也衍生出了一些新的词汇和表达方式。例如，“蜘蛛人”在现代语境中，除了指代像蜘蛛侠那样的英雄形象外，还常被用来形容从事高空作业或极限运动的人员。这些词汇不仅丰富了“蜘”字的内涵，也反映了社会文化的多样性和时代变迁。</w:t>
      </w:r>
    </w:p>
    <w:p w14:paraId="611E055A" w14:textId="77777777" w:rsidR="001B0601" w:rsidRDefault="001B0601">
      <w:pPr>
        <w:rPr>
          <w:rFonts w:hint="eastAsia"/>
        </w:rPr>
      </w:pPr>
    </w:p>
    <w:p w14:paraId="03771066" w14:textId="77777777" w:rsidR="001B0601" w:rsidRDefault="001B0601">
      <w:pPr>
        <w:rPr>
          <w:rFonts w:hint="eastAsia"/>
        </w:rPr>
      </w:pPr>
    </w:p>
    <w:p w14:paraId="2CF098B5" w14:textId="77777777" w:rsidR="001B0601" w:rsidRDefault="001B0601">
      <w:pPr>
        <w:rPr>
          <w:rFonts w:hint="eastAsia"/>
        </w:rPr>
      </w:pPr>
    </w:p>
    <w:p w14:paraId="3551AD56" w14:textId="77777777" w:rsidR="001B0601" w:rsidRDefault="001B060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E465BB" w14:textId="77777777" w:rsidR="001B0601" w:rsidRDefault="001B0601">
      <w:pPr>
        <w:rPr>
          <w:rFonts w:hint="eastAsia"/>
        </w:rPr>
      </w:pPr>
    </w:p>
    <w:p w14:paraId="2F22C843" w14:textId="77777777" w:rsidR="001B0601" w:rsidRDefault="001B0601">
      <w:pPr>
        <w:rPr>
          <w:rFonts w:hint="eastAsia"/>
        </w:rPr>
      </w:pPr>
    </w:p>
    <w:p w14:paraId="3DD7ED8B" w14:textId="77777777" w:rsidR="001B0601" w:rsidRDefault="001B0601">
      <w:pPr>
        <w:rPr>
          <w:rFonts w:hint="eastAsia"/>
        </w:rPr>
      </w:pPr>
      <w:r>
        <w:rPr>
          <w:rFonts w:hint="eastAsia"/>
        </w:rPr>
        <w:tab/>
        <w:t>“蜘”两字组词在中文语境中具有丰富的含义和广泛的应用价值。它们不仅描述了蜘蛛本身的特性和生态习性，还蕴含了深厚的文化内涵和象征意义。在学习和使用这些词汇时，我们可以更好地了解蜘蛛这一生物群体，同时也能感受到中华文化的博大精深和时代变迁的脉动。</w:t>
      </w:r>
    </w:p>
    <w:p w14:paraId="3F111DEB" w14:textId="77777777" w:rsidR="001B0601" w:rsidRDefault="001B0601">
      <w:pPr>
        <w:rPr>
          <w:rFonts w:hint="eastAsia"/>
        </w:rPr>
      </w:pPr>
    </w:p>
    <w:p w14:paraId="6765A13C" w14:textId="77777777" w:rsidR="001B0601" w:rsidRDefault="001B0601">
      <w:pPr>
        <w:rPr>
          <w:rFonts w:hint="eastAsia"/>
        </w:rPr>
      </w:pPr>
    </w:p>
    <w:p w14:paraId="0AFF0555" w14:textId="77777777" w:rsidR="001B0601" w:rsidRDefault="001B06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58A771" w14:textId="40E7784D" w:rsidR="007D4390" w:rsidRDefault="007D4390"/>
    <w:sectPr w:rsidR="007D4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390"/>
    <w:rsid w:val="001B0601"/>
    <w:rsid w:val="007D439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26D46-5DC8-454E-9B93-11CA77811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3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3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3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3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3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3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3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3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3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3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3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3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3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3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3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3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3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3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3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3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3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3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3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3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3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