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751B" w14:textId="77777777" w:rsidR="005009BD" w:rsidRDefault="005009BD">
      <w:pPr>
        <w:rPr>
          <w:rFonts w:hint="eastAsia"/>
        </w:rPr>
      </w:pPr>
      <w:r>
        <w:rPr>
          <w:rFonts w:hint="eastAsia"/>
        </w:rPr>
        <w:t>舞的拼音和组词和部首</w:t>
      </w:r>
    </w:p>
    <w:p w14:paraId="72419273" w14:textId="77777777" w:rsidR="005009BD" w:rsidRDefault="005009BD">
      <w:pPr>
        <w:rPr>
          <w:rFonts w:hint="eastAsia"/>
        </w:rPr>
      </w:pPr>
      <w:r>
        <w:rPr>
          <w:rFonts w:hint="eastAsia"/>
        </w:rPr>
        <w:t>汉字“舞”是汉语中一个非常生动且富有表现力的字，其拼音为“wǔ”。在学习汉字的过程中，了解一个字的拼音、部首及其可以组成的词汇是非常重要的。这不仅有助于提高我们的语言能力，还能加深我们对中华文化的理解。</w:t>
      </w:r>
    </w:p>
    <w:p w14:paraId="7F3DF407" w14:textId="77777777" w:rsidR="005009BD" w:rsidRDefault="005009BD">
      <w:pPr>
        <w:rPr>
          <w:rFonts w:hint="eastAsia"/>
        </w:rPr>
      </w:pPr>
    </w:p>
    <w:p w14:paraId="377AEE33" w14:textId="77777777" w:rsidR="005009BD" w:rsidRDefault="005009BD">
      <w:pPr>
        <w:rPr>
          <w:rFonts w:hint="eastAsia"/>
        </w:rPr>
      </w:pPr>
      <w:r>
        <w:rPr>
          <w:rFonts w:hint="eastAsia"/>
        </w:rPr>
        <w:t>拼音</w:t>
      </w:r>
    </w:p>
    <w:p w14:paraId="5CF4C8EB" w14:textId="77777777" w:rsidR="005009BD" w:rsidRDefault="005009BD">
      <w:pPr>
        <w:rPr>
          <w:rFonts w:hint="eastAsia"/>
        </w:rPr>
      </w:pPr>
      <w:r>
        <w:rPr>
          <w:rFonts w:hint="eastAsia"/>
        </w:rPr>
        <w:t>“舞”的拼音是“wǔ”，读音轻快，仿佛能让人联想到舞蹈时的灵动与优雅。在汉语拼音系统中，“w”是一个半元音字母，而“u”则代表了一个后高圆唇元音。这种组合使得“舞”这个字的发音既独特又易于记忆。</w:t>
      </w:r>
    </w:p>
    <w:p w14:paraId="0AD30AD2" w14:textId="77777777" w:rsidR="005009BD" w:rsidRDefault="005009BD">
      <w:pPr>
        <w:rPr>
          <w:rFonts w:hint="eastAsia"/>
        </w:rPr>
      </w:pPr>
    </w:p>
    <w:p w14:paraId="4CF76683" w14:textId="77777777" w:rsidR="005009BD" w:rsidRDefault="005009BD">
      <w:pPr>
        <w:rPr>
          <w:rFonts w:hint="eastAsia"/>
        </w:rPr>
      </w:pPr>
      <w:r>
        <w:rPr>
          <w:rFonts w:hint="eastAsia"/>
        </w:rPr>
        <w:t>部首解析</w:t>
      </w:r>
    </w:p>
    <w:p w14:paraId="488E074F" w14:textId="77777777" w:rsidR="005009BD" w:rsidRDefault="005009BD">
      <w:pPr>
        <w:rPr>
          <w:rFonts w:hint="eastAsia"/>
        </w:rPr>
      </w:pPr>
      <w:r>
        <w:rPr>
          <w:rFonts w:hint="eastAsia"/>
        </w:rPr>
        <w:t>“舞”的部首是“舛”，这是一个比较少见的部首，意味着双脚的动作或状态。在古代象形文字中，“舛”描绘了人跳舞时双脚交错的状态，形象地表达了舞蹈的本质。因此，通过观察“舞”的部首，我们可以更深刻地理解该字的意义和文化背景。</w:t>
      </w:r>
    </w:p>
    <w:p w14:paraId="270AC446" w14:textId="77777777" w:rsidR="005009BD" w:rsidRDefault="005009BD">
      <w:pPr>
        <w:rPr>
          <w:rFonts w:hint="eastAsia"/>
        </w:rPr>
      </w:pPr>
    </w:p>
    <w:p w14:paraId="3E9B33A3" w14:textId="77777777" w:rsidR="005009BD" w:rsidRDefault="005009BD">
      <w:pPr>
        <w:rPr>
          <w:rFonts w:hint="eastAsia"/>
        </w:rPr>
      </w:pPr>
      <w:r>
        <w:rPr>
          <w:rFonts w:hint="eastAsia"/>
        </w:rPr>
        <w:t>组词示例</w:t>
      </w:r>
    </w:p>
    <w:p w14:paraId="48E8094B" w14:textId="77777777" w:rsidR="005009BD" w:rsidRDefault="005009BD">
      <w:pPr>
        <w:rPr>
          <w:rFonts w:hint="eastAsia"/>
        </w:rPr>
      </w:pPr>
      <w:r>
        <w:rPr>
          <w:rFonts w:hint="eastAsia"/>
        </w:rPr>
        <w:t>由“舞”字组成的词语丰富多彩，反映了舞蹈在中华文化中的重要地位。例如，“舞蹈”指的是人们以身体动作为主要表现形式的艺术活动；“舞会”是指人们聚集在一起进行舞蹈交流的聚会；“舞龙”是一种传统的民间表演艺术，用以庆祝节日或特殊场合。“舞剑”、“舞狮”等词汇也展现了中国传统文化中与“舞”相关的多样性和丰富性。</w:t>
      </w:r>
    </w:p>
    <w:p w14:paraId="4A81847E" w14:textId="77777777" w:rsidR="005009BD" w:rsidRDefault="005009BD">
      <w:pPr>
        <w:rPr>
          <w:rFonts w:hint="eastAsia"/>
        </w:rPr>
      </w:pPr>
    </w:p>
    <w:p w14:paraId="43CBC024" w14:textId="77777777" w:rsidR="005009BD" w:rsidRDefault="005009BD">
      <w:pPr>
        <w:rPr>
          <w:rFonts w:hint="eastAsia"/>
        </w:rPr>
      </w:pPr>
      <w:r>
        <w:rPr>
          <w:rFonts w:hint="eastAsia"/>
        </w:rPr>
        <w:t>最后的总结</w:t>
      </w:r>
    </w:p>
    <w:p w14:paraId="3B6AECB9" w14:textId="77777777" w:rsidR="005009BD" w:rsidRDefault="005009BD">
      <w:pPr>
        <w:rPr>
          <w:rFonts w:hint="eastAsia"/>
        </w:rPr>
      </w:pPr>
      <w:r>
        <w:rPr>
          <w:rFonts w:hint="eastAsia"/>
        </w:rPr>
        <w:t>通过对“舞”的拼音、部首及组词的学习，我们不仅能更好地掌握这一汉字，还能从中窥见中华文化的博大精深。无论是古典舞蹈还是现代舞蹈，都承载着人类对于美的追求和表达。希望这篇介绍能让您对“舞”有更深的理解，并激发您进一步探索汉字的魅力。</w:t>
      </w:r>
    </w:p>
    <w:p w14:paraId="2906F9F5" w14:textId="77777777" w:rsidR="005009BD" w:rsidRDefault="005009BD">
      <w:pPr>
        <w:rPr>
          <w:rFonts w:hint="eastAsia"/>
        </w:rPr>
      </w:pPr>
    </w:p>
    <w:p w14:paraId="776A88D7" w14:textId="77777777" w:rsidR="005009BD" w:rsidRDefault="005009BD">
      <w:pPr>
        <w:rPr>
          <w:rFonts w:hint="eastAsia"/>
        </w:rPr>
      </w:pPr>
    </w:p>
    <w:p w14:paraId="11B1EAB9" w14:textId="77777777" w:rsidR="005009BD" w:rsidRDefault="00500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9153C" w14:textId="4D109F09" w:rsidR="00FD61CB" w:rsidRDefault="00FD61CB"/>
    <w:sectPr w:rsidR="00FD6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CB"/>
    <w:rsid w:val="005009BD"/>
    <w:rsid w:val="00A20F39"/>
    <w:rsid w:val="00F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76FA0-7ECC-4373-A665-2E3F4212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