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3AFA" w14:textId="77777777" w:rsidR="00653E3A" w:rsidRDefault="00653E3A">
      <w:pPr>
        <w:rPr>
          <w:rFonts w:hint="eastAsia"/>
        </w:rPr>
      </w:pPr>
      <w:r>
        <w:rPr>
          <w:rFonts w:hint="eastAsia"/>
        </w:rPr>
        <w:t>纸的拼音怎么打出来</w:t>
      </w:r>
    </w:p>
    <w:p w14:paraId="286FAB5B" w14:textId="77777777" w:rsidR="00653E3A" w:rsidRDefault="00653E3A">
      <w:pPr>
        <w:rPr>
          <w:rFonts w:hint="eastAsia"/>
        </w:rPr>
      </w:pPr>
      <w:r>
        <w:rPr>
          <w:rFonts w:hint="eastAsia"/>
        </w:rPr>
        <w:t>在中文输入过程中，了解如何正确输入汉字的拼音对于提高输入效率和准确性至关重要。今天我们就来探讨一下“纸”这个常用汉字的拼音应该如何打出。</w:t>
      </w:r>
    </w:p>
    <w:p w14:paraId="237F6DA4" w14:textId="77777777" w:rsidR="00653E3A" w:rsidRDefault="00653E3A">
      <w:pPr>
        <w:rPr>
          <w:rFonts w:hint="eastAsia"/>
        </w:rPr>
      </w:pPr>
    </w:p>
    <w:p w14:paraId="47B1935A" w14:textId="77777777" w:rsidR="00653E3A" w:rsidRDefault="00653E3A">
      <w:pPr>
        <w:rPr>
          <w:rFonts w:hint="eastAsia"/>
        </w:rPr>
      </w:pPr>
      <w:r>
        <w:rPr>
          <w:rFonts w:hint="eastAsia"/>
        </w:rPr>
        <w:t>什么是拼音输入法</w:t>
      </w:r>
    </w:p>
    <w:p w14:paraId="6ACC4092" w14:textId="77777777" w:rsidR="00653E3A" w:rsidRDefault="00653E3A">
      <w:pPr>
        <w:rPr>
          <w:rFonts w:hint="eastAsia"/>
        </w:rPr>
      </w:pPr>
      <w:r>
        <w:rPr>
          <w:rFonts w:hint="eastAsia"/>
        </w:rPr>
        <w:t>拼音输入法是一种基于汉语拼音的输入方式，它允许用户通过键盘输入汉字的拼音来找到并选择想要的汉字。目前，拼音输入法是使用最广泛的中文输入方法之一，因为它学习成本低、易于上手。无论是智能ABC、搜狗拼音还是微软拼音等，都是根据用户的拼音输入来匹配对应的汉字。</w:t>
      </w:r>
    </w:p>
    <w:p w14:paraId="09E00F1D" w14:textId="77777777" w:rsidR="00653E3A" w:rsidRDefault="00653E3A">
      <w:pPr>
        <w:rPr>
          <w:rFonts w:hint="eastAsia"/>
        </w:rPr>
      </w:pPr>
    </w:p>
    <w:p w14:paraId="54D489F6" w14:textId="77777777" w:rsidR="00653E3A" w:rsidRDefault="00653E3A">
      <w:pPr>
        <w:rPr>
          <w:rFonts w:hint="eastAsia"/>
        </w:rPr>
      </w:pPr>
      <w:r>
        <w:rPr>
          <w:rFonts w:hint="eastAsia"/>
        </w:rPr>
        <w:t>“纸”的拼音是什么</w:t>
      </w:r>
    </w:p>
    <w:p w14:paraId="3DFE51C4" w14:textId="77777777" w:rsidR="00653E3A" w:rsidRDefault="00653E3A">
      <w:pPr>
        <w:rPr>
          <w:rFonts w:hint="eastAsia"/>
        </w:rPr>
      </w:pPr>
      <w:r>
        <w:rPr>
          <w:rFonts w:hint="eastAsia"/>
        </w:rPr>
        <w:t>“纸”字的拼音是“zhǐ”。在这个拼音中，“zh”代表的是一个声母，而“ǐ”则是一个韵母，带有第三声的声调。在标准普通话中，正确的发音应该是一个上升的音调，从低到高，这有助于准确地表达出“纸”这个字的意思。</w:t>
      </w:r>
    </w:p>
    <w:p w14:paraId="1A10F449" w14:textId="77777777" w:rsidR="00653E3A" w:rsidRDefault="00653E3A">
      <w:pPr>
        <w:rPr>
          <w:rFonts w:hint="eastAsia"/>
        </w:rPr>
      </w:pPr>
    </w:p>
    <w:p w14:paraId="7D29AAE6" w14:textId="77777777" w:rsidR="00653E3A" w:rsidRDefault="00653E3A">
      <w:pPr>
        <w:rPr>
          <w:rFonts w:hint="eastAsia"/>
        </w:rPr>
      </w:pPr>
      <w:r>
        <w:rPr>
          <w:rFonts w:hint="eastAsia"/>
        </w:rPr>
        <w:t>如何在电脑或手机上打出“纸”的拼音</w:t>
      </w:r>
    </w:p>
    <w:p w14:paraId="44BB1D9C" w14:textId="77777777" w:rsidR="00653E3A" w:rsidRDefault="00653E3A">
      <w:pPr>
        <w:rPr>
          <w:rFonts w:hint="eastAsia"/>
        </w:rPr>
      </w:pPr>
      <w:r>
        <w:rPr>
          <w:rFonts w:hint="eastAsia"/>
        </w:rPr>
        <w:t>要打出“纸”的拼音，首先需要切换到中文输入模式。如果你使用的是拼音输入法，在输入框中键入“zhi”，然后按下对应数字键或者空格键选择“纸”字即可。大多数现代输入法都会自动推荐最可能的汉字，所以你通常可以直接选择“纸”而无需额外操作。一些高级输入法还支持语音输入功能，只需说出“纸”的拼音“zhǐ”，系统就能识别并自动转换成文字。</w:t>
      </w:r>
    </w:p>
    <w:p w14:paraId="1369AA99" w14:textId="77777777" w:rsidR="00653E3A" w:rsidRDefault="00653E3A">
      <w:pPr>
        <w:rPr>
          <w:rFonts w:hint="eastAsia"/>
        </w:rPr>
      </w:pPr>
    </w:p>
    <w:p w14:paraId="56791277" w14:textId="77777777" w:rsidR="00653E3A" w:rsidRDefault="00653E3A">
      <w:pPr>
        <w:rPr>
          <w:rFonts w:hint="eastAsia"/>
        </w:rPr>
      </w:pPr>
      <w:r>
        <w:rPr>
          <w:rFonts w:hint="eastAsia"/>
        </w:rPr>
        <w:t>练习与应用</w:t>
      </w:r>
    </w:p>
    <w:p w14:paraId="3BE0D2AC" w14:textId="77777777" w:rsidR="00653E3A" w:rsidRDefault="00653E3A">
      <w:pPr>
        <w:rPr>
          <w:rFonts w:hint="eastAsia"/>
        </w:rPr>
      </w:pPr>
      <w:r>
        <w:rPr>
          <w:rFonts w:hint="eastAsia"/>
        </w:rPr>
        <w:t>为了熟练掌握“纸”字的拼音输入，建议多加练习。可以通过阅读文章时遇到“纸”字就尝试用拼音输入的方式来进行实践。同时，也可以利用一些在线资源或是输入法自带的学习模式来加深印象。随着时间的推移，你会发现不仅对“纸”字的输入更加得心应手，整体的中文输入速度和准确性也会有所提升。</w:t>
      </w:r>
    </w:p>
    <w:p w14:paraId="604DC560" w14:textId="77777777" w:rsidR="00653E3A" w:rsidRDefault="00653E3A">
      <w:pPr>
        <w:rPr>
          <w:rFonts w:hint="eastAsia"/>
        </w:rPr>
      </w:pPr>
    </w:p>
    <w:p w14:paraId="030DE4CB" w14:textId="77777777" w:rsidR="00653E3A" w:rsidRDefault="00653E3A">
      <w:pPr>
        <w:rPr>
          <w:rFonts w:hint="eastAsia"/>
        </w:rPr>
      </w:pPr>
      <w:r>
        <w:rPr>
          <w:rFonts w:hint="eastAsia"/>
        </w:rPr>
        <w:t>最后的总结</w:t>
      </w:r>
    </w:p>
    <w:p w14:paraId="220EB4F9" w14:textId="77777777" w:rsidR="00653E3A" w:rsidRDefault="00653E3A">
      <w:pPr>
        <w:rPr>
          <w:rFonts w:hint="eastAsia"/>
        </w:rPr>
      </w:pPr>
      <w:r>
        <w:rPr>
          <w:rFonts w:hint="eastAsia"/>
        </w:rPr>
        <w:t>“纸”的拼音“zhǐ”的输入并不复杂，关键在于熟悉拼音输入法的操作逻辑，并通过不断的实践来巩固记忆。希望这篇介绍能够帮助你在日常生活中更便捷地使用中文输入法，让沟通变得更加流畅。</w:t>
      </w:r>
    </w:p>
    <w:p w14:paraId="4E5F606F" w14:textId="77777777" w:rsidR="00653E3A" w:rsidRDefault="00653E3A">
      <w:pPr>
        <w:rPr>
          <w:rFonts w:hint="eastAsia"/>
        </w:rPr>
      </w:pPr>
    </w:p>
    <w:p w14:paraId="68BF9FBF" w14:textId="77777777" w:rsidR="00653E3A" w:rsidRDefault="00653E3A">
      <w:pPr>
        <w:rPr>
          <w:rFonts w:hint="eastAsia"/>
        </w:rPr>
      </w:pPr>
    </w:p>
    <w:p w14:paraId="5A032E2F" w14:textId="77777777" w:rsidR="00653E3A" w:rsidRDefault="00653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83718" w14:textId="7B0716D0" w:rsidR="00A0067B" w:rsidRDefault="00A0067B"/>
    <w:sectPr w:rsidR="00A0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7B"/>
    <w:rsid w:val="00653E3A"/>
    <w:rsid w:val="00A006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E000A-82F7-4372-B352-731FFA54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