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64B5" w14:textId="77777777" w:rsidR="00767111" w:rsidRDefault="00767111">
      <w:pPr>
        <w:rPr>
          <w:rFonts w:hint="eastAsia"/>
        </w:rPr>
      </w:pPr>
      <w:r>
        <w:rPr>
          <w:rFonts w:hint="eastAsia"/>
        </w:rPr>
        <w:t>种的拼音多音字</w:t>
      </w:r>
    </w:p>
    <w:p w14:paraId="3561DD88" w14:textId="77777777" w:rsidR="00767111" w:rsidRDefault="00767111">
      <w:pPr>
        <w:rPr>
          <w:rFonts w:hint="eastAsia"/>
        </w:rPr>
      </w:pPr>
      <w:r>
        <w:rPr>
          <w:rFonts w:hint="eastAsia"/>
        </w:rPr>
        <w:t>在汉语中，“种”是一个非常典型的多音字，拥有多个不同的读音。它不仅承载着丰富的文化内涵，还在日常交流、文学创作以及专业文献中扮演着重要角色。了解“种”的不同发音及其背后的文化意义，有助于我们更深入地理解汉语的魅力。</w:t>
      </w:r>
    </w:p>
    <w:p w14:paraId="6FF04D51" w14:textId="77777777" w:rsidR="00767111" w:rsidRDefault="00767111">
      <w:pPr>
        <w:rPr>
          <w:rFonts w:hint="eastAsia"/>
        </w:rPr>
      </w:pPr>
    </w:p>
    <w:p w14:paraId="6D62E537" w14:textId="77777777" w:rsidR="00767111" w:rsidRDefault="00767111">
      <w:pPr>
        <w:rPr>
          <w:rFonts w:hint="eastAsia"/>
        </w:rPr>
      </w:pPr>
      <w:r>
        <w:rPr>
          <w:rFonts w:hint="eastAsia"/>
        </w:rPr>
        <w:t>一、“种”作为名词时的发音</w:t>
      </w:r>
    </w:p>
    <w:p w14:paraId="357BA12E" w14:textId="77777777" w:rsidR="00767111" w:rsidRDefault="00767111">
      <w:pPr>
        <w:rPr>
          <w:rFonts w:hint="eastAsia"/>
        </w:rPr>
      </w:pPr>
      <w:r>
        <w:rPr>
          <w:rFonts w:hint="eastAsia"/>
        </w:rPr>
        <w:t>当“种”表示植物种子或生物分类的基本单位时，其发音为“zhǒng”。例如，在农业领域提到的“小麦种子”，就是指用于播种的小麦颗粒；而在生物学中讨论到“物种多样性”时，“种”指的是具有一定形态特征和生理特性的生物群体。“种族”一词中的“种”，同样读作“zhǒng”，这里强调的是人类学意义上的一个大类划分。</w:t>
      </w:r>
    </w:p>
    <w:p w14:paraId="3F4B861B" w14:textId="77777777" w:rsidR="00767111" w:rsidRDefault="00767111">
      <w:pPr>
        <w:rPr>
          <w:rFonts w:hint="eastAsia"/>
        </w:rPr>
      </w:pPr>
    </w:p>
    <w:p w14:paraId="60E2D494" w14:textId="77777777" w:rsidR="00767111" w:rsidRDefault="00767111">
      <w:pPr>
        <w:rPr>
          <w:rFonts w:hint="eastAsia"/>
        </w:rPr>
      </w:pPr>
      <w:r>
        <w:rPr>
          <w:rFonts w:hint="eastAsia"/>
        </w:rPr>
        <w:t>二、“种”作为动词时的发音</w:t>
      </w:r>
    </w:p>
    <w:p w14:paraId="607274BC" w14:textId="77777777" w:rsidR="00767111" w:rsidRDefault="00767111">
      <w:pPr>
        <w:rPr>
          <w:rFonts w:hint="eastAsia"/>
        </w:rPr>
      </w:pPr>
      <w:r>
        <w:rPr>
          <w:rFonts w:hint="eastAsia"/>
        </w:rPr>
        <w:t>如果“种”作为动词使用，意指种植作物，则其发音变为“zhòng”。比如，“他在自家院子里种了几株玫瑰花。”这里的“种”就表达了栽植的动作。这种用法广泛存在于描述农事活动、园艺爱好或是城市绿化等场景之中。值得注意的是，随着社会的发展，“种”还可以引申出培养、发展的意思，如“种下希望的种子”，意味着开始孕育新的可能性。</w:t>
      </w:r>
    </w:p>
    <w:p w14:paraId="5855303E" w14:textId="77777777" w:rsidR="00767111" w:rsidRDefault="00767111">
      <w:pPr>
        <w:rPr>
          <w:rFonts w:hint="eastAsia"/>
        </w:rPr>
      </w:pPr>
    </w:p>
    <w:p w14:paraId="4E6E1BD0" w14:textId="77777777" w:rsidR="00767111" w:rsidRDefault="00767111">
      <w:pPr>
        <w:rPr>
          <w:rFonts w:hint="eastAsia"/>
        </w:rPr>
      </w:pPr>
      <w:r>
        <w:rPr>
          <w:rFonts w:hint="eastAsia"/>
        </w:rPr>
        <w:t>三、“种”特殊语境下的发音变化</w:t>
      </w:r>
    </w:p>
    <w:p w14:paraId="6495BE97" w14:textId="77777777" w:rsidR="00767111" w:rsidRDefault="00767111">
      <w:pPr>
        <w:rPr>
          <w:rFonts w:hint="eastAsia"/>
        </w:rPr>
      </w:pPr>
      <w:r>
        <w:rPr>
          <w:rFonts w:hint="eastAsia"/>
        </w:rPr>
        <w:t>除了上述两种常见情况外，“种”还有可能根据具体语境产生其他的发音方式。例如，在一些方言中，“种”可能会有不同于标准普通话的读音；或者在古汉语里，由于语音系统的差异，“种”的发音也可能与现代有所不同。这些变化虽然不常见于日常生活，但对于研究语言演变、地方文化特色等方面具有重要意义。</w:t>
      </w:r>
    </w:p>
    <w:p w14:paraId="044C9AD9" w14:textId="77777777" w:rsidR="00767111" w:rsidRDefault="00767111">
      <w:pPr>
        <w:rPr>
          <w:rFonts w:hint="eastAsia"/>
        </w:rPr>
      </w:pPr>
    </w:p>
    <w:p w14:paraId="052E448E" w14:textId="77777777" w:rsidR="00767111" w:rsidRDefault="00767111">
      <w:pPr>
        <w:rPr>
          <w:rFonts w:hint="eastAsia"/>
        </w:rPr>
      </w:pPr>
      <w:r>
        <w:rPr>
          <w:rFonts w:hint="eastAsia"/>
        </w:rPr>
        <w:t>最后的总结：探索汉字的奥秘</w:t>
      </w:r>
    </w:p>
    <w:p w14:paraId="2D8F7DCD" w14:textId="77777777" w:rsidR="00767111" w:rsidRDefault="00767111">
      <w:pPr>
        <w:rPr>
          <w:rFonts w:hint="eastAsia"/>
        </w:rPr>
      </w:pPr>
      <w:r>
        <w:rPr>
          <w:rFonts w:hint="eastAsia"/>
        </w:rPr>
        <w:t>通过对“种”这个多音字的学习，我们可以看到汉字不仅仅是沟通交流的工具，更是传承文化、记录历史的重要载体。每一个汉字背后都蕴含着深厚的文化底蕴和历史故事。“种”字的不同发音及其含义的变化，正是汉语丰富性和灵活性的一个缩影。无论是作为学习者还是使用者，深入了解汉字的多重面貌，都将使我们在享受汉语之美的同时，更加珍惜这份宝贵的文化遗产。</w:t>
      </w:r>
    </w:p>
    <w:p w14:paraId="667D20E9" w14:textId="77777777" w:rsidR="00767111" w:rsidRDefault="00767111">
      <w:pPr>
        <w:rPr>
          <w:rFonts w:hint="eastAsia"/>
        </w:rPr>
      </w:pPr>
    </w:p>
    <w:p w14:paraId="4CA62CC0" w14:textId="77777777" w:rsidR="00767111" w:rsidRDefault="00767111">
      <w:pPr>
        <w:rPr>
          <w:rFonts w:hint="eastAsia"/>
        </w:rPr>
      </w:pPr>
    </w:p>
    <w:p w14:paraId="5A09E7EB" w14:textId="77777777" w:rsidR="00767111" w:rsidRDefault="0076711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C64FE25" w14:textId="1E0FAA6D" w:rsidR="00D05780" w:rsidRDefault="00D05780"/>
    <w:sectPr w:rsidR="00D0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80"/>
    <w:rsid w:val="00767111"/>
    <w:rsid w:val="00A20F39"/>
    <w:rsid w:val="00D0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74D54-9051-411D-9F26-B0BE91E4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