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3E8F" w14:textId="77777777" w:rsidR="00CC6A74" w:rsidRDefault="00CC6A74">
      <w:pPr>
        <w:rPr>
          <w:rFonts w:hint="eastAsia"/>
        </w:rPr>
      </w:pPr>
      <w:r>
        <w:rPr>
          <w:rFonts w:hint="eastAsia"/>
        </w:rPr>
        <w:t>知的组词和拼音</w:t>
      </w:r>
    </w:p>
    <w:p w14:paraId="62570725" w14:textId="77777777" w:rsidR="00CC6A74" w:rsidRDefault="00CC6A74">
      <w:pPr>
        <w:rPr>
          <w:rFonts w:hint="eastAsia"/>
        </w:rPr>
      </w:pPr>
      <w:r>
        <w:rPr>
          <w:rFonts w:hint="eastAsia"/>
        </w:rPr>
        <w:t>汉字“知”作为汉语中的一个基础字，具有丰富的含义和多样的使用场景。它不仅可以独立成词，还能够与其他汉字组合形成各种词汇，这些词汇在不同的语境中表达着不同意义。“知”的拼音是“zhī”，其基本含义包括知道、了解、明白等。</w:t>
      </w:r>
    </w:p>
    <w:p w14:paraId="5F939A2A" w14:textId="77777777" w:rsidR="00CC6A74" w:rsidRDefault="00CC6A74">
      <w:pPr>
        <w:rPr>
          <w:rFonts w:hint="eastAsia"/>
        </w:rPr>
      </w:pPr>
    </w:p>
    <w:p w14:paraId="36577ADF" w14:textId="77777777" w:rsidR="00CC6A74" w:rsidRDefault="00CC6A74">
      <w:pPr>
        <w:rPr>
          <w:rFonts w:hint="eastAsia"/>
        </w:rPr>
      </w:pPr>
      <w:r>
        <w:rPr>
          <w:rFonts w:hint="eastAsia"/>
        </w:rPr>
        <w:t>基本用法与含义</w:t>
      </w:r>
    </w:p>
    <w:p w14:paraId="1B48A3BD" w14:textId="77777777" w:rsidR="00CC6A74" w:rsidRDefault="00CC6A74">
      <w:pPr>
        <w:rPr>
          <w:rFonts w:hint="eastAsia"/>
        </w:rPr>
      </w:pPr>
      <w:r>
        <w:rPr>
          <w:rFonts w:hint="eastAsia"/>
        </w:rPr>
        <w:t>“知”单独使用时，通常表示对某事物的认知或了解。例如，“知识”（zhī shi）指的是通过学习或经验获得的信息集合；“知情”（zhī qíng）则表示知晓情况或事实。“知”还可以指代某种能力，如“知觉”（zhī jué），即感知外界刺激的能力。</w:t>
      </w:r>
    </w:p>
    <w:p w14:paraId="38DA7DC9" w14:textId="77777777" w:rsidR="00CC6A74" w:rsidRDefault="00CC6A74">
      <w:pPr>
        <w:rPr>
          <w:rFonts w:hint="eastAsia"/>
        </w:rPr>
      </w:pPr>
    </w:p>
    <w:p w14:paraId="6EC0B2B9" w14:textId="77777777" w:rsidR="00CC6A74" w:rsidRDefault="00CC6A74">
      <w:pPr>
        <w:rPr>
          <w:rFonts w:hint="eastAsia"/>
        </w:rPr>
      </w:pPr>
      <w:r>
        <w:rPr>
          <w:rFonts w:hint="eastAsia"/>
        </w:rPr>
        <w:t>组合词汇示例</w:t>
      </w:r>
    </w:p>
    <w:p w14:paraId="0A80EB6A" w14:textId="77777777" w:rsidR="00CC6A74" w:rsidRDefault="00CC6A74">
      <w:pPr>
        <w:rPr>
          <w:rFonts w:hint="eastAsia"/>
        </w:rPr>
      </w:pPr>
      <w:r>
        <w:rPr>
          <w:rFonts w:hint="eastAsia"/>
        </w:rPr>
        <w:t>当“知”与其他汉字结合时，可以创造出更多有趣且实用的词汇。例如，“知己”（zhī jǐ），指的是了解并欣赏自己的朋友；“知心”（zhī xīn）则是形容亲密无间的关系，特别是指那些能够彼此分享内心想法的朋友。同时，“知悉”（zhī xī）意味着完全了解某个情况，而“知会”（zhī huì）则是通知或告知的意思。</w:t>
      </w:r>
    </w:p>
    <w:p w14:paraId="771C1A2D" w14:textId="77777777" w:rsidR="00CC6A74" w:rsidRDefault="00CC6A74">
      <w:pPr>
        <w:rPr>
          <w:rFonts w:hint="eastAsia"/>
        </w:rPr>
      </w:pPr>
    </w:p>
    <w:p w14:paraId="0AF51544" w14:textId="77777777" w:rsidR="00CC6A74" w:rsidRDefault="00CC6A74">
      <w:pPr>
        <w:rPr>
          <w:rFonts w:hint="eastAsia"/>
        </w:rPr>
      </w:pPr>
      <w:r>
        <w:rPr>
          <w:rFonts w:hint="eastAsia"/>
        </w:rPr>
        <w:t>成语中的“知”</w:t>
      </w:r>
    </w:p>
    <w:p w14:paraId="533F2A34" w14:textId="77777777" w:rsidR="00CC6A74" w:rsidRDefault="00CC6A74">
      <w:pPr>
        <w:rPr>
          <w:rFonts w:hint="eastAsia"/>
        </w:rPr>
      </w:pPr>
      <w:r>
        <w:rPr>
          <w:rFonts w:hint="eastAsia"/>
        </w:rPr>
        <w:t>在成语中，“知”也扮演着重要角色。比如，“知足常乐”（zhī zú cháng lè），表达了一个人如果对自己的现状感到满足，就会经常感到快乐的观点；“知难而进”（zhī nán ér jìn）鼓励人们即使面对困难也要勇往直前；“知人善任”（zhī rén shàn rèn）强调识别人才的重要性，并根据他们的才能给予合适的职位。</w:t>
      </w:r>
    </w:p>
    <w:p w14:paraId="556C932F" w14:textId="77777777" w:rsidR="00CC6A74" w:rsidRDefault="00CC6A74">
      <w:pPr>
        <w:rPr>
          <w:rFonts w:hint="eastAsia"/>
        </w:rPr>
      </w:pPr>
    </w:p>
    <w:p w14:paraId="4E91EFF6" w14:textId="77777777" w:rsidR="00CC6A74" w:rsidRDefault="00CC6A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E572F4" w14:textId="77777777" w:rsidR="00CC6A74" w:rsidRDefault="00CC6A74">
      <w:pPr>
        <w:rPr>
          <w:rFonts w:hint="eastAsia"/>
        </w:rPr>
      </w:pPr>
      <w:r>
        <w:rPr>
          <w:rFonts w:hint="eastAsia"/>
        </w:rPr>
        <w:t>在现代汉语中，“知”依然是非常活跃的一个字，广泛应用于科技、教育、文化等多个领域。例如，在信息技术领域，“认知计算”（rèn zhī jì suàn）是一个重要的概念，它涉及到机器模拟人类思维过程的技术；而在教育领域，“求知欲”（qiú zhī yù）被用来描述学生对知识的渴望程度。</w:t>
      </w:r>
    </w:p>
    <w:p w14:paraId="38B2E2D2" w14:textId="77777777" w:rsidR="00CC6A74" w:rsidRDefault="00CC6A74">
      <w:pPr>
        <w:rPr>
          <w:rFonts w:hint="eastAsia"/>
        </w:rPr>
      </w:pPr>
    </w:p>
    <w:p w14:paraId="40EA2811" w14:textId="77777777" w:rsidR="00CC6A74" w:rsidRDefault="00CC6A74">
      <w:pPr>
        <w:rPr>
          <w:rFonts w:hint="eastAsia"/>
        </w:rPr>
      </w:pPr>
      <w:r>
        <w:rPr>
          <w:rFonts w:hint="eastAsia"/>
        </w:rPr>
        <w:t>最后的总结</w:t>
      </w:r>
    </w:p>
    <w:p w14:paraId="59EB2DBA" w14:textId="77777777" w:rsidR="00CC6A74" w:rsidRDefault="00CC6A74">
      <w:pPr>
        <w:rPr>
          <w:rFonts w:hint="eastAsia"/>
        </w:rPr>
      </w:pPr>
      <w:r>
        <w:rPr>
          <w:rFonts w:hint="eastAsia"/>
        </w:rPr>
        <w:t>通过对“知”的组词和拼音的学习，我们不仅能更好地理解这个汉字本身，还能深入探索汉语的丰富性和多样性。每个词汇背后都蕴含着深厚的文化底蕴和历史故事，值得我们细细品味。无论是用于日常交流还是专业领域，“知”都是构建复杂思想表达的重要基石。</w:t>
      </w:r>
    </w:p>
    <w:p w14:paraId="55730751" w14:textId="77777777" w:rsidR="00CC6A74" w:rsidRDefault="00CC6A74">
      <w:pPr>
        <w:rPr>
          <w:rFonts w:hint="eastAsia"/>
        </w:rPr>
      </w:pPr>
    </w:p>
    <w:p w14:paraId="69421BB0" w14:textId="77777777" w:rsidR="00CC6A74" w:rsidRDefault="00CC6A74">
      <w:pPr>
        <w:rPr>
          <w:rFonts w:hint="eastAsia"/>
        </w:rPr>
      </w:pPr>
    </w:p>
    <w:p w14:paraId="63EA1E20" w14:textId="77777777" w:rsidR="00CC6A74" w:rsidRDefault="00CC6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D7F8" w14:textId="282D10CC" w:rsidR="00EF284B" w:rsidRDefault="00EF284B"/>
    <w:sectPr w:rsidR="00EF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4B"/>
    <w:rsid w:val="00A20F39"/>
    <w:rsid w:val="00CC6A74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3D53-C4E5-4357-9198-CCAFB5E6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