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EE9E" w14:textId="77777777" w:rsidR="00F8743F" w:rsidRDefault="00F8743F">
      <w:pPr>
        <w:rPr>
          <w:rFonts w:hint="eastAsia"/>
        </w:rPr>
      </w:pPr>
      <w:r>
        <w:rPr>
          <w:rFonts w:hint="eastAsia"/>
        </w:rPr>
        <w:t>球棒的拼音</w:t>
      </w:r>
    </w:p>
    <w:p w14:paraId="5AC200F9" w14:textId="77777777" w:rsidR="00F8743F" w:rsidRDefault="00F8743F">
      <w:pPr>
        <w:rPr>
          <w:rFonts w:hint="eastAsia"/>
        </w:rPr>
      </w:pPr>
      <w:r>
        <w:rPr>
          <w:rFonts w:hint="eastAsia"/>
        </w:rPr>
        <w:t>球棒，在汉语中的拼音为“qiú bàng”。这个词汇由两个汉字组成，每个字都有其独特的意义和发音。其中，“球”指的是各种球类运动中使用的球体，而“棒”则代表了棒状物，通常用于击打或操控这些球体。在体育领域内，球棒是许多运动项目不可或缺的一部分，如棒球、垒球等。</w:t>
      </w:r>
    </w:p>
    <w:p w14:paraId="6CDF2042" w14:textId="77777777" w:rsidR="00F8743F" w:rsidRDefault="00F8743F">
      <w:pPr>
        <w:rPr>
          <w:rFonts w:hint="eastAsia"/>
        </w:rPr>
      </w:pPr>
    </w:p>
    <w:p w14:paraId="6D493340" w14:textId="77777777" w:rsidR="00F8743F" w:rsidRDefault="00F8743F">
      <w:pPr>
        <w:rPr>
          <w:rFonts w:hint="eastAsia"/>
        </w:rPr>
      </w:pPr>
      <w:r>
        <w:rPr>
          <w:rFonts w:hint="eastAsia"/>
        </w:rPr>
        <w:t>球棒的历史与发展</w:t>
      </w:r>
    </w:p>
    <w:p w14:paraId="073C951C" w14:textId="77777777" w:rsidR="00F8743F" w:rsidRDefault="00F8743F">
      <w:pPr>
        <w:rPr>
          <w:rFonts w:hint="eastAsia"/>
        </w:rPr>
      </w:pPr>
      <w:r>
        <w:rPr>
          <w:rFonts w:hint="eastAsia"/>
        </w:rPr>
        <w:t>球棒的历史可以追溯到古代文明时期，当时的球类游戏已经开始使用简单的棍棒作为击打球体的工具。随着时代的发展和技术的进步，球棒的设计和制造材料也发生了巨大的变化。从最初的木材制作到现代采用合金、碳纤维等高科技材料，球棒不仅变得更轻便，同时也更加耐用和高效。</w:t>
      </w:r>
    </w:p>
    <w:p w14:paraId="0504298D" w14:textId="77777777" w:rsidR="00F8743F" w:rsidRDefault="00F8743F">
      <w:pPr>
        <w:rPr>
          <w:rFonts w:hint="eastAsia"/>
        </w:rPr>
      </w:pPr>
    </w:p>
    <w:p w14:paraId="1516DDD7" w14:textId="77777777" w:rsidR="00F8743F" w:rsidRDefault="00F8743F">
      <w:pPr>
        <w:rPr>
          <w:rFonts w:hint="eastAsia"/>
        </w:rPr>
      </w:pPr>
      <w:r>
        <w:rPr>
          <w:rFonts w:hint="eastAsia"/>
        </w:rPr>
        <w:t>球棒在不同运动中的应用</w:t>
      </w:r>
    </w:p>
    <w:p w14:paraId="7AE5AD9B" w14:textId="77777777" w:rsidR="00F8743F" w:rsidRDefault="00F8743F">
      <w:pPr>
        <w:rPr>
          <w:rFonts w:hint="eastAsia"/>
        </w:rPr>
      </w:pPr>
      <w:r>
        <w:rPr>
          <w:rFonts w:hint="eastAsia"/>
        </w:rPr>
        <w:t>不同的球类运动对球棒的要求各异。例如，在棒球比赛中，球员使用的球棒需具备良好的弹性和强度，以确保能够准确有力地击打高速飞来的球。而在高尔夫球运动中，球棒（或称球杆）则根据击球距离和场地条件的不同，分为木杆、铁杆、挖起杆等多种类型，每种类型的球杆设计都旨在优化特定情况下的击球效果。</w:t>
      </w:r>
    </w:p>
    <w:p w14:paraId="777AF6C9" w14:textId="77777777" w:rsidR="00F8743F" w:rsidRDefault="00F8743F">
      <w:pPr>
        <w:rPr>
          <w:rFonts w:hint="eastAsia"/>
        </w:rPr>
      </w:pPr>
    </w:p>
    <w:p w14:paraId="00607298" w14:textId="77777777" w:rsidR="00F8743F" w:rsidRDefault="00F8743F">
      <w:pPr>
        <w:rPr>
          <w:rFonts w:hint="eastAsia"/>
        </w:rPr>
      </w:pPr>
      <w:r>
        <w:rPr>
          <w:rFonts w:hint="eastAsia"/>
        </w:rPr>
        <w:t>球棒的选择与保养</w:t>
      </w:r>
    </w:p>
    <w:p w14:paraId="0A5A2FBE" w14:textId="77777777" w:rsidR="00F8743F" w:rsidRDefault="00F8743F">
      <w:pPr>
        <w:rPr>
          <w:rFonts w:hint="eastAsia"/>
        </w:rPr>
      </w:pPr>
      <w:r>
        <w:rPr>
          <w:rFonts w:hint="eastAsia"/>
        </w:rPr>
        <w:t>选择适合自己的球棒对于提高运动成绩至关重要。运动员应考虑自身的力量、技术水平以及具体的运动需求来挑选球棒。正确的保养方法也能延长球棒的使用寿命。这包括定期清洁、避免过度暴露于极端温度下以及按照制造商的建议进行维护。</w:t>
      </w:r>
    </w:p>
    <w:p w14:paraId="5ADFD187" w14:textId="77777777" w:rsidR="00F8743F" w:rsidRDefault="00F8743F">
      <w:pPr>
        <w:rPr>
          <w:rFonts w:hint="eastAsia"/>
        </w:rPr>
      </w:pPr>
    </w:p>
    <w:p w14:paraId="64B1B297" w14:textId="77777777" w:rsidR="00F8743F" w:rsidRDefault="00F8743F">
      <w:pPr>
        <w:rPr>
          <w:rFonts w:hint="eastAsia"/>
        </w:rPr>
      </w:pPr>
      <w:r>
        <w:rPr>
          <w:rFonts w:hint="eastAsia"/>
        </w:rPr>
        <w:t>球棒的文化象征</w:t>
      </w:r>
    </w:p>
    <w:p w14:paraId="4DCFBBE4" w14:textId="77777777" w:rsidR="00F8743F" w:rsidRDefault="00F8743F">
      <w:pPr>
        <w:rPr>
          <w:rFonts w:hint="eastAsia"/>
        </w:rPr>
      </w:pPr>
      <w:r>
        <w:rPr>
          <w:rFonts w:hint="eastAsia"/>
        </w:rPr>
        <w:t>除了实际用途外，球棒还在文化和社会层面扮演着重要角色。它不仅是体育竞技的象征，也是团队合作精神和个人技艺展示的载体。在某些情况下，球棒甚至成为了艺术创作的灵感来源，出现在绘画、雕塑和文学作品中，反映了人们对体育运动的热爱和追求。</w:t>
      </w:r>
    </w:p>
    <w:p w14:paraId="6E9FE870" w14:textId="77777777" w:rsidR="00F8743F" w:rsidRDefault="00F8743F">
      <w:pPr>
        <w:rPr>
          <w:rFonts w:hint="eastAsia"/>
        </w:rPr>
      </w:pPr>
    </w:p>
    <w:p w14:paraId="6271AD67" w14:textId="77777777" w:rsidR="00F8743F" w:rsidRDefault="00F8743F">
      <w:pPr>
        <w:rPr>
          <w:rFonts w:hint="eastAsia"/>
        </w:rPr>
      </w:pPr>
    </w:p>
    <w:p w14:paraId="766E7EA2" w14:textId="77777777" w:rsidR="00F8743F" w:rsidRDefault="00F87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47FD0" w14:textId="3E163EA8" w:rsidR="008C52B0" w:rsidRDefault="008C52B0"/>
    <w:sectPr w:rsidR="008C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B0"/>
    <w:rsid w:val="008C52B0"/>
    <w:rsid w:val="00A20F39"/>
    <w:rsid w:val="00F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76F5-9201-4535-97C0-1648E903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