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08E43" w14:textId="77777777" w:rsidR="003C7707" w:rsidRDefault="003C7707">
      <w:pPr>
        <w:rPr>
          <w:rFonts w:hint="eastAsia"/>
        </w:rPr>
      </w:pPr>
      <w:r>
        <w:rPr>
          <w:rFonts w:hint="eastAsia"/>
        </w:rPr>
        <w:t>烛的拼音组词部首结构</w:t>
      </w:r>
    </w:p>
    <w:p w14:paraId="15A74BC0" w14:textId="77777777" w:rsidR="003C7707" w:rsidRDefault="003C7707">
      <w:pPr>
        <w:rPr>
          <w:rFonts w:hint="eastAsia"/>
        </w:rPr>
      </w:pPr>
      <w:r>
        <w:rPr>
          <w:rFonts w:hint="eastAsia"/>
        </w:rPr>
        <w:t>烛，在现代汉语中，指的是能点燃以提供光亮的物品。它的拼音是“zhú”，属于阳平声调。从字形上看，“烛”字由“火”和“蜀”两部分组成，其中“火”位于左边作为部首，表示这个字与火有关；而“蜀”则暗示了这个字的发音来源。</w:t>
      </w:r>
    </w:p>
    <w:p w14:paraId="1793693B" w14:textId="77777777" w:rsidR="003C7707" w:rsidRDefault="003C7707">
      <w:pPr>
        <w:rPr>
          <w:rFonts w:hint="eastAsia"/>
        </w:rPr>
      </w:pPr>
    </w:p>
    <w:p w14:paraId="52DE0E06" w14:textId="77777777" w:rsidR="003C7707" w:rsidRDefault="003C7707">
      <w:pPr>
        <w:rPr>
          <w:rFonts w:hint="eastAsia"/>
        </w:rPr>
      </w:pPr>
      <w:r>
        <w:rPr>
          <w:rFonts w:hint="eastAsia"/>
        </w:rPr>
        <w:t>烛的构造及其文化背景</w:t>
      </w:r>
    </w:p>
    <w:p w14:paraId="464B149C" w14:textId="77777777" w:rsidR="003C7707" w:rsidRDefault="003C7707">
      <w:pPr>
        <w:rPr>
          <w:rFonts w:hint="eastAsia"/>
        </w:rPr>
      </w:pPr>
      <w:r>
        <w:rPr>
          <w:rFonts w:hint="eastAsia"/>
        </w:rPr>
        <w:t>在古代，烛不仅是照明工具，还具有重要的象征意义。例如，在许多传统节日或仪式上，使用蜡烛来照亮环境被视为驱除黑暗、迎接光明的重要行为。从汉字构成的角度来看，“烛”的构造反映了古人对自然现象的理解以及如何利用这些知识改善生活条件的智慧。部首“火”不仅代表了物质燃烧的过程，也体现了人类文明进步的一个重要标志——控制和使用火的能力。</w:t>
      </w:r>
    </w:p>
    <w:p w14:paraId="6428E76A" w14:textId="77777777" w:rsidR="003C7707" w:rsidRDefault="003C7707">
      <w:pPr>
        <w:rPr>
          <w:rFonts w:hint="eastAsia"/>
        </w:rPr>
      </w:pPr>
    </w:p>
    <w:p w14:paraId="690C4823" w14:textId="77777777" w:rsidR="003C7707" w:rsidRDefault="003C7707">
      <w:pPr>
        <w:rPr>
          <w:rFonts w:hint="eastAsia"/>
        </w:rPr>
      </w:pPr>
      <w:r>
        <w:rPr>
          <w:rFonts w:hint="eastAsia"/>
        </w:rPr>
        <w:t>烛的相关词汇及应用</w:t>
      </w:r>
    </w:p>
    <w:p w14:paraId="699D595E" w14:textId="77777777" w:rsidR="003C7707" w:rsidRDefault="003C7707">
      <w:pPr>
        <w:rPr>
          <w:rFonts w:hint="eastAsia"/>
        </w:rPr>
      </w:pPr>
      <w:r>
        <w:rPr>
          <w:rFonts w:hint="eastAsia"/>
        </w:rPr>
        <w:t>基于“烛”的拼音，可以组出一系列相关的词汇，如“烛光”、“烛台”、“烛影”等。“烛光晚餐”作为一种浪漫的表现形式，在现代社会中被广泛接受并喜爱；“烛台”则是用来放置蜡烛的器具，有各种材质和造型，既实用又富有艺术价值；至于“烛影”，它往往出现在文学作品中，用于营造一种幽静或者神秘的氛围。通过这些词语的应用，我们可以看到“烛”这一元素在中国文化中的深远影响。</w:t>
      </w:r>
    </w:p>
    <w:p w14:paraId="7702328A" w14:textId="77777777" w:rsidR="003C7707" w:rsidRDefault="003C7707">
      <w:pPr>
        <w:rPr>
          <w:rFonts w:hint="eastAsia"/>
        </w:rPr>
      </w:pPr>
    </w:p>
    <w:p w14:paraId="4FB11C52" w14:textId="77777777" w:rsidR="003C7707" w:rsidRDefault="003C7707">
      <w:pPr>
        <w:rPr>
          <w:rFonts w:hint="eastAsia"/>
        </w:rPr>
      </w:pPr>
      <w:r>
        <w:rPr>
          <w:rFonts w:hint="eastAsia"/>
        </w:rPr>
        <w:t>烛在语言学习中的启示</w:t>
      </w:r>
    </w:p>
    <w:p w14:paraId="28D0EE10" w14:textId="77777777" w:rsidR="003C7707" w:rsidRDefault="003C7707">
      <w:pPr>
        <w:rPr>
          <w:rFonts w:hint="eastAsia"/>
        </w:rPr>
      </w:pPr>
      <w:r>
        <w:rPr>
          <w:rFonts w:hint="eastAsia"/>
        </w:rPr>
        <w:t>对于学习汉语的人来说，了解像“烛”这样的汉字构造及其背后的文化含义是非常有益的。掌握部首的意义有助于记忆更多的汉字，因为很多汉字都是由常见的部首组合而成的。通过对特定汉字的研究，比如“烛”，我们能够更好地理解中国古代人民的生活方式和社会文化。认识汉字的构造规律还能帮助学习者提高猜词能力，这对于扩大词汇量非常有帮助。</w:t>
      </w:r>
    </w:p>
    <w:p w14:paraId="0BC89306" w14:textId="77777777" w:rsidR="003C7707" w:rsidRDefault="003C7707">
      <w:pPr>
        <w:rPr>
          <w:rFonts w:hint="eastAsia"/>
        </w:rPr>
      </w:pPr>
    </w:p>
    <w:p w14:paraId="7539856D" w14:textId="77777777" w:rsidR="003C7707" w:rsidRDefault="003C7707">
      <w:pPr>
        <w:rPr>
          <w:rFonts w:hint="eastAsia"/>
        </w:rPr>
      </w:pPr>
      <w:r>
        <w:rPr>
          <w:rFonts w:hint="eastAsia"/>
        </w:rPr>
        <w:t>最后的总结</w:t>
      </w:r>
    </w:p>
    <w:p w14:paraId="3E3C908A" w14:textId="77777777" w:rsidR="003C7707" w:rsidRDefault="003C7707">
      <w:pPr>
        <w:rPr>
          <w:rFonts w:hint="eastAsia"/>
        </w:rPr>
      </w:pPr>
      <w:r>
        <w:rPr>
          <w:rFonts w:hint="eastAsia"/>
        </w:rPr>
        <w:t>“烛”不仅仅是一个简单的汉字，它承载着丰富的历史文化信息，并且在现代社会中依然发挥着重要作用。无论是作为日常用品还是文化符号，“烛”都展现了其独特的魅力。通过深入了解“烛”的拼音、组词、部首结构等方面的知识，我们不仅能增进对中国传统文化的认识，也能为自己的语言学习之旅增添更多乐趣。</w:t>
      </w:r>
    </w:p>
    <w:p w14:paraId="712DE0D2" w14:textId="77777777" w:rsidR="003C7707" w:rsidRDefault="003C7707">
      <w:pPr>
        <w:rPr>
          <w:rFonts w:hint="eastAsia"/>
        </w:rPr>
      </w:pPr>
    </w:p>
    <w:p w14:paraId="6D658393" w14:textId="77777777" w:rsidR="003C7707" w:rsidRDefault="003C7707">
      <w:pPr>
        <w:rPr>
          <w:rFonts w:hint="eastAsia"/>
        </w:rPr>
      </w:pPr>
    </w:p>
    <w:p w14:paraId="38700A3D" w14:textId="77777777" w:rsidR="003C7707" w:rsidRDefault="003C7707">
      <w:pPr>
        <w:rPr>
          <w:rFonts w:hint="eastAsia"/>
        </w:rPr>
      </w:pPr>
      <w:r>
        <w:rPr>
          <w:rFonts w:hint="eastAsia"/>
        </w:rPr>
        <w:t>本文是由懂得生活网（dongdeshenghuo.com）为大家创作</w:t>
      </w:r>
    </w:p>
    <w:p w14:paraId="55A8FEA0" w14:textId="6A757E02" w:rsidR="00FF424D" w:rsidRDefault="00FF424D"/>
    <w:sectPr w:rsidR="00FF42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24D"/>
    <w:rsid w:val="003C7707"/>
    <w:rsid w:val="00A20F39"/>
    <w:rsid w:val="00FF4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2F99C-8A18-43B3-AB5D-13E15E997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42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42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42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42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42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42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42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42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42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42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42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42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424D"/>
    <w:rPr>
      <w:rFonts w:cstheme="majorBidi"/>
      <w:color w:val="2F5496" w:themeColor="accent1" w:themeShade="BF"/>
      <w:sz w:val="28"/>
      <w:szCs w:val="28"/>
    </w:rPr>
  </w:style>
  <w:style w:type="character" w:customStyle="1" w:styleId="50">
    <w:name w:val="标题 5 字符"/>
    <w:basedOn w:val="a0"/>
    <w:link w:val="5"/>
    <w:uiPriority w:val="9"/>
    <w:semiHidden/>
    <w:rsid w:val="00FF424D"/>
    <w:rPr>
      <w:rFonts w:cstheme="majorBidi"/>
      <w:color w:val="2F5496" w:themeColor="accent1" w:themeShade="BF"/>
      <w:sz w:val="24"/>
    </w:rPr>
  </w:style>
  <w:style w:type="character" w:customStyle="1" w:styleId="60">
    <w:name w:val="标题 6 字符"/>
    <w:basedOn w:val="a0"/>
    <w:link w:val="6"/>
    <w:uiPriority w:val="9"/>
    <w:semiHidden/>
    <w:rsid w:val="00FF424D"/>
    <w:rPr>
      <w:rFonts w:cstheme="majorBidi"/>
      <w:b/>
      <w:bCs/>
      <w:color w:val="2F5496" w:themeColor="accent1" w:themeShade="BF"/>
    </w:rPr>
  </w:style>
  <w:style w:type="character" w:customStyle="1" w:styleId="70">
    <w:name w:val="标题 7 字符"/>
    <w:basedOn w:val="a0"/>
    <w:link w:val="7"/>
    <w:uiPriority w:val="9"/>
    <w:semiHidden/>
    <w:rsid w:val="00FF424D"/>
    <w:rPr>
      <w:rFonts w:cstheme="majorBidi"/>
      <w:b/>
      <w:bCs/>
      <w:color w:val="595959" w:themeColor="text1" w:themeTint="A6"/>
    </w:rPr>
  </w:style>
  <w:style w:type="character" w:customStyle="1" w:styleId="80">
    <w:name w:val="标题 8 字符"/>
    <w:basedOn w:val="a0"/>
    <w:link w:val="8"/>
    <w:uiPriority w:val="9"/>
    <w:semiHidden/>
    <w:rsid w:val="00FF424D"/>
    <w:rPr>
      <w:rFonts w:cstheme="majorBidi"/>
      <w:color w:val="595959" w:themeColor="text1" w:themeTint="A6"/>
    </w:rPr>
  </w:style>
  <w:style w:type="character" w:customStyle="1" w:styleId="90">
    <w:name w:val="标题 9 字符"/>
    <w:basedOn w:val="a0"/>
    <w:link w:val="9"/>
    <w:uiPriority w:val="9"/>
    <w:semiHidden/>
    <w:rsid w:val="00FF424D"/>
    <w:rPr>
      <w:rFonts w:eastAsiaTheme="majorEastAsia" w:cstheme="majorBidi"/>
      <w:color w:val="595959" w:themeColor="text1" w:themeTint="A6"/>
    </w:rPr>
  </w:style>
  <w:style w:type="paragraph" w:styleId="a3">
    <w:name w:val="Title"/>
    <w:basedOn w:val="a"/>
    <w:next w:val="a"/>
    <w:link w:val="a4"/>
    <w:uiPriority w:val="10"/>
    <w:qFormat/>
    <w:rsid w:val="00FF42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42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42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42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424D"/>
    <w:pPr>
      <w:spacing w:before="160"/>
      <w:jc w:val="center"/>
    </w:pPr>
    <w:rPr>
      <w:i/>
      <w:iCs/>
      <w:color w:val="404040" w:themeColor="text1" w:themeTint="BF"/>
    </w:rPr>
  </w:style>
  <w:style w:type="character" w:customStyle="1" w:styleId="a8">
    <w:name w:val="引用 字符"/>
    <w:basedOn w:val="a0"/>
    <w:link w:val="a7"/>
    <w:uiPriority w:val="29"/>
    <w:rsid w:val="00FF424D"/>
    <w:rPr>
      <w:i/>
      <w:iCs/>
      <w:color w:val="404040" w:themeColor="text1" w:themeTint="BF"/>
    </w:rPr>
  </w:style>
  <w:style w:type="paragraph" w:styleId="a9">
    <w:name w:val="List Paragraph"/>
    <w:basedOn w:val="a"/>
    <w:uiPriority w:val="34"/>
    <w:qFormat/>
    <w:rsid w:val="00FF424D"/>
    <w:pPr>
      <w:ind w:left="720"/>
      <w:contextualSpacing/>
    </w:pPr>
  </w:style>
  <w:style w:type="character" w:styleId="aa">
    <w:name w:val="Intense Emphasis"/>
    <w:basedOn w:val="a0"/>
    <w:uiPriority w:val="21"/>
    <w:qFormat/>
    <w:rsid w:val="00FF424D"/>
    <w:rPr>
      <w:i/>
      <w:iCs/>
      <w:color w:val="2F5496" w:themeColor="accent1" w:themeShade="BF"/>
    </w:rPr>
  </w:style>
  <w:style w:type="paragraph" w:styleId="ab">
    <w:name w:val="Intense Quote"/>
    <w:basedOn w:val="a"/>
    <w:next w:val="a"/>
    <w:link w:val="ac"/>
    <w:uiPriority w:val="30"/>
    <w:qFormat/>
    <w:rsid w:val="00FF42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424D"/>
    <w:rPr>
      <w:i/>
      <w:iCs/>
      <w:color w:val="2F5496" w:themeColor="accent1" w:themeShade="BF"/>
    </w:rPr>
  </w:style>
  <w:style w:type="character" w:styleId="ad">
    <w:name w:val="Intense Reference"/>
    <w:basedOn w:val="a0"/>
    <w:uiPriority w:val="32"/>
    <w:qFormat/>
    <w:rsid w:val="00FF42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2025-03-01T14:31:00Z</dcterms:created>
  <dcterms:modified xsi:type="dcterms:W3CDTF">2025-03-01T14:31:00Z</dcterms:modified>
</cp:coreProperties>
</file>