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56D95" w14:textId="77777777" w:rsidR="002B6277" w:rsidRDefault="002B6277">
      <w:pPr>
        <w:rPr>
          <w:rFonts w:hint="eastAsia"/>
        </w:rPr>
      </w:pPr>
      <w:r>
        <w:rPr>
          <w:rFonts w:hint="eastAsia"/>
        </w:rPr>
        <w:t>沂组词和的拼音是什么</w:t>
      </w:r>
    </w:p>
    <w:p w14:paraId="3EC5832C" w14:textId="77777777" w:rsidR="002B6277" w:rsidRDefault="002B6277">
      <w:pPr>
        <w:rPr>
          <w:rFonts w:hint="eastAsia"/>
        </w:rPr>
      </w:pPr>
      <w:r>
        <w:rPr>
          <w:rFonts w:hint="eastAsia"/>
        </w:rPr>
        <w:t>沂，作为一个汉字，在汉语中并不常见，但它却承载着丰富的文化内涵。沂河是中国山东省南部的一条重要河流，流经临沂市，因此“沂”字在一些地名中频繁出现，比如著名的沂蒙山区。了解这个字如何组成词汇及其正确的拼音读法，不仅能帮助我们更好地掌握汉语知识，也能让我们更深入地了解中国的历史与文化。</w:t>
      </w:r>
    </w:p>
    <w:p w14:paraId="28FEB8A8" w14:textId="77777777" w:rsidR="002B6277" w:rsidRDefault="002B6277">
      <w:pPr>
        <w:rPr>
          <w:rFonts w:hint="eastAsia"/>
        </w:rPr>
      </w:pPr>
    </w:p>
    <w:p w14:paraId="21D2ED08" w14:textId="77777777" w:rsidR="002B6277" w:rsidRDefault="002B6277">
      <w:pPr>
        <w:rPr>
          <w:rFonts w:hint="eastAsia"/>
        </w:rPr>
      </w:pPr>
      <w:r>
        <w:rPr>
          <w:rFonts w:hint="eastAsia"/>
        </w:rPr>
        <w:t>沂的基本信息</w:t>
      </w:r>
    </w:p>
    <w:p w14:paraId="4B30AE3D" w14:textId="77777777" w:rsidR="002B6277" w:rsidRDefault="002B6277">
      <w:pPr>
        <w:rPr>
          <w:rFonts w:hint="eastAsia"/>
        </w:rPr>
      </w:pPr>
      <w:r>
        <w:rPr>
          <w:rFonts w:hint="eastAsia"/>
        </w:rPr>
        <w:t>让我们明确一下“沂”的基本信息。“沂”字的拼音是 yí（阳平声），表示位于中国山东省的一条河流的名字。在现代汉语中，“沂”主要用于地名或作为姓氏使用。由于其特殊的地理位置和历史背景，“沂”字在特定的文化语境下具有重要的意义。</w:t>
      </w:r>
    </w:p>
    <w:p w14:paraId="7F2AEFAA" w14:textId="77777777" w:rsidR="002B6277" w:rsidRDefault="002B6277">
      <w:pPr>
        <w:rPr>
          <w:rFonts w:hint="eastAsia"/>
        </w:rPr>
      </w:pPr>
    </w:p>
    <w:p w14:paraId="07E046D9" w14:textId="77777777" w:rsidR="002B6277" w:rsidRDefault="002B6277">
      <w:pPr>
        <w:rPr>
          <w:rFonts w:hint="eastAsia"/>
        </w:rPr>
      </w:pPr>
      <w:r>
        <w:rPr>
          <w:rFonts w:hint="eastAsia"/>
        </w:rPr>
        <w:t>关于沂的组词</w:t>
      </w:r>
    </w:p>
    <w:p w14:paraId="2E1690D0" w14:textId="77777777" w:rsidR="002B6277" w:rsidRDefault="002B6277">
      <w:pPr>
        <w:rPr>
          <w:rFonts w:hint="eastAsia"/>
        </w:rPr>
      </w:pPr>
      <w:r>
        <w:rPr>
          <w:rFonts w:hint="eastAsia"/>
        </w:rPr>
        <w:t>虽然“沂”字单独使用的情况较多，但也有几个常见的组合词汇。例如，“沂水”指的是那条流经山东的河流；“沂蒙”则是指山东省东南部的一个地区，这里不仅自然风光秀丽，而且有着深厚的革命传统，是中国红色旅游的重要目的地之一。还有“沂州”，这是古代对今临沂市一带的称呼，历史上曾是一个繁荣的地方行政中心。</w:t>
      </w:r>
    </w:p>
    <w:p w14:paraId="473EABDD" w14:textId="77777777" w:rsidR="002B6277" w:rsidRDefault="002B6277">
      <w:pPr>
        <w:rPr>
          <w:rFonts w:hint="eastAsia"/>
        </w:rPr>
      </w:pPr>
    </w:p>
    <w:p w14:paraId="15392D1F" w14:textId="77777777" w:rsidR="002B6277" w:rsidRDefault="002B6277">
      <w:pPr>
        <w:rPr>
          <w:rFonts w:hint="eastAsia"/>
        </w:rPr>
      </w:pPr>
      <w:r>
        <w:rPr>
          <w:rFonts w:hint="eastAsia"/>
        </w:rPr>
        <w:t>学习沂的意义</w:t>
      </w:r>
    </w:p>
    <w:p w14:paraId="6D219D69" w14:textId="77777777" w:rsidR="002B6277" w:rsidRDefault="002B6277">
      <w:pPr>
        <w:rPr>
          <w:rFonts w:hint="eastAsia"/>
        </w:rPr>
      </w:pPr>
      <w:r>
        <w:rPr>
          <w:rFonts w:hint="eastAsia"/>
        </w:rPr>
        <w:t>学习像“沂”这样的汉字不仅仅是为了增加词汇量，更重要的是通过这些字词来理解背后的文化故事和社会价值。每一个汉字都是中华文化宝库中的瑰宝，它们记录了中华民族几千年的历史变迁、社会风貌以及人民的生活智慧。通过对“沂”及其相关词汇的学习，我们能够更加深刻地体会到中华文化的博大精深。</w:t>
      </w:r>
    </w:p>
    <w:p w14:paraId="5C6C3151" w14:textId="77777777" w:rsidR="002B6277" w:rsidRDefault="002B6277">
      <w:pPr>
        <w:rPr>
          <w:rFonts w:hint="eastAsia"/>
        </w:rPr>
      </w:pPr>
    </w:p>
    <w:p w14:paraId="2D02D466" w14:textId="77777777" w:rsidR="002B6277" w:rsidRDefault="002B6277">
      <w:pPr>
        <w:rPr>
          <w:rFonts w:hint="eastAsia"/>
        </w:rPr>
      </w:pPr>
      <w:r>
        <w:rPr>
          <w:rFonts w:hint="eastAsia"/>
        </w:rPr>
        <w:t>最后的总结</w:t>
      </w:r>
    </w:p>
    <w:p w14:paraId="36368A28" w14:textId="77777777" w:rsidR="002B6277" w:rsidRDefault="002B6277">
      <w:pPr>
        <w:rPr>
          <w:rFonts w:hint="eastAsia"/>
        </w:rPr>
      </w:pPr>
      <w:r>
        <w:rPr>
          <w:rFonts w:hint="eastAsia"/>
        </w:rPr>
        <w:t>“沂”字虽然简单，但它所蕴含的文化价值却不容小觑。无论是通过研究它的拼音、组词，还是探索它背后的故事，我们都能从中获得宝贵的知识和启示。希望本文能激发大家对中国语言文字的兴趣，鼓励更多的人去深入了解和探索中华文化的魅力所在。</w:t>
      </w:r>
    </w:p>
    <w:p w14:paraId="05481C40" w14:textId="77777777" w:rsidR="002B6277" w:rsidRDefault="002B6277">
      <w:pPr>
        <w:rPr>
          <w:rFonts w:hint="eastAsia"/>
        </w:rPr>
      </w:pPr>
    </w:p>
    <w:p w14:paraId="093F5B75" w14:textId="77777777" w:rsidR="002B6277" w:rsidRDefault="002B6277">
      <w:pPr>
        <w:rPr>
          <w:rFonts w:hint="eastAsia"/>
        </w:rPr>
      </w:pPr>
    </w:p>
    <w:p w14:paraId="630ACC41" w14:textId="77777777" w:rsidR="002B6277" w:rsidRDefault="002B62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C20B01" w14:textId="5EA4602F" w:rsidR="00EE1CA9" w:rsidRDefault="00EE1CA9"/>
    <w:sectPr w:rsidR="00EE1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A9"/>
    <w:rsid w:val="002B6277"/>
    <w:rsid w:val="00A20F39"/>
    <w:rsid w:val="00EE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1271B-BE56-479F-AA54-7590360D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