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F666" w14:textId="77777777" w:rsidR="000F79AF" w:rsidRDefault="000F79AF">
      <w:pPr>
        <w:rPr>
          <w:rFonts w:hint="eastAsia"/>
        </w:rPr>
      </w:pPr>
      <w:r>
        <w:rPr>
          <w:rFonts w:hint="eastAsia"/>
        </w:rPr>
        <w:t>正人君子的拼音意思</w:t>
      </w:r>
    </w:p>
    <w:p w14:paraId="0EBAA2FB" w14:textId="77777777" w:rsidR="000F79AF" w:rsidRDefault="000F79AF">
      <w:pPr>
        <w:rPr>
          <w:rFonts w:hint="eastAsia"/>
        </w:rPr>
      </w:pPr>
      <w:r>
        <w:rPr>
          <w:rFonts w:hint="eastAsia"/>
        </w:rPr>
        <w:t>正人君子，这个词语在汉语中承载着深厚的文化底蕴和道德期望。从字面上看，“正人”指的是行为端正、品德高尚的人；“君子”则源自中国古代对有德行、有教养人士的称谓。将这两个词合二为一，“正人君子”的拼音是“zhèng rén jūn zǐ”。这一表达不仅体现了个人修养与社会角色的理想结合，还反映了中华文化中对于理想人格的追求。</w:t>
      </w:r>
    </w:p>
    <w:p w14:paraId="2BFD6C3E" w14:textId="77777777" w:rsidR="000F79AF" w:rsidRDefault="000F79AF">
      <w:pPr>
        <w:rPr>
          <w:rFonts w:hint="eastAsia"/>
        </w:rPr>
      </w:pPr>
    </w:p>
    <w:p w14:paraId="6E1790CA" w14:textId="77777777" w:rsidR="000F79AF" w:rsidRDefault="000F79A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255C71" w14:textId="77777777" w:rsidR="000F79AF" w:rsidRDefault="000F79AF">
      <w:pPr>
        <w:rPr>
          <w:rFonts w:hint="eastAsia"/>
        </w:rPr>
      </w:pPr>
      <w:r>
        <w:rPr>
          <w:rFonts w:hint="eastAsia"/>
        </w:rPr>
        <w:t>在中国古代哲学体系中，尤其是儒家思想里，“正人君子”代表了一种理想的道德典范。孔子曾提出“君子坦荡荡”，强调了君子应有的开阔胸襟与高尚情操。随着时间的发展，“正人君子”这一概念逐渐深入人心，成为评判一个人品德优劣的重要标准。历史上无数仁人志士以身作则，践行着这一理念，他们通过自己的言行举止影响并激励着周围的人，共同推动社会向着更加和谐美好的方向发展。</w:t>
      </w:r>
    </w:p>
    <w:p w14:paraId="2A989900" w14:textId="77777777" w:rsidR="000F79AF" w:rsidRDefault="000F79AF">
      <w:pPr>
        <w:rPr>
          <w:rFonts w:hint="eastAsia"/>
        </w:rPr>
      </w:pPr>
    </w:p>
    <w:p w14:paraId="176E8FD1" w14:textId="77777777" w:rsidR="000F79AF" w:rsidRDefault="000F79A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790FB77" w14:textId="77777777" w:rsidR="000F79AF" w:rsidRDefault="000F79AF">
      <w:pPr>
        <w:rPr>
          <w:rFonts w:hint="eastAsia"/>
        </w:rPr>
      </w:pPr>
      <w:r>
        <w:rPr>
          <w:rFonts w:hint="eastAsia"/>
        </w:rPr>
        <w:t>在当今快速发展的现代社会中，“正人君子”的精神内涵依然具有不可忽视的重要性。尽管时代背景和社会结构发生了巨大变化，但人们对于诚信、正义、尊重等价值观念的追求从未改变。“正人君子”所倡导的行为准则和道德规范，对于促进人际间的相互理解和信任，构建和谐稳定的社会关系网络，仍然发挥着积极的作用。无论是在职场环境还是日常生活中，遵循这些原则的人都更容易获得他人的认可和支持。</w:t>
      </w:r>
    </w:p>
    <w:p w14:paraId="3974783D" w14:textId="77777777" w:rsidR="000F79AF" w:rsidRDefault="000F79AF">
      <w:pPr>
        <w:rPr>
          <w:rFonts w:hint="eastAsia"/>
        </w:rPr>
      </w:pPr>
    </w:p>
    <w:p w14:paraId="5794667D" w14:textId="77777777" w:rsidR="000F79AF" w:rsidRDefault="000F79AF">
      <w:pPr>
        <w:rPr>
          <w:rFonts w:hint="eastAsia"/>
        </w:rPr>
      </w:pPr>
      <w:r>
        <w:rPr>
          <w:rFonts w:hint="eastAsia"/>
        </w:rPr>
        <w:t>如何成为一位正人君子</w:t>
      </w:r>
    </w:p>
    <w:p w14:paraId="14936800" w14:textId="77777777" w:rsidR="000F79AF" w:rsidRDefault="000F79AF">
      <w:pPr>
        <w:rPr>
          <w:rFonts w:hint="eastAsia"/>
        </w:rPr>
      </w:pPr>
      <w:r>
        <w:rPr>
          <w:rFonts w:hint="eastAsia"/>
        </w:rPr>
        <w:t>想要成为一名真正的正人君子，并非一日之功。首先需要不断学习和自我提升，了解并内化那些优秀的传统价值观。在实际生活中要勇于实践，无论是对待家人朋友还是陌生人，都应保持真诚友善的态度。还需具备一定的社会责任感，积极参与公益活动，为社会贡献自己的一份力量。只有这样，才能真正达到内外兼修、知行合一的境界，成为一名受人尊敬的正人君子。</w:t>
      </w:r>
    </w:p>
    <w:p w14:paraId="657F413B" w14:textId="77777777" w:rsidR="000F79AF" w:rsidRDefault="000F79AF">
      <w:pPr>
        <w:rPr>
          <w:rFonts w:hint="eastAsia"/>
        </w:rPr>
      </w:pPr>
    </w:p>
    <w:p w14:paraId="504A80E4" w14:textId="77777777" w:rsidR="000F79AF" w:rsidRDefault="000F79AF">
      <w:pPr>
        <w:rPr>
          <w:rFonts w:hint="eastAsia"/>
        </w:rPr>
      </w:pPr>
      <w:r>
        <w:rPr>
          <w:rFonts w:hint="eastAsia"/>
        </w:rPr>
        <w:t>最后的总结</w:t>
      </w:r>
    </w:p>
    <w:p w14:paraId="2B93EF2B" w14:textId="77777777" w:rsidR="000F79AF" w:rsidRDefault="000F79AF">
      <w:pPr>
        <w:rPr>
          <w:rFonts w:hint="eastAsia"/>
        </w:rPr>
      </w:pPr>
      <w:r>
        <w:rPr>
          <w:rFonts w:hint="eastAsia"/>
        </w:rPr>
        <w:t>“正人君子”的拼音虽然简单，但它背后蕴含的意义深远而广泛。它不仅是对个人品质的高度概括，也是对整个社会文明程度的一种反映。在这个多元化的时代背景下，传承和发展“正人君子”的精神，有助于我们在全球化的浪潮中坚守住自己的文化根基，同时也能够向世界展示中华民族优秀传统文化的独特魅力。</w:t>
      </w:r>
    </w:p>
    <w:p w14:paraId="0989C6B8" w14:textId="77777777" w:rsidR="000F79AF" w:rsidRDefault="000F79AF">
      <w:pPr>
        <w:rPr>
          <w:rFonts w:hint="eastAsia"/>
        </w:rPr>
      </w:pPr>
    </w:p>
    <w:p w14:paraId="62BDD0D8" w14:textId="77777777" w:rsidR="000F79AF" w:rsidRDefault="000F79AF">
      <w:pPr>
        <w:rPr>
          <w:rFonts w:hint="eastAsia"/>
        </w:rPr>
      </w:pPr>
    </w:p>
    <w:p w14:paraId="0F50B81E" w14:textId="77777777" w:rsidR="000F79AF" w:rsidRDefault="000F7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CF998" w14:textId="2701E8E7" w:rsidR="0022027A" w:rsidRDefault="0022027A"/>
    <w:sectPr w:rsidR="0022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7A"/>
    <w:rsid w:val="000F79AF"/>
    <w:rsid w:val="0022027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B90C-5D27-45F4-BAB7-6450878A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