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B3FB1" w14:textId="77777777" w:rsidR="00D042AD" w:rsidRDefault="00D042AD">
      <w:pPr>
        <w:rPr>
          <w:rFonts w:hint="eastAsia"/>
        </w:rPr>
      </w:pPr>
      <w:r>
        <w:rPr>
          <w:rFonts w:hint="eastAsia"/>
        </w:rPr>
        <w:t>柱子的拼音是</w:t>
      </w:r>
    </w:p>
    <w:p w14:paraId="4DFD493D" w14:textId="77777777" w:rsidR="00D042AD" w:rsidRDefault="00D042AD">
      <w:pPr>
        <w:rPr>
          <w:rFonts w:hint="eastAsia"/>
        </w:rPr>
      </w:pPr>
      <w:r>
        <w:rPr>
          <w:rFonts w:hint="eastAsia"/>
        </w:rPr>
        <w:t>柱子，在汉语中的拼音为“zhù zǐ”。在建筑和结构工程领域，柱子扮演着不可或缺的角色。作为建筑物的主要支撑构件之一，它承载着来自上方结构的重量，并将这些负载传递到地基。无论是古代宏伟的宫殿还是现代摩天大楼，我们都能看到柱子的身影。它们不仅是建筑安全性的保障，也是建筑设计美学的重要组成部分。</w:t>
      </w:r>
    </w:p>
    <w:p w14:paraId="69D18E07" w14:textId="77777777" w:rsidR="00D042AD" w:rsidRDefault="00D042AD">
      <w:pPr>
        <w:rPr>
          <w:rFonts w:hint="eastAsia"/>
        </w:rPr>
      </w:pPr>
    </w:p>
    <w:p w14:paraId="419B545F" w14:textId="77777777" w:rsidR="00D042AD" w:rsidRDefault="00D042AD">
      <w:pPr>
        <w:rPr>
          <w:rFonts w:hint="eastAsia"/>
        </w:rPr>
      </w:pPr>
      <w:r>
        <w:rPr>
          <w:rFonts w:hint="eastAsia"/>
        </w:rPr>
        <w:t>历史与演变</w:t>
      </w:r>
    </w:p>
    <w:p w14:paraId="3F597310" w14:textId="77777777" w:rsidR="00D042AD" w:rsidRDefault="00D042AD">
      <w:pPr>
        <w:rPr>
          <w:rFonts w:hint="eastAsia"/>
        </w:rPr>
      </w:pPr>
      <w:r>
        <w:rPr>
          <w:rFonts w:hint="eastAsia"/>
        </w:rPr>
        <w:t>从历史上看，柱子的形式随着人类文明的发展而不断演变。早期的人类可能使用简单的木桩来支撑屋顶或简易的居住空间。随着时间的推移，古希腊和罗马时期的建筑师们发展出了更加复杂和装饰性的柱式，如多立克、爱奥尼亚和科林斯柱式，这些设计至今仍然影响着世界范围内的建筑风格。在中国，传统的木质柱子则体现了东方文化的独特韵味，例如宫殿建筑中精美的雕梁画栋。</w:t>
      </w:r>
    </w:p>
    <w:p w14:paraId="48F511C7" w14:textId="77777777" w:rsidR="00D042AD" w:rsidRDefault="00D042AD">
      <w:pPr>
        <w:rPr>
          <w:rFonts w:hint="eastAsia"/>
        </w:rPr>
      </w:pPr>
    </w:p>
    <w:p w14:paraId="338AA51A" w14:textId="77777777" w:rsidR="00D042AD" w:rsidRDefault="00D042AD">
      <w:pPr>
        <w:rPr>
          <w:rFonts w:hint="eastAsia"/>
        </w:rPr>
      </w:pPr>
      <w:r>
        <w:rPr>
          <w:rFonts w:hint="eastAsia"/>
        </w:rPr>
        <w:t>材料的选择</w:t>
      </w:r>
    </w:p>
    <w:p w14:paraId="5B6D2F9A" w14:textId="77777777" w:rsidR="00D042AD" w:rsidRDefault="00D042AD">
      <w:pPr>
        <w:rPr>
          <w:rFonts w:hint="eastAsia"/>
        </w:rPr>
      </w:pPr>
      <w:r>
        <w:rPr>
          <w:rFonts w:hint="eastAsia"/>
        </w:rPr>
        <w:t>在选择柱子材料时，工程师们需要综合考虑多种因素，包括强度、耐久性、成本以及环境适应性等。传统上，木材因其易于获取和加工的特点而被广泛采用；石材以其坚固耐用著称，适合用于重要的公共建筑；到了近现代，钢筋混凝土成为主流，因为它可以提供更大的灵活性和更强的抗震能力。金属材料如钢也被用来制造高层建筑所需的高强度柱体。</w:t>
      </w:r>
    </w:p>
    <w:p w14:paraId="46A6F915" w14:textId="77777777" w:rsidR="00D042AD" w:rsidRDefault="00D042AD">
      <w:pPr>
        <w:rPr>
          <w:rFonts w:hint="eastAsia"/>
        </w:rPr>
      </w:pPr>
    </w:p>
    <w:p w14:paraId="548BFEB7" w14:textId="77777777" w:rsidR="00D042AD" w:rsidRDefault="00D042AD">
      <w:pPr>
        <w:rPr>
          <w:rFonts w:hint="eastAsia"/>
        </w:rPr>
      </w:pPr>
      <w:r>
        <w:rPr>
          <w:rFonts w:hint="eastAsia"/>
        </w:rPr>
        <w:t>设计与创新</w:t>
      </w:r>
    </w:p>
    <w:p w14:paraId="27462E4B" w14:textId="77777777" w:rsidR="00D042AD" w:rsidRDefault="00D042AD">
      <w:pPr>
        <w:rPr>
          <w:rFonts w:hint="eastAsia"/>
        </w:rPr>
      </w:pPr>
      <w:r>
        <w:rPr>
          <w:rFonts w:hint="eastAsia"/>
        </w:rPr>
        <w:t>随着科技的进步，柱子的设计也在不断创新。新型复合材料的应用使得柱子更轻便同时保持足够的强度；智能建筑材料的出现让柱子能够根据外部条件自动调整性能，提高建筑物的安全性和舒适度。而且，随着计算机辅助设计（CAD）软件的发展，设计师们可以更加精确地模拟不同条件下柱子的表现，从而优化设计方案。</w:t>
      </w:r>
    </w:p>
    <w:p w14:paraId="7B67D7E6" w14:textId="77777777" w:rsidR="00D042AD" w:rsidRDefault="00D042AD">
      <w:pPr>
        <w:rPr>
          <w:rFonts w:hint="eastAsia"/>
        </w:rPr>
      </w:pPr>
    </w:p>
    <w:p w14:paraId="7C01E8EA" w14:textId="77777777" w:rsidR="00D042AD" w:rsidRDefault="00D042AD">
      <w:pPr>
        <w:rPr>
          <w:rFonts w:hint="eastAsia"/>
        </w:rPr>
      </w:pPr>
      <w:r>
        <w:rPr>
          <w:rFonts w:hint="eastAsia"/>
        </w:rPr>
        <w:t>文化象征意义</w:t>
      </w:r>
    </w:p>
    <w:p w14:paraId="3B81C784" w14:textId="77777777" w:rsidR="00D042AD" w:rsidRDefault="00D042AD">
      <w:pPr>
        <w:rPr>
          <w:rFonts w:hint="eastAsia"/>
        </w:rPr>
      </w:pPr>
      <w:r>
        <w:rPr>
          <w:rFonts w:hint="eastAsia"/>
        </w:rPr>
        <w:t>除了实际功能外，柱子还承载着丰富的文化内涵。在中国传统文化里，柱子被视为天地之间的连接点，象征着稳定与支持。许多古老的庙宇和宗祠都以粗壮的红木柱子为特色，表达对祖先的敬意和家族传承的重要性。而在西方文化中，古典柱式不仅仅是建筑元素，更是艺术与哲学思想的具体体现，反映了当时社会的价值观和审美情趣。</w:t>
      </w:r>
    </w:p>
    <w:p w14:paraId="4E858762" w14:textId="77777777" w:rsidR="00D042AD" w:rsidRDefault="00D042AD">
      <w:pPr>
        <w:rPr>
          <w:rFonts w:hint="eastAsia"/>
        </w:rPr>
      </w:pPr>
    </w:p>
    <w:p w14:paraId="02605D69" w14:textId="77777777" w:rsidR="00D042AD" w:rsidRDefault="00D042AD">
      <w:pPr>
        <w:rPr>
          <w:rFonts w:hint="eastAsia"/>
        </w:rPr>
      </w:pPr>
      <w:r>
        <w:rPr>
          <w:rFonts w:hint="eastAsia"/>
        </w:rPr>
        <w:t>最后的总结</w:t>
      </w:r>
    </w:p>
    <w:p w14:paraId="14336732" w14:textId="77777777" w:rsidR="00D042AD" w:rsidRDefault="00D042AD">
      <w:pPr>
        <w:rPr>
          <w:rFonts w:hint="eastAsia"/>
        </w:rPr>
      </w:pPr>
      <w:r>
        <w:rPr>
          <w:rFonts w:hint="eastAsia"/>
        </w:rPr>
        <w:t>“柱子”的拼音虽简单，但背后所蕴含的知识却十分丰富。从历史长河中的演变过程到现代工程技术上的革新，再到其承载的文化价值，每一个方面都值得我们深入探讨。在未来，随着新材料和新技术的不断涌现，相信柱子将继续演进，为人类创造出更多可能性。</w:t>
      </w:r>
    </w:p>
    <w:p w14:paraId="19CBE9E2" w14:textId="77777777" w:rsidR="00D042AD" w:rsidRDefault="00D042AD">
      <w:pPr>
        <w:rPr>
          <w:rFonts w:hint="eastAsia"/>
        </w:rPr>
      </w:pPr>
    </w:p>
    <w:p w14:paraId="06EC465D" w14:textId="77777777" w:rsidR="00D042AD" w:rsidRDefault="00D042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9A3E5" w14:textId="3ED83168" w:rsidR="00742AF5" w:rsidRDefault="00742AF5"/>
    <w:sectPr w:rsidR="00742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F5"/>
    <w:rsid w:val="00742AF5"/>
    <w:rsid w:val="00A20F39"/>
    <w:rsid w:val="00D0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3D1C2-344C-4F2C-9698-7E0D3971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