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F4ADC" w14:textId="77777777" w:rsidR="009F3418" w:rsidRDefault="009F3418">
      <w:pPr>
        <w:rPr>
          <w:rFonts w:hint="eastAsia"/>
        </w:rPr>
      </w:pPr>
      <w:r>
        <w:rPr>
          <w:rFonts w:hint="eastAsia"/>
        </w:rPr>
        <w:t>枝组词部首结构的拼音概述</w:t>
      </w:r>
    </w:p>
    <w:p w14:paraId="70B489C0" w14:textId="77777777" w:rsidR="009F3418" w:rsidRDefault="009F3418">
      <w:pPr>
        <w:rPr>
          <w:rFonts w:hint="eastAsia"/>
        </w:rPr>
      </w:pPr>
      <w:r>
        <w:rPr>
          <w:rFonts w:hint="eastAsia"/>
        </w:rPr>
        <w:t>在汉字的学习过程中，理解和掌握部首以及其组合方式对于学习者来说至关重要。部首是构成汉字的基本单位之一，而“枝组词部首结构的拼音”则是指通过拼音来探讨和解释那些以“枝”作为部首或重要组成部分的汉字的结构特点。这不仅有助于我们更好地记忆和理解这些汉字，还能深入挖掘汉字背后的文化含义。</w:t>
      </w:r>
    </w:p>
    <w:p w14:paraId="27DFE2A7" w14:textId="77777777" w:rsidR="009F3418" w:rsidRDefault="009F3418">
      <w:pPr>
        <w:rPr>
          <w:rFonts w:hint="eastAsia"/>
        </w:rPr>
      </w:pPr>
    </w:p>
    <w:p w14:paraId="49C8ACCF" w14:textId="77777777" w:rsidR="009F3418" w:rsidRDefault="009F3418">
      <w:pPr>
        <w:rPr>
          <w:rFonts w:hint="eastAsia"/>
        </w:rPr>
      </w:pPr>
      <w:r>
        <w:rPr>
          <w:rFonts w:hint="eastAsia"/>
        </w:rPr>
        <w:t>枝组词的含义与实例</w:t>
      </w:r>
    </w:p>
    <w:p w14:paraId="480678D6" w14:textId="77777777" w:rsidR="009F3418" w:rsidRDefault="009F3418">
      <w:pPr>
        <w:rPr>
          <w:rFonts w:hint="eastAsia"/>
        </w:rPr>
      </w:pPr>
      <w:r>
        <w:rPr>
          <w:rFonts w:hint="eastAsia"/>
        </w:rPr>
        <w:t>“枝”作为一个常见的部首，通常与树木及其分支相关。在实际应用中，“枝”可以与其他部件组合形成各种各样的汉字，如“校”、“林”等。这些字大多都蕴含着丰富的意义，比如“校”既可以表示学校，也有校对的意思；“林”则直接代表了树林、森林的概念。通过对这些例子的学习，我们可以看到“枝”在不同汉字中的灵活运用。</w:t>
      </w:r>
    </w:p>
    <w:p w14:paraId="02CEA81D" w14:textId="77777777" w:rsidR="009F3418" w:rsidRDefault="009F3418">
      <w:pPr>
        <w:rPr>
          <w:rFonts w:hint="eastAsia"/>
        </w:rPr>
      </w:pPr>
    </w:p>
    <w:p w14:paraId="152B55F5" w14:textId="77777777" w:rsidR="009F3418" w:rsidRDefault="009F3418">
      <w:pPr>
        <w:rPr>
          <w:rFonts w:hint="eastAsia"/>
        </w:rPr>
      </w:pPr>
      <w:r>
        <w:rPr>
          <w:rFonts w:hint="eastAsia"/>
        </w:rPr>
        <w:t>部首结构分析</w:t>
      </w:r>
    </w:p>
    <w:p w14:paraId="5CB77B46" w14:textId="77777777" w:rsidR="009F3418" w:rsidRDefault="009F3418">
      <w:pPr>
        <w:rPr>
          <w:rFonts w:hint="eastAsia"/>
        </w:rPr>
      </w:pPr>
      <w:r>
        <w:rPr>
          <w:rFonts w:hint="eastAsia"/>
        </w:rPr>
        <w:t>深入探讨“枝”的部首结构，可以帮助我们更加系统地了解汉字构造原则。在许多情况下，“枝”作为形旁出现，赋予了汉字一定的表意功能。例如，在“枫”这个字中，“木”为声旁，“风”为形旁，但如果我们从另一个角度观察，会发现“枫”的左边部分也可以视为由“枝”演变而来，它传达了一种与树木相关的概念。这样的结构分析有助于我们在学习汉字时建立起更为直观的理解。</w:t>
      </w:r>
    </w:p>
    <w:p w14:paraId="70743592" w14:textId="77777777" w:rsidR="009F3418" w:rsidRDefault="009F3418">
      <w:pPr>
        <w:rPr>
          <w:rFonts w:hint="eastAsia"/>
        </w:rPr>
      </w:pPr>
    </w:p>
    <w:p w14:paraId="45A614EC" w14:textId="77777777" w:rsidR="009F3418" w:rsidRDefault="009F3418">
      <w:pPr>
        <w:rPr>
          <w:rFonts w:hint="eastAsia"/>
        </w:rPr>
      </w:pPr>
      <w:r>
        <w:rPr>
          <w:rFonts w:hint="eastAsia"/>
        </w:rPr>
        <w:t>拼音的重要性</w:t>
      </w:r>
    </w:p>
    <w:p w14:paraId="2F3116C8" w14:textId="77777777" w:rsidR="009F3418" w:rsidRDefault="009F3418">
      <w:pPr>
        <w:rPr>
          <w:rFonts w:hint="eastAsia"/>
        </w:rPr>
      </w:pPr>
      <w:r>
        <w:rPr>
          <w:rFonts w:hint="eastAsia"/>
        </w:rPr>
        <w:t>拼音在汉字学习中扮演着不可或缺的角色。对于初学者而言，拼音提供了读音的指南，使得学习者即使在不认识某个汉字的情况下，也能尝试发音，并借助上下文推测其含义。特别是在学习像“枝”这样复杂的部首及其组成的词汇时，拼音能够帮助学习者克服语音障碍，提高学习效率。同时，拼音也为汉语的国际传播做出了巨大贡献，让更多的非母语使用者能够轻松入门。</w:t>
      </w:r>
    </w:p>
    <w:p w14:paraId="070787D1" w14:textId="77777777" w:rsidR="009F3418" w:rsidRDefault="009F3418">
      <w:pPr>
        <w:rPr>
          <w:rFonts w:hint="eastAsia"/>
        </w:rPr>
      </w:pPr>
    </w:p>
    <w:p w14:paraId="4EE7D70A" w14:textId="77777777" w:rsidR="009F3418" w:rsidRDefault="009F3418">
      <w:pPr>
        <w:rPr>
          <w:rFonts w:hint="eastAsia"/>
        </w:rPr>
      </w:pPr>
      <w:r>
        <w:rPr>
          <w:rFonts w:hint="eastAsia"/>
        </w:rPr>
        <w:t>最后的总结</w:t>
      </w:r>
    </w:p>
    <w:p w14:paraId="280670D1" w14:textId="77777777" w:rsidR="009F3418" w:rsidRDefault="009F3418">
      <w:pPr>
        <w:rPr>
          <w:rFonts w:hint="eastAsia"/>
        </w:rPr>
      </w:pPr>
      <w:r>
        <w:rPr>
          <w:rFonts w:hint="eastAsia"/>
        </w:rPr>
        <w:t>“枝组词部首结构的拼音”不仅是汉字学习的重要环节，也是深入了解中国文化的一个窗口。通过研究这些结构和它们的拼音，我们不仅能增强自己的语言能力，还能够领略到汉字的独特魅力和深厚底蕴。希望每位学习者都能在这个过程中找到乐趣，不断进步。</w:t>
      </w:r>
    </w:p>
    <w:p w14:paraId="4292CB33" w14:textId="77777777" w:rsidR="009F3418" w:rsidRDefault="009F3418">
      <w:pPr>
        <w:rPr>
          <w:rFonts w:hint="eastAsia"/>
        </w:rPr>
      </w:pPr>
    </w:p>
    <w:p w14:paraId="163BB281" w14:textId="77777777" w:rsidR="009F3418" w:rsidRDefault="009F3418">
      <w:pPr>
        <w:rPr>
          <w:rFonts w:hint="eastAsia"/>
        </w:rPr>
      </w:pPr>
    </w:p>
    <w:p w14:paraId="0E6BCBCE" w14:textId="77777777" w:rsidR="009F3418" w:rsidRDefault="009F3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FAC692" w14:textId="0B3BC11A" w:rsidR="00D33A08" w:rsidRDefault="00D33A08"/>
    <w:sectPr w:rsidR="00D33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08"/>
    <w:rsid w:val="009F3418"/>
    <w:rsid w:val="00A20F39"/>
    <w:rsid w:val="00D3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56BE5F-F09B-4970-8026-831A87F5F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