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0B529" w14:textId="77777777" w:rsidR="00DE6998" w:rsidRDefault="00DE6998">
      <w:pPr>
        <w:rPr>
          <w:rFonts w:hint="eastAsia"/>
        </w:rPr>
      </w:pPr>
      <w:r>
        <w:rPr>
          <w:rFonts w:hint="eastAsia"/>
        </w:rPr>
        <w:t>整晚的拼音：开启中文学习的新篇章</w:t>
      </w:r>
    </w:p>
    <w:p w14:paraId="6660D0E0" w14:textId="77777777" w:rsidR="00DE6998" w:rsidRDefault="00DE6998">
      <w:pPr>
        <w:rPr>
          <w:rFonts w:hint="eastAsia"/>
        </w:rPr>
      </w:pPr>
      <w:r>
        <w:rPr>
          <w:rFonts w:hint="eastAsia"/>
        </w:rPr>
        <w:t>在汉语学习的世界里，拼音作为汉字发音的基础，扮演着极为重要的角色。对于初学者来说，掌握拼音是打开汉语世界大门的第一步。"整晚的拼音"不仅仅是一个标题，它象征着一种对汉语拼音深入学习和理解的态度。无论是夜深人静时独自钻研，还是与朋友一起探讨，这种全身心投入的学习方式都能极大地提高汉语水平。</w:t>
      </w:r>
    </w:p>
    <w:p w14:paraId="6B8F5154" w14:textId="77777777" w:rsidR="00DE6998" w:rsidRDefault="00DE6998">
      <w:pPr>
        <w:rPr>
          <w:rFonts w:hint="eastAsia"/>
        </w:rPr>
      </w:pPr>
    </w:p>
    <w:p w14:paraId="709B608F" w14:textId="77777777" w:rsidR="00DE6998" w:rsidRDefault="00DE6998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4BCEDA49" w14:textId="77777777" w:rsidR="00DE6998" w:rsidRDefault="00DE6998">
      <w:pPr>
        <w:rPr>
          <w:rFonts w:hint="eastAsia"/>
        </w:rPr>
      </w:pPr>
      <w:r>
        <w:rPr>
          <w:rFonts w:hint="eastAsia"/>
        </w:rPr>
        <w:t>拼音不仅帮助我们正确发音，而且也是学习汉字书写的桥梁。通过拼音，我们可以更准确地记住汉字的形状及其含义。学习拼音的方法多种多样，包括听写、拼读练习以及使用拼音输入法进行打字等。选择适合自己的学习方法，并持之以恒地实践，是掌握拼音的关键。</w:t>
      </w:r>
    </w:p>
    <w:p w14:paraId="5FE4C6C3" w14:textId="77777777" w:rsidR="00DE6998" w:rsidRDefault="00DE6998">
      <w:pPr>
        <w:rPr>
          <w:rFonts w:hint="eastAsia"/>
        </w:rPr>
      </w:pPr>
    </w:p>
    <w:p w14:paraId="23AC5C17" w14:textId="77777777" w:rsidR="00DE6998" w:rsidRDefault="00DE699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FB67CC9" w14:textId="77777777" w:rsidR="00DE6998" w:rsidRDefault="00DE6998">
      <w:pPr>
        <w:rPr>
          <w:rFonts w:hint="eastAsia"/>
        </w:rPr>
      </w:pPr>
      <w:r>
        <w:rPr>
          <w:rFonts w:hint="eastAsia"/>
        </w:rPr>
        <w:t>虽然拼音不是汉字的一部分，但它与汉字有着密不可分的关系。拼音为汉字提供了一种系统化的注音方式，使得即使是不懂汉字的人也能够根据拼音大致了解汉字的发音。随着技术的发展，拼音输入法已经成为人们日常生活中不可或缺的一部分，极大地方便了人们的沟通交流。</w:t>
      </w:r>
    </w:p>
    <w:p w14:paraId="20AC23BB" w14:textId="77777777" w:rsidR="00DE6998" w:rsidRDefault="00DE6998">
      <w:pPr>
        <w:rPr>
          <w:rFonts w:hint="eastAsia"/>
        </w:rPr>
      </w:pPr>
    </w:p>
    <w:p w14:paraId="6141DC73" w14:textId="77777777" w:rsidR="00DE6998" w:rsidRDefault="00DE6998">
      <w:pPr>
        <w:rPr>
          <w:rFonts w:hint="eastAsia"/>
        </w:rPr>
      </w:pPr>
      <w:r>
        <w:rPr>
          <w:rFonts w:hint="eastAsia"/>
        </w:rPr>
        <w:t>如何有效利用“整晚”的时间学习拼音</w:t>
      </w:r>
    </w:p>
    <w:p w14:paraId="09F660A0" w14:textId="77777777" w:rsidR="00DE6998" w:rsidRDefault="00DE6998">
      <w:pPr>
        <w:rPr>
          <w:rFonts w:hint="eastAsia"/>
        </w:rPr>
      </w:pPr>
      <w:r>
        <w:rPr>
          <w:rFonts w:hint="eastAsia"/>
        </w:rPr>
        <w:t>将“整晚”设定为一个特定的学习时段，可以让人更加专注于目标，减少外界干扰。在这个时间段内，可以选择一些具体的拼音学习任务，比如复习已学过的拼音规则、尝试阅读带有拼音标注的文章或者观看相关的教学视频等。合理安排学习计划，确保每个晚上都有所收获，这样不仅能加深对拼音的理解，还能逐渐建立起自信心。</w:t>
      </w:r>
    </w:p>
    <w:p w14:paraId="40D4FA5A" w14:textId="77777777" w:rsidR="00DE6998" w:rsidRDefault="00DE6998">
      <w:pPr>
        <w:rPr>
          <w:rFonts w:hint="eastAsia"/>
        </w:rPr>
      </w:pPr>
    </w:p>
    <w:p w14:paraId="030DA64E" w14:textId="77777777" w:rsidR="00DE6998" w:rsidRDefault="00DE6998">
      <w:pPr>
        <w:rPr>
          <w:rFonts w:hint="eastAsia"/>
        </w:rPr>
      </w:pPr>
      <w:r>
        <w:rPr>
          <w:rFonts w:hint="eastAsia"/>
        </w:rPr>
        <w:t>最后的总结</w:t>
      </w:r>
    </w:p>
    <w:p w14:paraId="62B7C47D" w14:textId="77777777" w:rsidR="00DE6998" w:rsidRDefault="00DE6998">
      <w:pPr>
        <w:rPr>
          <w:rFonts w:hint="eastAsia"/>
        </w:rPr>
      </w:pPr>
      <w:r>
        <w:rPr>
          <w:rFonts w:hint="eastAsia"/>
        </w:rPr>
        <w:t>"整晚的拼音"代表了一种深度学习的理念，强调通过集中时间和精力来提升个人的语言能力。无论是汉语初学者还是希望进一步巩固基础的学生，都可以从这种方法中受益。重要的是找到适合自己的学习节奏，保持耐心和毅力，在这个过程中不断成长。</w:t>
      </w:r>
    </w:p>
    <w:p w14:paraId="11EF13CD" w14:textId="77777777" w:rsidR="00DE6998" w:rsidRDefault="00DE6998">
      <w:pPr>
        <w:rPr>
          <w:rFonts w:hint="eastAsia"/>
        </w:rPr>
      </w:pPr>
    </w:p>
    <w:p w14:paraId="303F72CF" w14:textId="77777777" w:rsidR="00DE6998" w:rsidRDefault="00DE69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BF9E3" w14:textId="1BD75E0A" w:rsidR="00503A81" w:rsidRDefault="00503A81"/>
    <w:sectPr w:rsidR="00503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81"/>
    <w:rsid w:val="00503A81"/>
    <w:rsid w:val="00A20F39"/>
    <w:rsid w:val="00D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CD09C-0557-4111-A151-9A9B27A6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