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2A24" w14:textId="77777777" w:rsidR="00C84FC1" w:rsidRDefault="00C84FC1">
      <w:pPr>
        <w:rPr>
          <w:rFonts w:hint="eastAsia"/>
        </w:rPr>
      </w:pPr>
      <w:r>
        <w:rPr>
          <w:rFonts w:hint="eastAsia"/>
        </w:rPr>
        <w:t>振动翅膀的拼音</w:t>
      </w:r>
    </w:p>
    <w:p w14:paraId="5496236D" w14:textId="77777777" w:rsidR="00C84FC1" w:rsidRDefault="00C84FC1">
      <w:pPr>
        <w:rPr>
          <w:rFonts w:hint="eastAsia"/>
        </w:rPr>
      </w:pPr>
      <w:r>
        <w:rPr>
          <w:rFonts w:hint="eastAsia"/>
        </w:rPr>
        <w:t>振动翅膀，这个短语在中文中的拼音是“zhèn dòng chì bǎng”。每一个汉字都有其独特的发音和意义，将它们组合在一起，则描绘出了一幅生动的画面。在这个标题之下，我们将探讨这一短语背后所蕴含的意义，以及它在自然界和人类文化中的体现。</w:t>
      </w:r>
    </w:p>
    <w:p w14:paraId="27E02E92" w14:textId="77777777" w:rsidR="00C84FC1" w:rsidRDefault="00C84FC1">
      <w:pPr>
        <w:rPr>
          <w:rFonts w:hint="eastAsia"/>
        </w:rPr>
      </w:pPr>
    </w:p>
    <w:p w14:paraId="3C77320E" w14:textId="77777777" w:rsidR="00C84FC1" w:rsidRDefault="00C84FC1">
      <w:pPr>
        <w:rPr>
          <w:rFonts w:hint="eastAsia"/>
        </w:rPr>
      </w:pPr>
      <w:r>
        <w:rPr>
          <w:rFonts w:hint="eastAsia"/>
        </w:rPr>
        <w:t>自然界的奇迹</w:t>
      </w:r>
    </w:p>
    <w:p w14:paraId="1EA181C6" w14:textId="77777777" w:rsidR="00C84FC1" w:rsidRDefault="00C84FC1">
      <w:pPr>
        <w:rPr>
          <w:rFonts w:hint="eastAsia"/>
        </w:rPr>
      </w:pPr>
      <w:r>
        <w:rPr>
          <w:rFonts w:hint="eastAsia"/>
        </w:rPr>
        <w:t>当我们提到“振动翅膀”，很容易联想到鸟类或是昆虫如何利用它们的翅膀进行飞行。对于这些生物来说，振动翅膀不仅仅是移动的方式，更是生存的关键。以蝴蝶为例，它们通过快速而有节奏地振动翅膀，不仅能够在花间轻盈地飞舞，还能完成长途迁徙的壮举。这种能力展示了自然界中生命形式的多样性和适应性。</w:t>
      </w:r>
    </w:p>
    <w:p w14:paraId="4B0AFA70" w14:textId="77777777" w:rsidR="00C84FC1" w:rsidRDefault="00C84FC1">
      <w:pPr>
        <w:rPr>
          <w:rFonts w:hint="eastAsia"/>
        </w:rPr>
      </w:pPr>
    </w:p>
    <w:p w14:paraId="65EABEAE" w14:textId="77777777" w:rsidR="00C84FC1" w:rsidRDefault="00C84FC1">
      <w:pPr>
        <w:rPr>
          <w:rFonts w:hint="eastAsia"/>
        </w:rPr>
      </w:pPr>
      <w:r>
        <w:rPr>
          <w:rFonts w:hint="eastAsia"/>
        </w:rPr>
        <w:t>物理学与工程学中的应用</w:t>
      </w:r>
    </w:p>
    <w:p w14:paraId="585FE414" w14:textId="77777777" w:rsidR="00C84FC1" w:rsidRDefault="00C84FC1">
      <w:pPr>
        <w:rPr>
          <w:rFonts w:hint="eastAsia"/>
        </w:rPr>
      </w:pPr>
      <w:r>
        <w:rPr>
          <w:rFonts w:hint="eastAsia"/>
        </w:rPr>
        <w:t>振动翅膀的概念不仅仅局限于生物学领域，它同样在物理学和工程学中占有重要位置。科学家们通过对昆虫翅膀振动模式的研究，试图模仿并应用于微型飞行器的设计中。例如，某些无人机的设计灵感就来源于对昆虫翅膀运动模式的观察。这不仅有助于提升飞行器的效率，也为未来的航空技术开辟了新的可能性。</w:t>
      </w:r>
    </w:p>
    <w:p w14:paraId="1695203D" w14:textId="77777777" w:rsidR="00C84FC1" w:rsidRDefault="00C84FC1">
      <w:pPr>
        <w:rPr>
          <w:rFonts w:hint="eastAsia"/>
        </w:rPr>
      </w:pPr>
    </w:p>
    <w:p w14:paraId="66AB57BE" w14:textId="77777777" w:rsidR="00C84FC1" w:rsidRDefault="00C84FC1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72C57CF7" w14:textId="77777777" w:rsidR="00C84FC1" w:rsidRDefault="00C84FC1">
      <w:pPr>
        <w:rPr>
          <w:rFonts w:hint="eastAsia"/>
        </w:rPr>
      </w:pPr>
      <w:r>
        <w:rPr>
          <w:rFonts w:hint="eastAsia"/>
        </w:rPr>
        <w:t>在文化和艺术领域，“振动翅膀”常被用来象征自由、变化或转变的力量。从古老的神话故事到现代文学作品，我们可以发现许多关于翅膀和飞翔的故事。比如，在一些传说中，天使通过振动他们的翅膀来传达神的旨意；而在诗歌和小说中，翅膀则往往代表着人类对自由和未知世界的渴望。</w:t>
      </w:r>
    </w:p>
    <w:p w14:paraId="559BFEAD" w14:textId="77777777" w:rsidR="00C84FC1" w:rsidRDefault="00C84FC1">
      <w:pPr>
        <w:rPr>
          <w:rFonts w:hint="eastAsia"/>
        </w:rPr>
      </w:pPr>
    </w:p>
    <w:p w14:paraId="212B04E0" w14:textId="77777777" w:rsidR="00C84FC1" w:rsidRDefault="00C84FC1">
      <w:pPr>
        <w:rPr>
          <w:rFonts w:hint="eastAsia"/>
        </w:rPr>
      </w:pPr>
      <w:r>
        <w:rPr>
          <w:rFonts w:hint="eastAsia"/>
        </w:rPr>
        <w:t>环境与生态保护的重要性</w:t>
      </w:r>
    </w:p>
    <w:p w14:paraId="22ABAAE9" w14:textId="77777777" w:rsidR="00C84FC1" w:rsidRDefault="00C84FC1">
      <w:pPr>
        <w:rPr>
          <w:rFonts w:hint="eastAsia"/>
        </w:rPr>
      </w:pPr>
      <w:r>
        <w:rPr>
          <w:rFonts w:hint="eastAsia"/>
        </w:rPr>
        <w:t>随着全球气候变化和环境污染问题的加剧，保护那些依赖于振动翅膀生存的生物变得尤为重要。蜜蜂等传粉昆虫的数量下降已经引起了广泛的关注，因为它们的消失可能会影响到整个生态系统的平衡。因此，了解和研究“振动翅膀”的机制及其生态功能，对于推动环境保护和可持续发展具有重要意义。</w:t>
      </w:r>
    </w:p>
    <w:p w14:paraId="5C3B4778" w14:textId="77777777" w:rsidR="00C84FC1" w:rsidRDefault="00C84FC1">
      <w:pPr>
        <w:rPr>
          <w:rFonts w:hint="eastAsia"/>
        </w:rPr>
      </w:pPr>
    </w:p>
    <w:p w14:paraId="33234E9F" w14:textId="77777777" w:rsidR="00C84FC1" w:rsidRDefault="00C84FC1">
      <w:pPr>
        <w:rPr>
          <w:rFonts w:hint="eastAsia"/>
        </w:rPr>
      </w:pPr>
      <w:r>
        <w:rPr>
          <w:rFonts w:hint="eastAsia"/>
        </w:rPr>
        <w:t>最后的总结</w:t>
      </w:r>
    </w:p>
    <w:p w14:paraId="22581409" w14:textId="77777777" w:rsidR="00C84FC1" w:rsidRDefault="00C84FC1">
      <w:pPr>
        <w:rPr>
          <w:rFonts w:hint="eastAsia"/>
        </w:rPr>
      </w:pPr>
      <w:r>
        <w:rPr>
          <w:rFonts w:hint="eastAsia"/>
        </w:rPr>
        <w:t>从自然科学到文化艺术，从技术创新到环境保护，“振动翅膀”这个概念贯穿了多个层面，展现了其丰富而深刻的意义。它不仅是自然界的一个奇妙现象，也是人类探索世界、追求梦想的一种象征。希望这篇介绍能够激发你对这一主题更深入的兴趣和思考。</w:t>
      </w:r>
    </w:p>
    <w:p w14:paraId="7264399D" w14:textId="77777777" w:rsidR="00C84FC1" w:rsidRDefault="00C84FC1">
      <w:pPr>
        <w:rPr>
          <w:rFonts w:hint="eastAsia"/>
        </w:rPr>
      </w:pPr>
    </w:p>
    <w:p w14:paraId="34B59553" w14:textId="77777777" w:rsidR="00C84FC1" w:rsidRDefault="00C84FC1">
      <w:pPr>
        <w:rPr>
          <w:rFonts w:hint="eastAsia"/>
        </w:rPr>
      </w:pPr>
    </w:p>
    <w:p w14:paraId="50C88413" w14:textId="77777777" w:rsidR="00C84FC1" w:rsidRDefault="00C8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6DD6B" w14:textId="352E6AEB" w:rsidR="00E937BA" w:rsidRDefault="00E937BA"/>
    <w:sectPr w:rsidR="00E9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BA"/>
    <w:rsid w:val="00A20F39"/>
    <w:rsid w:val="00C84FC1"/>
    <w:rsid w:val="00E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98B12-9A2F-4E21-ACAD-086341A9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