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D8A0" w14:textId="77777777" w:rsidR="005216FA" w:rsidRDefault="005216FA">
      <w:pPr>
        <w:rPr>
          <w:rFonts w:hint="eastAsia"/>
        </w:rPr>
      </w:pPr>
      <w:r>
        <w:rPr>
          <w:rFonts w:hint="eastAsia"/>
        </w:rPr>
        <w:t>庄稼的“庄”字的基本信息</w:t>
      </w:r>
    </w:p>
    <w:p w14:paraId="530F4516" w14:textId="77777777" w:rsidR="005216FA" w:rsidRDefault="005216FA">
      <w:pPr>
        <w:rPr>
          <w:rFonts w:hint="eastAsia"/>
        </w:rPr>
      </w:pPr>
      <w:r>
        <w:rPr>
          <w:rFonts w:hint="eastAsia"/>
        </w:rPr>
        <w:t>在汉字的广阔天地中，“庄”字以其独特的构造和丰富的含义占据了一席之地。它是一个形声字，从广，壮声，本义指村庄、田舍，是古代农业社会不可或缺的一个概念。在现代社会，“庄”字除了保留其原始意义外，还衍生出了一系列与之相关的词汇，这些词汇不仅体现了汉字的博大精深，也反映了中国传统文化对生活的深刻影响。</w:t>
      </w:r>
    </w:p>
    <w:p w14:paraId="4C962523" w14:textId="77777777" w:rsidR="005216FA" w:rsidRDefault="005216FA">
      <w:pPr>
        <w:rPr>
          <w:rFonts w:hint="eastAsia"/>
        </w:rPr>
      </w:pPr>
    </w:p>
    <w:p w14:paraId="389545F2" w14:textId="77777777" w:rsidR="005216FA" w:rsidRDefault="005216FA">
      <w:pPr>
        <w:rPr>
          <w:rFonts w:hint="eastAsia"/>
        </w:rPr>
      </w:pPr>
      <w:r>
        <w:rPr>
          <w:rFonts w:hint="eastAsia"/>
        </w:rPr>
        <w:t>“庄”字的拼音及发音规则</w:t>
      </w:r>
    </w:p>
    <w:p w14:paraId="5905E6FF" w14:textId="77777777" w:rsidR="005216FA" w:rsidRDefault="005216FA">
      <w:pPr>
        <w:rPr>
          <w:rFonts w:hint="eastAsia"/>
        </w:rPr>
      </w:pPr>
      <w:r>
        <w:rPr>
          <w:rFonts w:hint="eastAsia"/>
        </w:rPr>
        <w:t>“庄”的拼音是zhuāng，属于汉语拼音中的第一声。学习汉语的人知道，拼音是学习汉字的基础，正确掌握每个字的拼音对于准确发音至关重要。“庄”字的第一声发音短促而有力，清晰地表达了这个字的独特韵味。通过拼音的学习，不仅能帮助我们更好地理解汉字，还能促进语言交流的有效性。</w:t>
      </w:r>
    </w:p>
    <w:p w14:paraId="6F49F426" w14:textId="77777777" w:rsidR="005216FA" w:rsidRDefault="005216FA">
      <w:pPr>
        <w:rPr>
          <w:rFonts w:hint="eastAsia"/>
        </w:rPr>
      </w:pPr>
    </w:p>
    <w:p w14:paraId="3B02D8B9" w14:textId="77777777" w:rsidR="005216FA" w:rsidRDefault="005216FA">
      <w:pPr>
        <w:rPr>
          <w:rFonts w:hint="eastAsia"/>
        </w:rPr>
      </w:pPr>
      <w:r>
        <w:rPr>
          <w:rFonts w:hint="eastAsia"/>
        </w:rPr>
        <w:t>以“庄”字为核心的组词介绍</w:t>
      </w:r>
    </w:p>
    <w:p w14:paraId="1285F43D" w14:textId="77777777" w:rsidR="005216FA" w:rsidRDefault="005216FA">
      <w:pPr>
        <w:rPr>
          <w:rFonts w:hint="eastAsia"/>
        </w:rPr>
      </w:pPr>
      <w:r>
        <w:rPr>
          <w:rFonts w:hint="eastAsia"/>
        </w:rPr>
        <w:t>由“庄”字组成的词语丰富多彩，涵盖了生活和社会的多个方面。比如“庄园”，指的是拥有大片土地的私人领地，通常用于种植作物或作为休闲用途；“庄家”，在赌博或者游戏中，指的是负责洗牌发牌的人，但在农业领域，则是指从事农作物种植的专业人士；还有“庄重”，形容人态度严肃认真，不轻浮。每一个词语都蕴含着深厚的文化背景和历史故事，值得深入探索。</w:t>
      </w:r>
    </w:p>
    <w:p w14:paraId="2F2ECCC8" w14:textId="77777777" w:rsidR="005216FA" w:rsidRDefault="005216FA">
      <w:pPr>
        <w:rPr>
          <w:rFonts w:hint="eastAsia"/>
        </w:rPr>
      </w:pPr>
    </w:p>
    <w:p w14:paraId="1E4331B2" w14:textId="77777777" w:rsidR="005216FA" w:rsidRDefault="005216FA">
      <w:pPr>
        <w:rPr>
          <w:rFonts w:hint="eastAsia"/>
        </w:rPr>
      </w:pPr>
      <w:r>
        <w:rPr>
          <w:rFonts w:hint="eastAsia"/>
        </w:rPr>
        <w:t>“庄”字文化的现代意义</w:t>
      </w:r>
    </w:p>
    <w:p w14:paraId="6BE1B2B4" w14:textId="77777777" w:rsidR="005216FA" w:rsidRDefault="005216FA">
      <w:pPr>
        <w:rPr>
          <w:rFonts w:hint="eastAsia"/>
        </w:rPr>
      </w:pPr>
      <w:r>
        <w:rPr>
          <w:rFonts w:hint="eastAsia"/>
        </w:rPr>
        <w:t>随着时代的变迁，“庄”字及其相关词汇的意义也在不断演变和发展。在现代社会，“庄”不仅仅局限于传统的农业语境下，而是被赋予了更加广泛的意义。例如，“山庄”成为了旅游胜地的代名词，吸引着来自世界各地的游客；“庄主”也不再仅指封建时期的大地主，现在也可以指企业或机构的负责人。这些变化既展现了汉字的灵活性，也反映了社会的进步与发展。</w:t>
      </w:r>
    </w:p>
    <w:p w14:paraId="0691DA2F" w14:textId="77777777" w:rsidR="005216FA" w:rsidRDefault="005216FA">
      <w:pPr>
        <w:rPr>
          <w:rFonts w:hint="eastAsia"/>
        </w:rPr>
      </w:pPr>
    </w:p>
    <w:p w14:paraId="5CA1BB43" w14:textId="77777777" w:rsidR="005216FA" w:rsidRDefault="005216FA">
      <w:pPr>
        <w:rPr>
          <w:rFonts w:hint="eastAsia"/>
        </w:rPr>
      </w:pPr>
      <w:r>
        <w:rPr>
          <w:rFonts w:hint="eastAsia"/>
        </w:rPr>
        <w:t>最后的总结</w:t>
      </w:r>
    </w:p>
    <w:p w14:paraId="616E0F95" w14:textId="77777777" w:rsidR="005216FA" w:rsidRDefault="005216FA">
      <w:pPr>
        <w:rPr>
          <w:rFonts w:hint="eastAsia"/>
        </w:rPr>
      </w:pPr>
      <w:r>
        <w:rPr>
          <w:rFonts w:hint="eastAsia"/>
        </w:rPr>
        <w:t>通过对“庄”字及其组词的了解，我们可以看到汉字不仅是记录语言的工具，更是传承文化的重要载体。每个汉字背后都有着独特的故事和深厚的文化底蕴。掌握汉字的知识，不仅能提高我们的语言能力，更能加深对中国传统文化的理解。希望这篇文章能激发你对汉字的兴趣，鼓励你去探索更多汉字的魅力。</w:t>
      </w:r>
    </w:p>
    <w:p w14:paraId="20D97622" w14:textId="77777777" w:rsidR="005216FA" w:rsidRDefault="005216FA">
      <w:pPr>
        <w:rPr>
          <w:rFonts w:hint="eastAsia"/>
        </w:rPr>
      </w:pPr>
    </w:p>
    <w:p w14:paraId="78C2F79A" w14:textId="77777777" w:rsidR="005216FA" w:rsidRDefault="005216FA">
      <w:pPr>
        <w:rPr>
          <w:rFonts w:hint="eastAsia"/>
        </w:rPr>
      </w:pPr>
    </w:p>
    <w:p w14:paraId="5CAE9550" w14:textId="77777777" w:rsidR="005216FA" w:rsidRDefault="00521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BDDA6" w14:textId="6AA1CFD2" w:rsidR="00A42BA2" w:rsidRDefault="00A42BA2"/>
    <w:sectPr w:rsidR="00A4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A2"/>
    <w:rsid w:val="005216FA"/>
    <w:rsid w:val="00A20F39"/>
    <w:rsid w:val="00A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C1F73-EE2B-487D-8322-A7C8D9C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