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DB67" w14:textId="77777777" w:rsidR="00E02374" w:rsidRDefault="00E02374">
      <w:pPr>
        <w:rPr>
          <w:rFonts w:hint="eastAsia"/>
        </w:rPr>
      </w:pPr>
      <w:r>
        <w:rPr>
          <w:rFonts w:hint="eastAsia"/>
        </w:rPr>
        <w:t>天狗的拼音字</w:t>
      </w:r>
    </w:p>
    <w:p w14:paraId="63E4D4C6" w14:textId="77777777" w:rsidR="00E02374" w:rsidRDefault="00E02374">
      <w:pPr>
        <w:rPr>
          <w:rFonts w:hint="eastAsia"/>
        </w:rPr>
      </w:pPr>
      <w:r>
        <w:rPr>
          <w:rFonts w:hint="eastAsia"/>
        </w:rPr>
        <w:t>天狗，在中国传统文化中是一个神秘而引人入胜的形象。其名字的拼音为“tiān gǒu”，不仅承载着深厚的文化意义，也反映了古代人们对自然现象和超自然力量的独特理解。</w:t>
      </w:r>
    </w:p>
    <w:p w14:paraId="554F7350" w14:textId="77777777" w:rsidR="00E02374" w:rsidRDefault="00E02374">
      <w:pPr>
        <w:rPr>
          <w:rFonts w:hint="eastAsia"/>
        </w:rPr>
      </w:pPr>
    </w:p>
    <w:p w14:paraId="16917271" w14:textId="77777777" w:rsidR="00E02374" w:rsidRDefault="00E02374">
      <w:pPr>
        <w:rPr>
          <w:rFonts w:hint="eastAsia"/>
        </w:rPr>
      </w:pPr>
      <w:r>
        <w:rPr>
          <w:rFonts w:hint="eastAsia"/>
        </w:rPr>
        <w:t>起源与传说</w:t>
      </w:r>
    </w:p>
    <w:p w14:paraId="56CC5724" w14:textId="77777777" w:rsidR="00E02374" w:rsidRDefault="00E02374">
      <w:pPr>
        <w:rPr>
          <w:rFonts w:hint="eastAsia"/>
        </w:rPr>
      </w:pPr>
      <w:r>
        <w:rPr>
          <w:rFonts w:hint="eastAsia"/>
        </w:rPr>
        <w:t>关于天狗最早的记载可以追溯到《山海经》，这部古老的地理著作中描述了各种奇异生物和地理风貌。在这些记述中，天狗被描绘成一种能够引发日食或月食的神兽。古人由于缺乏现代科学知识，往往将这种天文现象归结于天狗吞食太阳或月亮的行为，因此赋予了它特殊的地位。随着时间的推移，这一形象逐渐融入民间信仰和故事之中，成为了守护神或是带来好运的象征。</w:t>
      </w:r>
    </w:p>
    <w:p w14:paraId="12C9915F" w14:textId="77777777" w:rsidR="00E02374" w:rsidRDefault="00E02374">
      <w:pPr>
        <w:rPr>
          <w:rFonts w:hint="eastAsia"/>
        </w:rPr>
      </w:pPr>
    </w:p>
    <w:p w14:paraId="356BC910" w14:textId="77777777" w:rsidR="00E02374" w:rsidRDefault="00E02374">
      <w:pPr>
        <w:rPr>
          <w:rFonts w:hint="eastAsia"/>
        </w:rPr>
      </w:pPr>
      <w:r>
        <w:rPr>
          <w:rFonts w:hint="eastAsia"/>
        </w:rPr>
        <w:t>文化影响与演变</w:t>
      </w:r>
    </w:p>
    <w:p w14:paraId="2CF8E465" w14:textId="77777777" w:rsidR="00E02374" w:rsidRDefault="00E02374">
      <w:pPr>
        <w:rPr>
          <w:rFonts w:hint="eastAsia"/>
        </w:rPr>
      </w:pPr>
      <w:r>
        <w:rPr>
          <w:rFonts w:hint="eastAsia"/>
        </w:rPr>
        <w:t>天狗的形象在中国以及东亚其他地区如日本、韩国等地都有广泛的影响。在日本，天狗被视为森林中的精灵，拥有长鼻子和翅膀，能够飞行并施展法术。尽管如此，无论是在中国还是日本，天狗都代表着一种超越人类认知的力量。在文学作品、艺术创作乃至节日庆典中，我们都能发现天狗的身影，它不仅是一种文化的象征，也是人们想象力的重要来源。</w:t>
      </w:r>
    </w:p>
    <w:p w14:paraId="4744DC26" w14:textId="77777777" w:rsidR="00E02374" w:rsidRDefault="00E02374">
      <w:pPr>
        <w:rPr>
          <w:rFonts w:hint="eastAsia"/>
        </w:rPr>
      </w:pPr>
    </w:p>
    <w:p w14:paraId="23B58773" w14:textId="77777777" w:rsidR="00E02374" w:rsidRDefault="00E02374">
      <w:pPr>
        <w:rPr>
          <w:rFonts w:hint="eastAsia"/>
        </w:rPr>
      </w:pPr>
      <w:r>
        <w:rPr>
          <w:rFonts w:hint="eastAsia"/>
        </w:rPr>
        <w:t>现代社会中的天狗</w:t>
      </w:r>
    </w:p>
    <w:p w14:paraId="41821F55" w14:textId="77777777" w:rsidR="00E02374" w:rsidRDefault="00E02374">
      <w:pPr>
        <w:rPr>
          <w:rFonts w:hint="eastAsia"/>
        </w:rPr>
      </w:pPr>
      <w:r>
        <w:rPr>
          <w:rFonts w:hint="eastAsia"/>
        </w:rPr>
        <w:t>进入现代社会，随着科学技术的发展，人们已经不再相信天狗会吞噬太阳或月亮的说法。然而，这并没有削弱天狗在文化上的重要性。相反，天狗的形象被更多地运用到了动漫、游戏等流行文化产品中，成为了一种跨越年龄界限的文化符号。例如，在一些角色扮演游戏（RPG）中，玩家可能会遇到以天狗为原型设计的角色，它们通常具备强大的力量和独特的技能，增添了游戏的乐趣。</w:t>
      </w:r>
    </w:p>
    <w:p w14:paraId="61E4AC95" w14:textId="77777777" w:rsidR="00E02374" w:rsidRDefault="00E02374">
      <w:pPr>
        <w:rPr>
          <w:rFonts w:hint="eastAsia"/>
        </w:rPr>
      </w:pPr>
    </w:p>
    <w:p w14:paraId="34989079" w14:textId="77777777" w:rsidR="00E02374" w:rsidRDefault="00E02374">
      <w:pPr>
        <w:rPr>
          <w:rFonts w:hint="eastAsia"/>
        </w:rPr>
      </w:pPr>
      <w:r>
        <w:rPr>
          <w:rFonts w:hint="eastAsia"/>
        </w:rPr>
        <w:t>最后的总结</w:t>
      </w:r>
    </w:p>
    <w:p w14:paraId="69A2C6FE" w14:textId="77777777" w:rsidR="00E02374" w:rsidRDefault="00E02374">
      <w:pPr>
        <w:rPr>
          <w:rFonts w:hint="eastAsia"/>
        </w:rPr>
      </w:pPr>
      <w:r>
        <w:rPr>
          <w:rFonts w:hint="eastAsia"/>
        </w:rPr>
        <w:t>“天狗”这个名称不仅仅代表了一个古老传说中的生物，更蕴含了丰富的文化价值和历史信息。从最初的神话传说到现代文化的表现形式，天狗始终扮演着连接过去与现在的重要角色。通过研究和探索天狗的故事，我们不仅能更好地了解我们的祖先如何看待世界，也能从中汲取灵感，丰富我们的现代生活。</w:t>
      </w:r>
    </w:p>
    <w:p w14:paraId="62A95DCF" w14:textId="77777777" w:rsidR="00E02374" w:rsidRDefault="00E02374">
      <w:pPr>
        <w:rPr>
          <w:rFonts w:hint="eastAsia"/>
        </w:rPr>
      </w:pPr>
    </w:p>
    <w:p w14:paraId="62A9C30F" w14:textId="77777777" w:rsidR="00E02374" w:rsidRDefault="00E02374">
      <w:pPr>
        <w:rPr>
          <w:rFonts w:hint="eastAsia"/>
        </w:rPr>
      </w:pPr>
    </w:p>
    <w:p w14:paraId="2D4A3855" w14:textId="77777777" w:rsidR="00E02374" w:rsidRDefault="00E02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6726D" w14:textId="797C36AB" w:rsidR="003E6D5E" w:rsidRDefault="003E6D5E"/>
    <w:sectPr w:rsidR="003E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5E"/>
    <w:rsid w:val="003E6D5E"/>
    <w:rsid w:val="00A20F39"/>
    <w:rsid w:val="00E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FD583-1E55-41AC-A1AE-520E12DD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