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1CA75" w14:textId="77777777" w:rsidR="00517D15" w:rsidRDefault="00517D15">
      <w:pPr>
        <w:rPr>
          <w:rFonts w:hint="eastAsia"/>
        </w:rPr>
      </w:pPr>
      <w:r>
        <w:rPr>
          <w:rFonts w:hint="eastAsia"/>
        </w:rPr>
        <w:t>坠落的“坠”的拼音</w:t>
      </w:r>
    </w:p>
    <w:p w14:paraId="145FD956" w14:textId="77777777" w:rsidR="00517D15" w:rsidRDefault="00517D15">
      <w:pPr>
        <w:rPr>
          <w:rFonts w:hint="eastAsia"/>
        </w:rPr>
      </w:pPr>
      <w:r>
        <w:rPr>
          <w:rFonts w:hint="eastAsia"/>
        </w:rPr>
        <w:t>坠落的“坠”字，其拼音为“zhuì”。在汉语中，“坠”是一个非常形象且富有动感的词汇，用来描述物体从高处向低处下落的动作或状态。这个字不仅在生活中常用，而且在文学作品中也经常被用来描绘各种情境，如人物内心的沉沦、梦想的破灭等。</w:t>
      </w:r>
    </w:p>
    <w:p w14:paraId="6CDD1918" w14:textId="77777777" w:rsidR="00517D15" w:rsidRDefault="00517D15">
      <w:pPr>
        <w:rPr>
          <w:rFonts w:hint="eastAsia"/>
        </w:rPr>
      </w:pPr>
    </w:p>
    <w:p w14:paraId="416AD8C7" w14:textId="77777777" w:rsidR="00517D15" w:rsidRDefault="00517D15">
      <w:pPr>
        <w:rPr>
          <w:rFonts w:hint="eastAsia"/>
        </w:rPr>
      </w:pPr>
      <w:r>
        <w:rPr>
          <w:rFonts w:hint="eastAsia"/>
        </w:rPr>
        <w:t>字形与构造</w:t>
      </w:r>
    </w:p>
    <w:p w14:paraId="6D5CF9F8" w14:textId="77777777" w:rsidR="00517D15" w:rsidRDefault="00517D15">
      <w:pPr>
        <w:rPr>
          <w:rFonts w:hint="eastAsia"/>
        </w:rPr>
      </w:pPr>
      <w:r>
        <w:rPr>
          <w:rFonts w:hint="eastAsia"/>
        </w:rPr>
        <w:t>“坠”字由两部分组成：左边是“土”，象征着地面或者土地；右边则是“队”，意指人群或者队伍。然而，在现代汉字的理解中，“队”部更多地被视为表示声音的部分，即声旁。因此，“坠”字的整体结构和含义主要强调的是某种东西向下掉落的情景。通过这样的构造方式，我们可以更容易地记住这个字，并理解它所代表的意义。</w:t>
      </w:r>
    </w:p>
    <w:p w14:paraId="32F84B42" w14:textId="77777777" w:rsidR="00517D15" w:rsidRDefault="00517D15">
      <w:pPr>
        <w:rPr>
          <w:rFonts w:hint="eastAsia"/>
        </w:rPr>
      </w:pPr>
    </w:p>
    <w:p w14:paraId="19536C2E" w14:textId="77777777" w:rsidR="00517D15" w:rsidRDefault="00517D15">
      <w:pPr>
        <w:rPr>
          <w:rFonts w:hint="eastAsia"/>
        </w:rPr>
      </w:pPr>
      <w:r>
        <w:rPr>
          <w:rFonts w:hint="eastAsia"/>
        </w:rPr>
        <w:t>文化内涵</w:t>
      </w:r>
    </w:p>
    <w:p w14:paraId="6B3116BD" w14:textId="77777777" w:rsidR="00517D15" w:rsidRDefault="00517D15">
      <w:pPr>
        <w:rPr>
          <w:rFonts w:hint="eastAsia"/>
        </w:rPr>
      </w:pPr>
      <w:r>
        <w:rPr>
          <w:rFonts w:hint="eastAsia"/>
        </w:rPr>
        <w:t>在中华文化里，“坠”不仅仅是一个简单的动词，它还蕴含了深厚的文化意义。例如，在古代诗词中，“坠”常被用以表达一种哀伤的情感或是事物消逝的美好。像李清照的《如梦令》中有“昨夜雨疏风骤，浓睡不消残酒。试问卷帘人，却道海棠依旧。知否？知否？应是绿肥红瘦。”这里的“绿肥红瘦”，虽未直接使用“坠”字，但传达出花朵凋零、坠落之意，隐含着时光流逝、青春不再的感叹。</w:t>
      </w:r>
    </w:p>
    <w:p w14:paraId="6B110C72" w14:textId="77777777" w:rsidR="00517D15" w:rsidRDefault="00517D15">
      <w:pPr>
        <w:rPr>
          <w:rFonts w:hint="eastAsia"/>
        </w:rPr>
      </w:pPr>
    </w:p>
    <w:p w14:paraId="0374CE7F" w14:textId="77777777" w:rsidR="00517D15" w:rsidRDefault="00517D15">
      <w:pPr>
        <w:rPr>
          <w:rFonts w:hint="eastAsia"/>
        </w:rPr>
      </w:pPr>
      <w:r>
        <w:rPr>
          <w:rFonts w:hint="eastAsia"/>
        </w:rPr>
        <w:t>实际应用</w:t>
      </w:r>
    </w:p>
    <w:p w14:paraId="27085250" w14:textId="77777777" w:rsidR="00517D15" w:rsidRDefault="00517D15">
      <w:pPr>
        <w:rPr>
          <w:rFonts w:hint="eastAsia"/>
        </w:rPr>
      </w:pPr>
      <w:r>
        <w:rPr>
          <w:rFonts w:hint="eastAsia"/>
        </w:rPr>
        <w:t>在日常生活中，“坠”字的应用场景十分广泛。无论是形容果实成熟后自然落地，还是描述建筑物上的装饰物因年久失修而掉落，都离不开这个字。“坠”还可以用于比喻抽象的概念，比如情绪的低落、希望的破灭等。在航空领域，“坠机”一词则带有严重的负面色彩，指的是飞机失去控制而从空中坠落到地面或水面的事故，这种情况下往往伴随着巨大的人员伤亡和财产损失。</w:t>
      </w:r>
    </w:p>
    <w:p w14:paraId="19D51D8F" w14:textId="77777777" w:rsidR="00517D15" w:rsidRDefault="00517D15">
      <w:pPr>
        <w:rPr>
          <w:rFonts w:hint="eastAsia"/>
        </w:rPr>
      </w:pPr>
    </w:p>
    <w:p w14:paraId="4C8A0236" w14:textId="77777777" w:rsidR="00517D15" w:rsidRDefault="00517D15">
      <w:pPr>
        <w:rPr>
          <w:rFonts w:hint="eastAsia"/>
        </w:rPr>
      </w:pPr>
      <w:r>
        <w:rPr>
          <w:rFonts w:hint="eastAsia"/>
        </w:rPr>
        <w:t>最后的总结</w:t>
      </w:r>
    </w:p>
    <w:p w14:paraId="121A5E20" w14:textId="77777777" w:rsidR="00517D15" w:rsidRDefault="00517D15">
      <w:pPr>
        <w:rPr>
          <w:rFonts w:hint="eastAsia"/>
        </w:rPr>
      </w:pPr>
      <w:r>
        <w:rPr>
          <w:rFonts w:hint="eastAsia"/>
        </w:rPr>
        <w:t>通过对“坠落的‘坠’的拼音”这一主题的探讨，我们不仅了解到了这个字的基本发音及其构造，更深入挖掘了它背后丰富的文化价值和多样的应用场景。无论是在语言学习还是文化交流方面，“坠”字都是一个值得细细品味的汉字。希望这篇介绍能让读者对“坠”字有更加全面的认识，并激发大家对中国传统文化的兴趣。</w:t>
      </w:r>
    </w:p>
    <w:p w14:paraId="5BDAEB89" w14:textId="77777777" w:rsidR="00517D15" w:rsidRDefault="00517D15">
      <w:pPr>
        <w:rPr>
          <w:rFonts w:hint="eastAsia"/>
        </w:rPr>
      </w:pPr>
    </w:p>
    <w:p w14:paraId="7F7901EA" w14:textId="77777777" w:rsidR="00517D15" w:rsidRDefault="00517D15">
      <w:pPr>
        <w:rPr>
          <w:rFonts w:hint="eastAsia"/>
        </w:rPr>
      </w:pPr>
    </w:p>
    <w:p w14:paraId="4ACF8858" w14:textId="77777777" w:rsidR="00517D15" w:rsidRDefault="00517D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E8ADA" w14:textId="604B7B8C" w:rsidR="00BE4A23" w:rsidRDefault="00BE4A23"/>
    <w:sectPr w:rsidR="00BE4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23"/>
    <w:rsid w:val="00517D15"/>
    <w:rsid w:val="00A20F39"/>
    <w:rsid w:val="00BE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A73BC-428C-46BF-9FCB-BBCF8B2D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