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71C7" w14:textId="77777777" w:rsidR="000B7AE5" w:rsidRDefault="000B7AE5">
      <w:pPr>
        <w:rPr>
          <w:rFonts w:hint="eastAsia"/>
        </w:rPr>
      </w:pPr>
      <w:r>
        <w:rPr>
          <w:rFonts w:hint="eastAsia"/>
        </w:rPr>
        <w:t>囗字的拼音</w:t>
      </w:r>
    </w:p>
    <w:p w14:paraId="00346238" w14:textId="77777777" w:rsidR="000B7AE5" w:rsidRDefault="000B7AE5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在汉字的学习过程中，了解每个字的正确读音是基础也是关键。今天我们要探讨的是“囗”字，它在汉语中的拼音为“guó”。这个字虽然简单，但其背后承载的文化和历史意义却非常丰富。</w:t>
      </w:r>
    </w:p>
    <w:p w14:paraId="08EB1DBF" w14:textId="77777777" w:rsidR="000B7AE5" w:rsidRDefault="000B7AE5">
      <w:pPr>
        <w:rPr>
          <w:rFonts w:hint="eastAsia"/>
        </w:rPr>
      </w:pPr>
    </w:p>
    <w:p w14:paraId="55C6A348" w14:textId="77777777" w:rsidR="000B7AE5" w:rsidRDefault="000B7AE5">
      <w:pPr>
        <w:rPr>
          <w:rFonts w:hint="eastAsia"/>
        </w:rPr>
      </w:pPr>
      <w:r>
        <w:rPr>
          <w:rFonts w:hint="eastAsia"/>
        </w:rPr>
        <w:t>字形与演变</w:t>
      </w:r>
    </w:p>
    <w:p w14:paraId="11483A50" w14:textId="77777777" w:rsidR="000B7AE5" w:rsidRDefault="000B7AE5">
      <w:pPr>
        <w:rPr>
          <w:rFonts w:hint="eastAsia"/>
        </w:rPr>
      </w:pPr>
      <w:r>
        <w:rPr>
          <w:rFonts w:hint="eastAsia"/>
        </w:rPr>
        <w:t>“囗”字在古代象形文字中表示城墙或边界的意思，形状上模拟了围墙的样子。随着时间的发展，“囗”逐渐演变成了今天的形态，并且在现代汉语中更多地作为一个部首出现，而非独立使用的字符。它常常出现在一些表示国家、领土等概念的字中，如国、园等。</w:t>
      </w:r>
    </w:p>
    <w:p w14:paraId="47AFBA95" w14:textId="77777777" w:rsidR="000B7AE5" w:rsidRDefault="000B7AE5">
      <w:pPr>
        <w:rPr>
          <w:rFonts w:hint="eastAsia"/>
        </w:rPr>
      </w:pPr>
    </w:p>
    <w:p w14:paraId="78D5F713" w14:textId="77777777" w:rsidR="000B7AE5" w:rsidRDefault="000B7AE5">
      <w:pPr>
        <w:rPr>
          <w:rFonts w:hint="eastAsia"/>
        </w:rPr>
      </w:pPr>
      <w:r>
        <w:rPr>
          <w:rFonts w:hint="eastAsia"/>
        </w:rPr>
        <w:t>文化含义</w:t>
      </w:r>
    </w:p>
    <w:p w14:paraId="62B786AA" w14:textId="77777777" w:rsidR="000B7AE5" w:rsidRDefault="000B7AE5">
      <w:pPr>
        <w:rPr>
          <w:rFonts w:hint="eastAsia"/>
        </w:rPr>
      </w:pPr>
      <w:r>
        <w:rPr>
          <w:rFonts w:hint="eastAsia"/>
        </w:rPr>
        <w:t>作为汉字的一部分，“囗”不仅代表了物理上的界限，也象征着社会、政治等方面的界限和范围。例如，在“国”字中，“囗”代表了国家的疆域，而内部的“玉”则代表着国家的财富或价值。这种组合方式体现了古代中国人对于国家概念的理解，以及对国家安全与繁荣的追求。</w:t>
      </w:r>
    </w:p>
    <w:p w14:paraId="25537AA2" w14:textId="77777777" w:rsidR="000B7AE5" w:rsidRDefault="000B7AE5">
      <w:pPr>
        <w:rPr>
          <w:rFonts w:hint="eastAsia"/>
        </w:rPr>
      </w:pPr>
    </w:p>
    <w:p w14:paraId="6A97404E" w14:textId="77777777" w:rsidR="000B7AE5" w:rsidRDefault="000B7AE5">
      <w:pPr>
        <w:rPr>
          <w:rFonts w:hint="eastAsia"/>
        </w:rPr>
      </w:pPr>
      <w:r>
        <w:rPr>
          <w:rFonts w:hint="eastAsia"/>
        </w:rPr>
        <w:t>学习价值</w:t>
      </w:r>
    </w:p>
    <w:p w14:paraId="36E1BF53" w14:textId="77777777" w:rsidR="000B7AE5" w:rsidRDefault="000B7AE5">
      <w:pPr>
        <w:rPr>
          <w:rFonts w:hint="eastAsia"/>
        </w:rPr>
      </w:pPr>
      <w:r>
        <w:rPr>
          <w:rFonts w:hint="eastAsia"/>
        </w:rPr>
        <w:t>学习像“囗”这样的基本部首对于掌握汉字有着重要的意义。理解这些部首有助于记忆更多的汉字，因为许多汉字都是由这些基本部件组成的。通过学习这些部首及其含义，可以更好地理解汉字背后的文化内涵，增强对中国传统文化的认识和兴趣。</w:t>
      </w:r>
    </w:p>
    <w:p w14:paraId="75C825F6" w14:textId="77777777" w:rsidR="000B7AE5" w:rsidRDefault="000B7AE5">
      <w:pPr>
        <w:rPr>
          <w:rFonts w:hint="eastAsia"/>
        </w:rPr>
      </w:pPr>
    </w:p>
    <w:p w14:paraId="397EA011" w14:textId="77777777" w:rsidR="000B7AE5" w:rsidRDefault="000B7AE5">
      <w:pPr>
        <w:rPr>
          <w:rFonts w:hint="eastAsia"/>
        </w:rPr>
      </w:pPr>
      <w:r>
        <w:rPr>
          <w:rFonts w:hint="eastAsia"/>
        </w:rPr>
        <w:t>最后的总结</w:t>
      </w:r>
    </w:p>
    <w:p w14:paraId="151B13AE" w14:textId="77777777" w:rsidR="000B7AE5" w:rsidRDefault="000B7AE5">
      <w:pPr>
        <w:rPr>
          <w:rFonts w:hint="eastAsia"/>
        </w:rPr>
      </w:pPr>
      <w:r>
        <w:rPr>
          <w:rFonts w:hint="eastAsia"/>
        </w:rPr>
        <w:t>“囗”字虽小，却蕴含着丰富的文化信息和历史价值。通过对其拼音、字形演变、文化含义以及学习价值的探讨，我们不仅能更深入地了解这一汉字，也能从中窥见中国文化的博大精深。希望这篇介绍能够帮助读者更好地理解和记住“囗”字，并激发大家对中国语言文化的进一步探索。</w:t>
      </w:r>
    </w:p>
    <w:p w14:paraId="77377B9B" w14:textId="77777777" w:rsidR="000B7AE5" w:rsidRDefault="000B7AE5">
      <w:pPr>
        <w:rPr>
          <w:rFonts w:hint="eastAsia"/>
        </w:rPr>
      </w:pPr>
    </w:p>
    <w:p w14:paraId="2A8C77A3" w14:textId="77777777" w:rsidR="000B7AE5" w:rsidRDefault="000B7AE5">
      <w:pPr>
        <w:rPr>
          <w:rFonts w:hint="eastAsia"/>
        </w:rPr>
      </w:pPr>
    </w:p>
    <w:p w14:paraId="607CBBFA" w14:textId="77777777" w:rsidR="000B7AE5" w:rsidRDefault="000B7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A1B04" w14:textId="69D6620F" w:rsidR="000F0B09" w:rsidRDefault="000F0B09"/>
    <w:sectPr w:rsidR="000F0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09"/>
    <w:rsid w:val="000B7AE5"/>
    <w:rsid w:val="000F0B0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2E679-591C-4738-9EF6-68BE77A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