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AC1B" w14:textId="77777777" w:rsidR="00D22C26" w:rsidRDefault="00D22C26">
      <w:pPr>
        <w:rPr>
          <w:rFonts w:hint="eastAsia"/>
        </w:rPr>
      </w:pPr>
    </w:p>
    <w:p w14:paraId="667FF520" w14:textId="77777777" w:rsidR="00D22C26" w:rsidRDefault="00D22C26">
      <w:pPr>
        <w:rPr>
          <w:rFonts w:hint="eastAsia"/>
        </w:rPr>
      </w:pPr>
      <w:r>
        <w:rPr>
          <w:rFonts w:hint="eastAsia"/>
        </w:rPr>
        <w:tab/>
        <w:t>助的部首</w:t>
      </w:r>
    </w:p>
    <w:p w14:paraId="50436807" w14:textId="77777777" w:rsidR="00D22C26" w:rsidRDefault="00D22C26">
      <w:pPr>
        <w:rPr>
          <w:rFonts w:hint="eastAsia"/>
        </w:rPr>
      </w:pPr>
    </w:p>
    <w:p w14:paraId="5E5A2A48" w14:textId="77777777" w:rsidR="00D22C26" w:rsidRDefault="00D22C26">
      <w:pPr>
        <w:rPr>
          <w:rFonts w:hint="eastAsia"/>
        </w:rPr>
      </w:pPr>
    </w:p>
    <w:p w14:paraId="754325B4" w14:textId="77777777" w:rsidR="00D22C26" w:rsidRDefault="00D22C26">
      <w:pPr>
        <w:rPr>
          <w:rFonts w:hint="eastAsia"/>
        </w:rPr>
      </w:pPr>
      <w:r>
        <w:rPr>
          <w:rFonts w:hint="eastAsia"/>
        </w:rPr>
        <w:tab/>
        <w:t>汉字，作为中华文化的瑰宝，其结构独特，内涵丰富。每一个汉字都由特定的部首和笔画组成，部首不仅帮助人们快速识别和理解汉字的意义，还承载着丰富的文化内涵和历史背景。今天，我们来探讨一下“助”字的部首——“力”部，以及它所蕴含的文化意义。</w:t>
      </w:r>
    </w:p>
    <w:p w14:paraId="2762F27C" w14:textId="77777777" w:rsidR="00D22C26" w:rsidRDefault="00D22C26">
      <w:pPr>
        <w:rPr>
          <w:rFonts w:hint="eastAsia"/>
        </w:rPr>
      </w:pPr>
    </w:p>
    <w:p w14:paraId="27506DC0" w14:textId="77777777" w:rsidR="00D22C26" w:rsidRDefault="00D22C26">
      <w:pPr>
        <w:rPr>
          <w:rFonts w:hint="eastAsia"/>
        </w:rPr>
      </w:pPr>
    </w:p>
    <w:p w14:paraId="368F40A5" w14:textId="77777777" w:rsidR="00D22C26" w:rsidRDefault="00D22C26">
      <w:pPr>
        <w:rPr>
          <w:rFonts w:hint="eastAsia"/>
        </w:rPr>
      </w:pPr>
    </w:p>
    <w:p w14:paraId="60AABBE0" w14:textId="77777777" w:rsidR="00D22C26" w:rsidRDefault="00D22C26">
      <w:pPr>
        <w:rPr>
          <w:rFonts w:hint="eastAsia"/>
        </w:rPr>
      </w:pPr>
      <w:r>
        <w:rPr>
          <w:rFonts w:hint="eastAsia"/>
        </w:rPr>
        <w:tab/>
        <w:t>力部的由来与含义</w:t>
      </w:r>
    </w:p>
    <w:p w14:paraId="57D58BCC" w14:textId="77777777" w:rsidR="00D22C26" w:rsidRDefault="00D22C26">
      <w:pPr>
        <w:rPr>
          <w:rFonts w:hint="eastAsia"/>
        </w:rPr>
      </w:pPr>
    </w:p>
    <w:p w14:paraId="3E2DE8F1" w14:textId="77777777" w:rsidR="00D22C26" w:rsidRDefault="00D22C26">
      <w:pPr>
        <w:rPr>
          <w:rFonts w:hint="eastAsia"/>
        </w:rPr>
      </w:pPr>
    </w:p>
    <w:p w14:paraId="707461B8" w14:textId="77777777" w:rsidR="00D22C26" w:rsidRDefault="00D22C26">
      <w:pPr>
        <w:rPr>
          <w:rFonts w:hint="eastAsia"/>
        </w:rPr>
      </w:pPr>
      <w:r>
        <w:rPr>
          <w:rFonts w:hint="eastAsia"/>
        </w:rPr>
        <w:tab/>
        <w:t>“力”部，作为汉字的一个常用部首，位于汉字的左侧或下方，其形状来源于古代人们对力量的直观认知。在甲骨文中，“力”字就像是一个人正在用力劳作或搏斗的样子，形象地描绘了力量的本质。因此，“力”部不仅与力量、能力相关，还引申出与帮助、支持、努力等相关的意义。</w:t>
      </w:r>
    </w:p>
    <w:p w14:paraId="13FD1526" w14:textId="77777777" w:rsidR="00D22C26" w:rsidRDefault="00D22C26">
      <w:pPr>
        <w:rPr>
          <w:rFonts w:hint="eastAsia"/>
        </w:rPr>
      </w:pPr>
    </w:p>
    <w:p w14:paraId="606270AE" w14:textId="77777777" w:rsidR="00D22C26" w:rsidRDefault="00D22C26">
      <w:pPr>
        <w:rPr>
          <w:rFonts w:hint="eastAsia"/>
        </w:rPr>
      </w:pPr>
    </w:p>
    <w:p w14:paraId="2D48E022" w14:textId="77777777" w:rsidR="00D22C26" w:rsidRDefault="00D22C26">
      <w:pPr>
        <w:rPr>
          <w:rFonts w:hint="eastAsia"/>
        </w:rPr>
      </w:pPr>
    </w:p>
    <w:p w14:paraId="129C1BD3" w14:textId="77777777" w:rsidR="00D22C26" w:rsidRDefault="00D22C26">
      <w:pPr>
        <w:rPr>
          <w:rFonts w:hint="eastAsia"/>
        </w:rPr>
      </w:pPr>
      <w:r>
        <w:rPr>
          <w:rFonts w:hint="eastAsia"/>
        </w:rPr>
        <w:tab/>
        <w:t>助字与力部的关联</w:t>
      </w:r>
    </w:p>
    <w:p w14:paraId="12BD5F4C" w14:textId="77777777" w:rsidR="00D22C26" w:rsidRDefault="00D22C26">
      <w:pPr>
        <w:rPr>
          <w:rFonts w:hint="eastAsia"/>
        </w:rPr>
      </w:pPr>
    </w:p>
    <w:p w14:paraId="6E9F7D8E" w14:textId="77777777" w:rsidR="00D22C26" w:rsidRDefault="00D22C26">
      <w:pPr>
        <w:rPr>
          <w:rFonts w:hint="eastAsia"/>
        </w:rPr>
      </w:pPr>
    </w:p>
    <w:p w14:paraId="6A604A7D" w14:textId="77777777" w:rsidR="00D22C26" w:rsidRDefault="00D22C26">
      <w:pPr>
        <w:rPr>
          <w:rFonts w:hint="eastAsia"/>
        </w:rPr>
      </w:pPr>
      <w:r>
        <w:rPr>
          <w:rFonts w:hint="eastAsia"/>
        </w:rPr>
        <w:tab/>
        <w:t>“助”字，由“力”部和“且”（表示祭祀的器具或祖先神灵）组成，虽然“且”在“助”字中的具体含义已不太明确，但整体上看，“助”字形象地描绘了人们借助力量或神灵的支持来完成某项任务或克服困难。在古代社会，人们常常祈求祖先神灵的庇佑和帮助，以克服困难，实现目标。因此，“助”字与“力”部紧密相连，共同构成了与帮助、支持相关的词汇。</w:t>
      </w:r>
    </w:p>
    <w:p w14:paraId="7D75A408" w14:textId="77777777" w:rsidR="00D22C26" w:rsidRDefault="00D22C26">
      <w:pPr>
        <w:rPr>
          <w:rFonts w:hint="eastAsia"/>
        </w:rPr>
      </w:pPr>
    </w:p>
    <w:p w14:paraId="41CA5418" w14:textId="77777777" w:rsidR="00D22C26" w:rsidRDefault="00D22C26">
      <w:pPr>
        <w:rPr>
          <w:rFonts w:hint="eastAsia"/>
        </w:rPr>
      </w:pPr>
    </w:p>
    <w:p w14:paraId="11D6E0EE" w14:textId="77777777" w:rsidR="00D22C26" w:rsidRDefault="00D22C26">
      <w:pPr>
        <w:rPr>
          <w:rFonts w:hint="eastAsia"/>
        </w:rPr>
      </w:pPr>
    </w:p>
    <w:p w14:paraId="70753D09" w14:textId="77777777" w:rsidR="00D22C26" w:rsidRDefault="00D22C26">
      <w:pPr>
        <w:rPr>
          <w:rFonts w:hint="eastAsia"/>
        </w:rPr>
      </w:pPr>
      <w:r>
        <w:rPr>
          <w:rFonts w:hint="eastAsia"/>
        </w:rPr>
        <w:tab/>
        <w:t>力部字的文化内涵</w:t>
      </w:r>
    </w:p>
    <w:p w14:paraId="6BE0C1E0" w14:textId="77777777" w:rsidR="00D22C26" w:rsidRDefault="00D22C26">
      <w:pPr>
        <w:rPr>
          <w:rFonts w:hint="eastAsia"/>
        </w:rPr>
      </w:pPr>
    </w:p>
    <w:p w14:paraId="051DDA60" w14:textId="77777777" w:rsidR="00D22C26" w:rsidRDefault="00D22C26">
      <w:pPr>
        <w:rPr>
          <w:rFonts w:hint="eastAsia"/>
        </w:rPr>
      </w:pPr>
    </w:p>
    <w:p w14:paraId="1693E148" w14:textId="77777777" w:rsidR="00D22C26" w:rsidRDefault="00D22C26">
      <w:pPr>
        <w:rPr>
          <w:rFonts w:hint="eastAsia"/>
        </w:rPr>
      </w:pPr>
      <w:r>
        <w:rPr>
          <w:rFonts w:hint="eastAsia"/>
        </w:rPr>
        <w:tab/>
        <w:t>除了“助”字外，还有许多包含“力”部的汉字，如“动”、“劲”、“加”、“努”等，这些字都与力量、努力、行动等概念相关。通过这些字，我们可以窥见古代人们对力量的崇拜和追求，以及他们在生活中所体现出的勤劳、坚韧和自强不息的精神。例如，“动”字表示物体的运动或人的活动，“劲”字则指力量或精神，“加”字表示增加或加强，“努”字则与努力、奋斗相关。</w:t>
      </w:r>
    </w:p>
    <w:p w14:paraId="375714CC" w14:textId="77777777" w:rsidR="00D22C26" w:rsidRDefault="00D22C26">
      <w:pPr>
        <w:rPr>
          <w:rFonts w:hint="eastAsia"/>
        </w:rPr>
      </w:pPr>
    </w:p>
    <w:p w14:paraId="14A592D5" w14:textId="77777777" w:rsidR="00D22C26" w:rsidRDefault="00D22C26">
      <w:pPr>
        <w:rPr>
          <w:rFonts w:hint="eastAsia"/>
        </w:rPr>
      </w:pPr>
    </w:p>
    <w:p w14:paraId="7BD71D43" w14:textId="77777777" w:rsidR="00D22C26" w:rsidRDefault="00D22C26">
      <w:pPr>
        <w:rPr>
          <w:rFonts w:hint="eastAsia"/>
        </w:rPr>
      </w:pPr>
    </w:p>
    <w:p w14:paraId="09C475DB" w14:textId="77777777" w:rsidR="00D22C26" w:rsidRDefault="00D22C26">
      <w:pPr>
        <w:rPr>
          <w:rFonts w:hint="eastAsia"/>
        </w:rPr>
      </w:pPr>
      <w:r>
        <w:rPr>
          <w:rFonts w:hint="eastAsia"/>
        </w:rPr>
        <w:tab/>
        <w:t>力部字在现代社会的应用</w:t>
      </w:r>
    </w:p>
    <w:p w14:paraId="3C63BF8A" w14:textId="77777777" w:rsidR="00D22C26" w:rsidRDefault="00D22C26">
      <w:pPr>
        <w:rPr>
          <w:rFonts w:hint="eastAsia"/>
        </w:rPr>
      </w:pPr>
    </w:p>
    <w:p w14:paraId="7CAD676E" w14:textId="77777777" w:rsidR="00D22C26" w:rsidRDefault="00D22C26">
      <w:pPr>
        <w:rPr>
          <w:rFonts w:hint="eastAsia"/>
        </w:rPr>
      </w:pPr>
    </w:p>
    <w:p w14:paraId="011FA740" w14:textId="77777777" w:rsidR="00D22C26" w:rsidRDefault="00D22C26">
      <w:pPr>
        <w:rPr>
          <w:rFonts w:hint="eastAsia"/>
        </w:rPr>
      </w:pPr>
      <w:r>
        <w:rPr>
          <w:rFonts w:hint="eastAsia"/>
        </w:rPr>
        <w:tab/>
        <w:t>在现代社会，随着科技的发展和社会的进步，“力”部字的应用也变得更加广泛。除了传统的与力量、努力相关的词汇外，还出现了许多与团队合作、社会支持、心理援助等相关的词汇，如“助力”、“协助”、“支持”、“鼓励”等。这些词汇不仅丰富了我们的语言表达，也反映了现代社会对团结、互助和共同进步的重视。</w:t>
      </w:r>
    </w:p>
    <w:p w14:paraId="1BEF6066" w14:textId="77777777" w:rsidR="00D22C26" w:rsidRDefault="00D22C26">
      <w:pPr>
        <w:rPr>
          <w:rFonts w:hint="eastAsia"/>
        </w:rPr>
      </w:pPr>
    </w:p>
    <w:p w14:paraId="672F606D" w14:textId="77777777" w:rsidR="00D22C26" w:rsidRDefault="00D22C26">
      <w:pPr>
        <w:rPr>
          <w:rFonts w:hint="eastAsia"/>
        </w:rPr>
      </w:pPr>
    </w:p>
    <w:p w14:paraId="6ACF0A4F" w14:textId="77777777" w:rsidR="00D22C26" w:rsidRDefault="00D22C26">
      <w:pPr>
        <w:rPr>
          <w:rFonts w:hint="eastAsia"/>
        </w:rPr>
      </w:pPr>
    </w:p>
    <w:p w14:paraId="4F34EFBD" w14:textId="77777777" w:rsidR="00D22C26" w:rsidRDefault="00D22C26">
      <w:pPr>
        <w:rPr>
          <w:rFonts w:hint="eastAsia"/>
        </w:rPr>
      </w:pPr>
      <w:r>
        <w:rPr>
          <w:rFonts w:hint="eastAsia"/>
        </w:rPr>
        <w:tab/>
        <w:t>最后的总结</w:t>
      </w:r>
    </w:p>
    <w:p w14:paraId="2A385357" w14:textId="77777777" w:rsidR="00D22C26" w:rsidRDefault="00D22C26">
      <w:pPr>
        <w:rPr>
          <w:rFonts w:hint="eastAsia"/>
        </w:rPr>
      </w:pPr>
    </w:p>
    <w:p w14:paraId="705C0FC0" w14:textId="77777777" w:rsidR="00D22C26" w:rsidRDefault="00D22C26">
      <w:pPr>
        <w:rPr>
          <w:rFonts w:hint="eastAsia"/>
        </w:rPr>
      </w:pPr>
    </w:p>
    <w:p w14:paraId="0D94D35A" w14:textId="77777777" w:rsidR="00D22C26" w:rsidRDefault="00D22C26">
      <w:pPr>
        <w:rPr>
          <w:rFonts w:hint="eastAsia"/>
        </w:rPr>
      </w:pPr>
      <w:r>
        <w:rPr>
          <w:rFonts w:hint="eastAsia"/>
        </w:rPr>
        <w:tab/>
        <w:t>通过对“助”字的部首——“力”部的探讨，我们可以更加深入地了解汉字的文化内涵和历史背景。同时，我们也应该认识到，力量是推动社会进步和个人成长的重要动力，而团结互助则是实现共同目标的关键。让我们珍惜这份宝贵的文化遗产，传承和发扬中华民族勤劳、坚韧、团结互助的精神。</w:t>
      </w:r>
    </w:p>
    <w:p w14:paraId="4FE4074C" w14:textId="77777777" w:rsidR="00D22C26" w:rsidRDefault="00D22C26">
      <w:pPr>
        <w:rPr>
          <w:rFonts w:hint="eastAsia"/>
        </w:rPr>
      </w:pPr>
    </w:p>
    <w:p w14:paraId="5BA6ED7C" w14:textId="77777777" w:rsidR="00D22C26" w:rsidRDefault="00D22C26">
      <w:pPr>
        <w:rPr>
          <w:rFonts w:hint="eastAsia"/>
        </w:rPr>
      </w:pPr>
    </w:p>
    <w:p w14:paraId="2A8BAC60" w14:textId="77777777" w:rsidR="00D22C26" w:rsidRDefault="00D22C26">
      <w:pPr>
        <w:rPr>
          <w:rFonts w:hint="eastAsia"/>
        </w:rPr>
      </w:pPr>
      <w:r>
        <w:rPr>
          <w:rFonts w:hint="eastAsia"/>
        </w:rPr>
        <w:t>本文是由懂得生活网（dongdeshenghuo.com）为大家创作</w:t>
      </w:r>
    </w:p>
    <w:p w14:paraId="1F34489D" w14:textId="2DF1A675" w:rsidR="00501DF3" w:rsidRDefault="00501DF3"/>
    <w:sectPr w:rsidR="00501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F3"/>
    <w:rsid w:val="00501DF3"/>
    <w:rsid w:val="00A20F39"/>
    <w:rsid w:val="00D2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9068-E792-4E47-B3B7-275C6AC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DF3"/>
    <w:rPr>
      <w:rFonts w:cstheme="majorBidi"/>
      <w:color w:val="2F5496" w:themeColor="accent1" w:themeShade="BF"/>
      <w:sz w:val="28"/>
      <w:szCs w:val="28"/>
    </w:rPr>
  </w:style>
  <w:style w:type="character" w:customStyle="1" w:styleId="50">
    <w:name w:val="标题 5 字符"/>
    <w:basedOn w:val="a0"/>
    <w:link w:val="5"/>
    <w:uiPriority w:val="9"/>
    <w:semiHidden/>
    <w:rsid w:val="00501DF3"/>
    <w:rPr>
      <w:rFonts w:cstheme="majorBidi"/>
      <w:color w:val="2F5496" w:themeColor="accent1" w:themeShade="BF"/>
      <w:sz w:val="24"/>
    </w:rPr>
  </w:style>
  <w:style w:type="character" w:customStyle="1" w:styleId="60">
    <w:name w:val="标题 6 字符"/>
    <w:basedOn w:val="a0"/>
    <w:link w:val="6"/>
    <w:uiPriority w:val="9"/>
    <w:semiHidden/>
    <w:rsid w:val="00501DF3"/>
    <w:rPr>
      <w:rFonts w:cstheme="majorBidi"/>
      <w:b/>
      <w:bCs/>
      <w:color w:val="2F5496" w:themeColor="accent1" w:themeShade="BF"/>
    </w:rPr>
  </w:style>
  <w:style w:type="character" w:customStyle="1" w:styleId="70">
    <w:name w:val="标题 7 字符"/>
    <w:basedOn w:val="a0"/>
    <w:link w:val="7"/>
    <w:uiPriority w:val="9"/>
    <w:semiHidden/>
    <w:rsid w:val="00501DF3"/>
    <w:rPr>
      <w:rFonts w:cstheme="majorBidi"/>
      <w:b/>
      <w:bCs/>
      <w:color w:val="595959" w:themeColor="text1" w:themeTint="A6"/>
    </w:rPr>
  </w:style>
  <w:style w:type="character" w:customStyle="1" w:styleId="80">
    <w:name w:val="标题 8 字符"/>
    <w:basedOn w:val="a0"/>
    <w:link w:val="8"/>
    <w:uiPriority w:val="9"/>
    <w:semiHidden/>
    <w:rsid w:val="00501DF3"/>
    <w:rPr>
      <w:rFonts w:cstheme="majorBidi"/>
      <w:color w:val="595959" w:themeColor="text1" w:themeTint="A6"/>
    </w:rPr>
  </w:style>
  <w:style w:type="character" w:customStyle="1" w:styleId="90">
    <w:name w:val="标题 9 字符"/>
    <w:basedOn w:val="a0"/>
    <w:link w:val="9"/>
    <w:uiPriority w:val="9"/>
    <w:semiHidden/>
    <w:rsid w:val="00501DF3"/>
    <w:rPr>
      <w:rFonts w:eastAsiaTheme="majorEastAsia" w:cstheme="majorBidi"/>
      <w:color w:val="595959" w:themeColor="text1" w:themeTint="A6"/>
    </w:rPr>
  </w:style>
  <w:style w:type="paragraph" w:styleId="a3">
    <w:name w:val="Title"/>
    <w:basedOn w:val="a"/>
    <w:next w:val="a"/>
    <w:link w:val="a4"/>
    <w:uiPriority w:val="10"/>
    <w:qFormat/>
    <w:rsid w:val="00501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DF3"/>
    <w:pPr>
      <w:spacing w:before="160"/>
      <w:jc w:val="center"/>
    </w:pPr>
    <w:rPr>
      <w:i/>
      <w:iCs/>
      <w:color w:val="404040" w:themeColor="text1" w:themeTint="BF"/>
    </w:rPr>
  </w:style>
  <w:style w:type="character" w:customStyle="1" w:styleId="a8">
    <w:name w:val="引用 字符"/>
    <w:basedOn w:val="a0"/>
    <w:link w:val="a7"/>
    <w:uiPriority w:val="29"/>
    <w:rsid w:val="00501DF3"/>
    <w:rPr>
      <w:i/>
      <w:iCs/>
      <w:color w:val="404040" w:themeColor="text1" w:themeTint="BF"/>
    </w:rPr>
  </w:style>
  <w:style w:type="paragraph" w:styleId="a9">
    <w:name w:val="List Paragraph"/>
    <w:basedOn w:val="a"/>
    <w:uiPriority w:val="34"/>
    <w:qFormat/>
    <w:rsid w:val="00501DF3"/>
    <w:pPr>
      <w:ind w:left="720"/>
      <w:contextualSpacing/>
    </w:pPr>
  </w:style>
  <w:style w:type="character" w:styleId="aa">
    <w:name w:val="Intense Emphasis"/>
    <w:basedOn w:val="a0"/>
    <w:uiPriority w:val="21"/>
    <w:qFormat/>
    <w:rsid w:val="00501DF3"/>
    <w:rPr>
      <w:i/>
      <w:iCs/>
      <w:color w:val="2F5496" w:themeColor="accent1" w:themeShade="BF"/>
    </w:rPr>
  </w:style>
  <w:style w:type="paragraph" w:styleId="ab">
    <w:name w:val="Intense Quote"/>
    <w:basedOn w:val="a"/>
    <w:next w:val="a"/>
    <w:link w:val="ac"/>
    <w:uiPriority w:val="30"/>
    <w:qFormat/>
    <w:rsid w:val="00501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DF3"/>
    <w:rPr>
      <w:i/>
      <w:iCs/>
      <w:color w:val="2F5496" w:themeColor="accent1" w:themeShade="BF"/>
    </w:rPr>
  </w:style>
  <w:style w:type="character" w:styleId="ad">
    <w:name w:val="Intense Reference"/>
    <w:basedOn w:val="a0"/>
    <w:uiPriority w:val="32"/>
    <w:qFormat/>
    <w:rsid w:val="00501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