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35FC" w14:textId="77777777" w:rsidR="004D15D0" w:rsidRDefault="004D15D0">
      <w:pPr>
        <w:rPr>
          <w:rFonts w:hint="eastAsia"/>
        </w:rPr>
      </w:pPr>
      <w:r>
        <w:rPr>
          <w:rFonts w:hint="eastAsia"/>
        </w:rPr>
        <w:t>像把机枪的拼音是哪个声母</w:t>
      </w:r>
    </w:p>
    <w:p w14:paraId="68959302" w14:textId="77777777" w:rsidR="004D15D0" w:rsidRDefault="004D15D0">
      <w:pPr>
        <w:rPr>
          <w:rFonts w:hint="eastAsia"/>
        </w:rPr>
      </w:pPr>
      <w:r>
        <w:rPr>
          <w:rFonts w:hint="eastAsia"/>
        </w:rPr>
        <w:t>在汉语拼音的学习过程中，经常会遇到一些有趣的挑战。比如，“像把机枪”这一表述实际上是一个谜语，其目的是帮助我们更好地记忆和理解汉语拼音中的某些规则。让我们明确一点：这里所谓的“像把机枪”，并不是指实际的武器，而是一种形象化的比喻，用来描述某个汉字或拼音特征。</w:t>
      </w:r>
    </w:p>
    <w:p w14:paraId="207560F0" w14:textId="77777777" w:rsidR="004D15D0" w:rsidRDefault="004D15D0">
      <w:pPr>
        <w:rPr>
          <w:rFonts w:hint="eastAsia"/>
        </w:rPr>
      </w:pPr>
    </w:p>
    <w:p w14:paraId="7A0702B1" w14:textId="77777777" w:rsidR="004D15D0" w:rsidRDefault="004D15D0">
      <w:pPr>
        <w:rPr>
          <w:rFonts w:hint="eastAsia"/>
        </w:rPr>
      </w:pPr>
      <w:r>
        <w:rPr>
          <w:rFonts w:hint="eastAsia"/>
        </w:rPr>
        <w:t>谜底揭晓：X开头的音节</w:t>
      </w:r>
    </w:p>
    <w:p w14:paraId="2749BD31" w14:textId="77777777" w:rsidR="004D15D0" w:rsidRDefault="004D15D0">
      <w:pPr>
        <w:rPr>
          <w:rFonts w:hint="eastAsia"/>
        </w:rPr>
      </w:pPr>
      <w:r>
        <w:rPr>
          <w:rFonts w:hint="eastAsia"/>
        </w:rPr>
        <w:t>在这个谜语中，“像把机枪”的答案是指以“X”为声母的音节。为什么这么说呢？因为在汉语拼音中，“X”这个声母发音时需要舌头接近硬腭前部，形成一种类似于连续发射子弹的感觉，这与机枪连续射击的形象相吻合。因此，通过这样的比喻，学习者可以更容易记住并识别出以“X”为声母的字词。</w:t>
      </w:r>
    </w:p>
    <w:p w14:paraId="38D1698F" w14:textId="77777777" w:rsidR="004D15D0" w:rsidRDefault="004D15D0">
      <w:pPr>
        <w:rPr>
          <w:rFonts w:hint="eastAsia"/>
        </w:rPr>
      </w:pPr>
    </w:p>
    <w:p w14:paraId="19CEC1EE" w14:textId="77777777" w:rsidR="004D15D0" w:rsidRDefault="004D15D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25A243B" w14:textId="77777777" w:rsidR="004D15D0" w:rsidRDefault="004D15D0">
      <w:pPr>
        <w:rPr>
          <w:rFonts w:hint="eastAsia"/>
        </w:rPr>
      </w:pPr>
      <w:r>
        <w:rPr>
          <w:rFonts w:hint="eastAsia"/>
        </w:rPr>
        <w:t>汉语拼音作为学习中文的基础工具之一，对于初学者来说至关重要。它不仅帮助我们正确发音，还能提高我们的阅读和写作能力。特别是对于非母语使用者而言，掌握汉语拼音是进入汉语世界的第一步。在这个过程中，利用有趣的方式如谜语、游戏等来辅助学习，可以大大提高学习效率和兴趣。</w:t>
      </w:r>
    </w:p>
    <w:p w14:paraId="76EFF5C5" w14:textId="77777777" w:rsidR="004D15D0" w:rsidRDefault="004D15D0">
      <w:pPr>
        <w:rPr>
          <w:rFonts w:hint="eastAsia"/>
        </w:rPr>
      </w:pPr>
    </w:p>
    <w:p w14:paraId="1C27C1F9" w14:textId="77777777" w:rsidR="004D15D0" w:rsidRDefault="004D15D0">
      <w:pPr>
        <w:rPr>
          <w:rFonts w:hint="eastAsia"/>
        </w:rPr>
      </w:pPr>
      <w:r>
        <w:rPr>
          <w:rFonts w:hint="eastAsia"/>
        </w:rPr>
        <w:t>如何练习以X为声母的音节</w:t>
      </w:r>
    </w:p>
    <w:p w14:paraId="1314B648" w14:textId="77777777" w:rsidR="004D15D0" w:rsidRDefault="004D15D0">
      <w:pPr>
        <w:rPr>
          <w:rFonts w:hint="eastAsia"/>
        </w:rPr>
      </w:pPr>
      <w:r>
        <w:rPr>
          <w:rFonts w:hint="eastAsia"/>
        </w:rPr>
        <w:t>为了更好地掌握以“X”为声母的音节，我们可以采用多种方法进行练习。例如，可以通过朗读含有这些音节的词汇和句子来增强口语表达能力。还可以尝试将这些词汇编入日常对话中，或者制作成卡片进行复习。这种方法不仅能加深记忆，还能让学习过程变得更加生动有趣。</w:t>
      </w:r>
    </w:p>
    <w:p w14:paraId="7FD0BC87" w14:textId="77777777" w:rsidR="004D15D0" w:rsidRDefault="004D15D0">
      <w:pPr>
        <w:rPr>
          <w:rFonts w:hint="eastAsia"/>
        </w:rPr>
      </w:pPr>
    </w:p>
    <w:p w14:paraId="1DC87727" w14:textId="77777777" w:rsidR="004D15D0" w:rsidRDefault="004D15D0">
      <w:pPr>
        <w:rPr>
          <w:rFonts w:hint="eastAsia"/>
        </w:rPr>
      </w:pPr>
      <w:r>
        <w:rPr>
          <w:rFonts w:hint="eastAsia"/>
        </w:rPr>
        <w:t>最后的总结</w:t>
      </w:r>
    </w:p>
    <w:p w14:paraId="5DE10CCF" w14:textId="77777777" w:rsidR="004D15D0" w:rsidRDefault="004D15D0">
      <w:pPr>
        <w:rPr>
          <w:rFonts w:hint="eastAsia"/>
        </w:rPr>
      </w:pPr>
      <w:r>
        <w:rPr>
          <w:rFonts w:hint="eastAsia"/>
        </w:rPr>
        <w:t>通过上述讨论，我们了解到“像把机枪”其实是指汉语拼音中以“X”为声母的音节。这种比喻方式不仅增加了学习的趣味性，也使得抽象的知识点更加具体化。希望每位学习者都能从中获得乐趣，并不断提升自己的汉语水平。记住，语言学习是一场持久战，只有不断探索新方法，才能走得更远。</w:t>
      </w:r>
    </w:p>
    <w:p w14:paraId="4EAF08E5" w14:textId="77777777" w:rsidR="004D15D0" w:rsidRDefault="004D15D0">
      <w:pPr>
        <w:rPr>
          <w:rFonts w:hint="eastAsia"/>
        </w:rPr>
      </w:pPr>
    </w:p>
    <w:p w14:paraId="7709E77E" w14:textId="77777777" w:rsidR="004D15D0" w:rsidRDefault="004D15D0">
      <w:pPr>
        <w:rPr>
          <w:rFonts w:hint="eastAsia"/>
        </w:rPr>
      </w:pPr>
    </w:p>
    <w:p w14:paraId="50984354" w14:textId="77777777" w:rsidR="004D15D0" w:rsidRDefault="004D1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E617B" w14:textId="5202CDA6" w:rsidR="00FF65C6" w:rsidRDefault="00FF65C6"/>
    <w:sectPr w:rsidR="00FF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C6"/>
    <w:rsid w:val="004D15D0"/>
    <w:rsid w:val="00A20F39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D3FE6-0708-49B9-AB18-E1711929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