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6FC5" w14:textId="77777777" w:rsidR="00C77BFE" w:rsidRDefault="00C77BFE">
      <w:pPr>
        <w:rPr>
          <w:rFonts w:hint="eastAsia"/>
        </w:rPr>
      </w:pPr>
      <w:r>
        <w:rPr>
          <w:rFonts w:hint="eastAsia"/>
        </w:rPr>
        <w:t>众人的拼音怎么写</w:t>
      </w:r>
    </w:p>
    <w:p w14:paraId="2218DB7C" w14:textId="77777777" w:rsidR="00C77BFE" w:rsidRDefault="00C77BFE">
      <w:pPr>
        <w:rPr>
          <w:rFonts w:hint="eastAsia"/>
        </w:rPr>
      </w:pPr>
      <w:r>
        <w:rPr>
          <w:rFonts w:hint="eastAsia"/>
        </w:rPr>
        <w:t>在汉语中，“众人”的拼音写作“zhòng rén”。拼音是中华人民共和国成立后推广的一种汉字注音方法，它采用拉丁字母来表示汉字的读音，使得汉字的学习和教学更加系统化、国际化。拼音对于非母语学习者来说尤其重要，因为它提供了一种直观的方式去接近和掌握汉语发音。</w:t>
      </w:r>
    </w:p>
    <w:p w14:paraId="238E25BC" w14:textId="77777777" w:rsidR="00C77BFE" w:rsidRDefault="00C77BFE">
      <w:pPr>
        <w:rPr>
          <w:rFonts w:hint="eastAsia"/>
        </w:rPr>
      </w:pPr>
    </w:p>
    <w:p w14:paraId="03B88EB2" w14:textId="77777777" w:rsidR="00C77BFE" w:rsidRDefault="00C77BF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68FB89" w14:textId="77777777" w:rsidR="00C77BFE" w:rsidRDefault="00C77BFE">
      <w:pPr>
        <w:rPr>
          <w:rFonts w:hint="eastAsia"/>
        </w:rPr>
      </w:pPr>
      <w:r>
        <w:rPr>
          <w:rFonts w:hint="eastAsia"/>
        </w:rPr>
        <w:t>拼音系统并非一蹴而就，而是经过了长时间的发展和完善。早在1958年，中国政府正式公布了《汉语拼音方案》，这套方案成为了现代标准汉语的标准音。汉语拼音不仅仅是一个简单的注音工具，它还在中国的教育体系中扮演着重要的角色，帮助儿童识字，并作为中文输入法的基础，促进了信息技术的发展。</w:t>
      </w:r>
    </w:p>
    <w:p w14:paraId="42F8F03D" w14:textId="77777777" w:rsidR="00C77BFE" w:rsidRDefault="00C77BFE">
      <w:pPr>
        <w:rPr>
          <w:rFonts w:hint="eastAsia"/>
        </w:rPr>
      </w:pPr>
    </w:p>
    <w:p w14:paraId="2417CB09" w14:textId="77777777" w:rsidR="00C77BFE" w:rsidRDefault="00C77BFE">
      <w:pPr>
        <w:rPr>
          <w:rFonts w:hint="eastAsia"/>
        </w:rPr>
      </w:pPr>
      <w:r>
        <w:rPr>
          <w:rFonts w:hint="eastAsia"/>
        </w:rPr>
        <w:t>众人一词的文化意义</w:t>
      </w:r>
    </w:p>
    <w:p w14:paraId="6616FC54" w14:textId="77777777" w:rsidR="00C77BFE" w:rsidRDefault="00C77BFE">
      <w:pPr>
        <w:rPr>
          <w:rFonts w:hint="eastAsia"/>
        </w:rPr>
      </w:pPr>
      <w:r>
        <w:rPr>
          <w:rFonts w:hint="eastAsia"/>
        </w:rPr>
        <w:t>“众人”这个词，在汉语里不仅指代一群人或多数人，还常常用来表达集体的力量和智慧。“三个臭皮匠，顶个诸葛亮”这句成语便体现了众人合作可以产生超越个体的成果。在中国文化中，强调集体主义和个人与社会的关系，因此“众人”这个概念有着深厚的社会和文化背景。</w:t>
      </w:r>
    </w:p>
    <w:p w14:paraId="5E2CBF70" w14:textId="77777777" w:rsidR="00C77BFE" w:rsidRDefault="00C77BFE">
      <w:pPr>
        <w:rPr>
          <w:rFonts w:hint="eastAsia"/>
        </w:rPr>
      </w:pPr>
    </w:p>
    <w:p w14:paraId="55976367" w14:textId="77777777" w:rsidR="00C77BFE" w:rsidRDefault="00C77BFE">
      <w:pPr>
        <w:rPr>
          <w:rFonts w:hint="eastAsia"/>
        </w:rPr>
      </w:pPr>
      <w:r>
        <w:rPr>
          <w:rFonts w:hint="eastAsia"/>
        </w:rPr>
        <w:t>如何正确拼写“众人”</w:t>
      </w:r>
    </w:p>
    <w:p w14:paraId="02E2F276" w14:textId="77777777" w:rsidR="00C77BFE" w:rsidRDefault="00C77BFE">
      <w:pPr>
        <w:rPr>
          <w:rFonts w:hint="eastAsia"/>
        </w:rPr>
      </w:pPr>
      <w:r>
        <w:rPr>
          <w:rFonts w:hint="eastAsia"/>
        </w:rPr>
        <w:t>要准确地写出“众人”的拼音，需要注意声调的标注。汉语拼音有四个基本声调加上轻声，分别用数字1至4以及无数字来表示。每个汉字都有其固定的声调，这对于正确的发音至关重要。以“众人”为例，“众”字的拼音为“zhòng”，其中的“ò”表示第三声；“人”的拼音为“rén”，“é”表示第二声。正确地使用声调可以帮助人们更清晰地交流，避免因发音不同而导致的理解误差。</w:t>
      </w:r>
    </w:p>
    <w:p w14:paraId="5835F8BF" w14:textId="77777777" w:rsidR="00C77BFE" w:rsidRDefault="00C77BFE">
      <w:pPr>
        <w:rPr>
          <w:rFonts w:hint="eastAsia"/>
        </w:rPr>
      </w:pPr>
    </w:p>
    <w:p w14:paraId="42C5390E" w14:textId="77777777" w:rsidR="00C77BFE" w:rsidRDefault="00C77BF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E0D323" w14:textId="77777777" w:rsidR="00C77BFE" w:rsidRDefault="00C77BFE">
      <w:pPr>
        <w:rPr>
          <w:rFonts w:hint="eastAsia"/>
        </w:rPr>
      </w:pPr>
      <w:r>
        <w:rPr>
          <w:rFonts w:hint="eastAsia"/>
        </w:rPr>
        <w:t>在日常生活中，拼音的应用非常广泛。从路标到商店招牌，从书籍标题到产品标签，拼音无处不在。特别是在旅游景点，为了方便外国游客，很多地方都会同时标注汉字和拼音。随着移动互联网的发展，拼音输入法已经成为人们用手机或电脑输入中文的主要方式之一，极大地提高了文字录入的速度和效率。</w:t>
      </w:r>
    </w:p>
    <w:p w14:paraId="09362E71" w14:textId="77777777" w:rsidR="00C77BFE" w:rsidRDefault="00C77BFE">
      <w:pPr>
        <w:rPr>
          <w:rFonts w:hint="eastAsia"/>
        </w:rPr>
      </w:pPr>
    </w:p>
    <w:p w14:paraId="180C6876" w14:textId="77777777" w:rsidR="00C77BFE" w:rsidRDefault="00C77BFE">
      <w:pPr>
        <w:rPr>
          <w:rFonts w:hint="eastAsia"/>
        </w:rPr>
      </w:pPr>
      <w:r>
        <w:rPr>
          <w:rFonts w:hint="eastAsia"/>
        </w:rPr>
        <w:t>最后的总结</w:t>
      </w:r>
    </w:p>
    <w:p w14:paraId="1A6BE130" w14:textId="77777777" w:rsidR="00C77BFE" w:rsidRDefault="00C77BFE">
      <w:pPr>
        <w:rPr>
          <w:rFonts w:hint="eastAsia"/>
        </w:rPr>
      </w:pPr>
      <w:r>
        <w:rPr>
          <w:rFonts w:hint="eastAsia"/>
        </w:rPr>
        <w:t>“众人”的拼音为“zhòng rén”，这是汉语拼音系统的一部分，反映了汉语语言的特点和中国文化的价值观。通过了解拼音，我们可以更好地理解汉语的语言结构，同时也能够更有效地进行跨文化交流。无论是在国内还是国际环境中，掌握正确的拼音知识都是不可或缺的技能。</w:t>
      </w:r>
    </w:p>
    <w:p w14:paraId="27C4C32C" w14:textId="77777777" w:rsidR="00C77BFE" w:rsidRDefault="00C77BFE">
      <w:pPr>
        <w:rPr>
          <w:rFonts w:hint="eastAsia"/>
        </w:rPr>
      </w:pPr>
    </w:p>
    <w:p w14:paraId="4DD2BFB2" w14:textId="77777777" w:rsidR="00C77BFE" w:rsidRDefault="00C7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61D20" w14:textId="4280448D" w:rsidR="007408C5" w:rsidRDefault="007408C5"/>
    <w:sectPr w:rsidR="0074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C5"/>
    <w:rsid w:val="007408C5"/>
    <w:rsid w:val="00A20F39"/>
    <w:rsid w:val="00C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9EAC4-3758-4EF3-804F-A15A51D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