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E72F" w14:textId="77777777" w:rsidR="008437B0" w:rsidRDefault="008437B0">
      <w:pPr>
        <w:rPr>
          <w:rFonts w:hint="eastAsia"/>
        </w:rPr>
      </w:pPr>
      <w:r>
        <w:rPr>
          <w:rFonts w:hint="eastAsia"/>
        </w:rPr>
        <w:t>争的拼音和组词组</w:t>
      </w:r>
    </w:p>
    <w:p w14:paraId="6907CF36" w14:textId="77777777" w:rsidR="008437B0" w:rsidRDefault="008437B0">
      <w:pPr>
        <w:rPr>
          <w:rFonts w:hint="eastAsia"/>
        </w:rPr>
      </w:pPr>
      <w:r>
        <w:rPr>
          <w:rFonts w:hint="eastAsia"/>
        </w:rPr>
        <w:t>在汉语中，“争”是一个非常常见的汉字，其拼音是“zhēng”。这个字包含了丰富的文化内涵和使用场景，无论是日常对话还是文学作品中都极为常见。从基本意义上来讲，“争”表示的是竞争、争取的意思，但根据不同的语境，它的含义可以变得更加丰富多样。</w:t>
      </w:r>
    </w:p>
    <w:p w14:paraId="3D00C54F" w14:textId="77777777" w:rsidR="008437B0" w:rsidRDefault="008437B0">
      <w:pPr>
        <w:rPr>
          <w:rFonts w:hint="eastAsia"/>
        </w:rPr>
      </w:pPr>
    </w:p>
    <w:p w14:paraId="0F8A19B4" w14:textId="77777777" w:rsidR="008437B0" w:rsidRDefault="008437B0">
      <w:pPr>
        <w:rPr>
          <w:rFonts w:hint="eastAsia"/>
        </w:rPr>
      </w:pPr>
      <w:r>
        <w:rPr>
          <w:rFonts w:hint="eastAsia"/>
        </w:rPr>
        <w:t>争的基本用法与意义</w:t>
      </w:r>
    </w:p>
    <w:p w14:paraId="043A8739" w14:textId="77777777" w:rsidR="008437B0" w:rsidRDefault="008437B0">
      <w:pPr>
        <w:rPr>
          <w:rFonts w:hint="eastAsia"/>
        </w:rPr>
      </w:pPr>
      <w:r>
        <w:rPr>
          <w:rFonts w:hint="eastAsia"/>
        </w:rPr>
        <w:t>作为动词，“争”最基本的意义是指两个或多个主体为了某个目标而进行的竞争或争夺。例如，在运动比赛中，运动员们会“争”夺冠军；在职场上，员工们可能会“争”取晋升机会。“争”还可以指辩论、争论，如“争论不休”，意味着双方对于某一话题持有不同意见，并持续地进行讨论。</w:t>
      </w:r>
    </w:p>
    <w:p w14:paraId="582B926E" w14:textId="77777777" w:rsidR="008437B0" w:rsidRDefault="008437B0">
      <w:pPr>
        <w:rPr>
          <w:rFonts w:hint="eastAsia"/>
        </w:rPr>
      </w:pPr>
    </w:p>
    <w:p w14:paraId="218DF75D" w14:textId="77777777" w:rsidR="008437B0" w:rsidRDefault="008437B0">
      <w:pPr>
        <w:rPr>
          <w:rFonts w:hint="eastAsia"/>
        </w:rPr>
      </w:pPr>
      <w:r>
        <w:rPr>
          <w:rFonts w:hint="eastAsia"/>
        </w:rPr>
        <w:t>争的多音字现象</w:t>
      </w:r>
    </w:p>
    <w:p w14:paraId="5B828296" w14:textId="77777777" w:rsidR="008437B0" w:rsidRDefault="008437B0">
      <w:pPr>
        <w:rPr>
          <w:rFonts w:hint="eastAsia"/>
        </w:rPr>
      </w:pPr>
      <w:r>
        <w:rPr>
          <w:rFonts w:hint="eastAsia"/>
        </w:rPr>
        <w:t>值得注意的是，“争”虽然是单音节字，但在特定词汇中，它能够与其他字组合形成新的词语，这些词语不仅扩展了“争”的语义范围，也丰富了汉语表达的多样性。比如，“斗争”一词，除了直接的身体对抗之外，还隐含着精神层面的较量；“争议”则更多指向思想上的分歧。</w:t>
      </w:r>
    </w:p>
    <w:p w14:paraId="662F8C2E" w14:textId="77777777" w:rsidR="008437B0" w:rsidRDefault="008437B0">
      <w:pPr>
        <w:rPr>
          <w:rFonts w:hint="eastAsia"/>
        </w:rPr>
      </w:pPr>
    </w:p>
    <w:p w14:paraId="2B12EF4C" w14:textId="77777777" w:rsidR="008437B0" w:rsidRDefault="008437B0">
      <w:pPr>
        <w:rPr>
          <w:rFonts w:hint="eastAsia"/>
        </w:rPr>
      </w:pPr>
      <w:r>
        <w:rPr>
          <w:rFonts w:hint="eastAsia"/>
        </w:rPr>
        <w:t>争的相关成语和俗语</w:t>
      </w:r>
    </w:p>
    <w:p w14:paraId="7CFEB56E" w14:textId="77777777" w:rsidR="008437B0" w:rsidRDefault="008437B0">
      <w:pPr>
        <w:rPr>
          <w:rFonts w:hint="eastAsia"/>
        </w:rPr>
      </w:pPr>
      <w:r>
        <w:rPr>
          <w:rFonts w:hint="eastAsia"/>
        </w:rPr>
        <w:t>汉语中有许多包含“争”字的成语和俗语，它们生动形象地描述了各种生活场景和社会现象。例如，“力争上游”表达了人们积极向上、努力进取的精神面貌；“争先恐后”描绘了一种急切想要领先、生怕落后的状态；“不计前嫌，握手言欢”则强调了放下过去恩怨、追求和谐共处的态度。</w:t>
      </w:r>
    </w:p>
    <w:p w14:paraId="0F7809E3" w14:textId="77777777" w:rsidR="008437B0" w:rsidRDefault="008437B0">
      <w:pPr>
        <w:rPr>
          <w:rFonts w:hint="eastAsia"/>
        </w:rPr>
      </w:pPr>
    </w:p>
    <w:p w14:paraId="6779413A" w14:textId="77777777" w:rsidR="008437B0" w:rsidRDefault="008437B0">
      <w:pPr>
        <w:rPr>
          <w:rFonts w:hint="eastAsia"/>
        </w:rPr>
      </w:pPr>
      <w:r>
        <w:rPr>
          <w:rFonts w:hint="eastAsia"/>
        </w:rPr>
        <w:t>争在现代社会中的体现</w:t>
      </w:r>
    </w:p>
    <w:p w14:paraId="68F76D10" w14:textId="77777777" w:rsidR="008437B0" w:rsidRDefault="008437B0">
      <w:pPr>
        <w:rPr>
          <w:rFonts w:hint="eastAsia"/>
        </w:rPr>
      </w:pPr>
      <w:r>
        <w:rPr>
          <w:rFonts w:hint="eastAsia"/>
        </w:rPr>
        <w:t>在现代社会中，“争”不仅仅局限于传统的物理空间内的竞争，随着科技的发展和社会的进步，网络空间、知识经济领域等新兴领域的竞争日益激烈。比如，在互联网行业中，各大企业之间的技术创新和服务质量的竞争已经成为常态；在教育领域，学生们也在为进入更好的学校而不断努力学习。</w:t>
      </w:r>
    </w:p>
    <w:p w14:paraId="1CD2A451" w14:textId="77777777" w:rsidR="008437B0" w:rsidRDefault="008437B0">
      <w:pPr>
        <w:rPr>
          <w:rFonts w:hint="eastAsia"/>
        </w:rPr>
      </w:pPr>
    </w:p>
    <w:p w14:paraId="236FF198" w14:textId="77777777" w:rsidR="008437B0" w:rsidRDefault="008437B0">
      <w:pPr>
        <w:rPr>
          <w:rFonts w:hint="eastAsia"/>
        </w:rPr>
      </w:pPr>
      <w:r>
        <w:rPr>
          <w:rFonts w:hint="eastAsia"/>
        </w:rPr>
        <w:t>最后的总结</w:t>
      </w:r>
    </w:p>
    <w:p w14:paraId="0DE4864B" w14:textId="77777777" w:rsidR="008437B0" w:rsidRDefault="008437B0">
      <w:pPr>
        <w:rPr>
          <w:rFonts w:hint="eastAsia"/>
        </w:rPr>
      </w:pPr>
      <w:r>
        <w:rPr>
          <w:rFonts w:hint="eastAsia"/>
        </w:rPr>
        <w:t>通过上述介绍，我们可以看出，“争”这个汉字虽然简单，但它所承载的文化价值和社会功能却是复杂且多元的。无论是在历史长河中，还是在现代社会里，“争”都是推动人类社会进步的重要动力之一。了解和掌握“争”的正确用法及其背后的文化内涵，对于我们提高汉语水平、增强文化自信具有重要意义。</w:t>
      </w:r>
    </w:p>
    <w:p w14:paraId="17C23FCF" w14:textId="77777777" w:rsidR="008437B0" w:rsidRDefault="008437B0">
      <w:pPr>
        <w:rPr>
          <w:rFonts w:hint="eastAsia"/>
        </w:rPr>
      </w:pPr>
    </w:p>
    <w:p w14:paraId="0BF6E424" w14:textId="77777777" w:rsidR="008437B0" w:rsidRDefault="008437B0">
      <w:pPr>
        <w:rPr>
          <w:rFonts w:hint="eastAsia"/>
        </w:rPr>
      </w:pPr>
    </w:p>
    <w:p w14:paraId="6538AEDD" w14:textId="77777777" w:rsidR="008437B0" w:rsidRDefault="008437B0">
      <w:pPr>
        <w:rPr>
          <w:rFonts w:hint="eastAsia"/>
        </w:rPr>
      </w:pPr>
      <w:r>
        <w:rPr>
          <w:rFonts w:hint="eastAsia"/>
        </w:rPr>
        <w:t>本文是由懂得生活网（dongdeshenghuo.com）为大家创作</w:t>
      </w:r>
    </w:p>
    <w:p w14:paraId="7EA6C29F" w14:textId="199ADDB9" w:rsidR="00685AC8" w:rsidRDefault="00685AC8"/>
    <w:sectPr w:rsidR="00685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C8"/>
    <w:rsid w:val="00685AC8"/>
    <w:rsid w:val="008437B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0C092-2BDE-4F40-81E4-D56BD24F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AC8"/>
    <w:rPr>
      <w:rFonts w:cstheme="majorBidi"/>
      <w:color w:val="2F5496" w:themeColor="accent1" w:themeShade="BF"/>
      <w:sz w:val="28"/>
      <w:szCs w:val="28"/>
    </w:rPr>
  </w:style>
  <w:style w:type="character" w:customStyle="1" w:styleId="50">
    <w:name w:val="标题 5 字符"/>
    <w:basedOn w:val="a0"/>
    <w:link w:val="5"/>
    <w:uiPriority w:val="9"/>
    <w:semiHidden/>
    <w:rsid w:val="00685AC8"/>
    <w:rPr>
      <w:rFonts w:cstheme="majorBidi"/>
      <w:color w:val="2F5496" w:themeColor="accent1" w:themeShade="BF"/>
      <w:sz w:val="24"/>
    </w:rPr>
  </w:style>
  <w:style w:type="character" w:customStyle="1" w:styleId="60">
    <w:name w:val="标题 6 字符"/>
    <w:basedOn w:val="a0"/>
    <w:link w:val="6"/>
    <w:uiPriority w:val="9"/>
    <w:semiHidden/>
    <w:rsid w:val="00685AC8"/>
    <w:rPr>
      <w:rFonts w:cstheme="majorBidi"/>
      <w:b/>
      <w:bCs/>
      <w:color w:val="2F5496" w:themeColor="accent1" w:themeShade="BF"/>
    </w:rPr>
  </w:style>
  <w:style w:type="character" w:customStyle="1" w:styleId="70">
    <w:name w:val="标题 7 字符"/>
    <w:basedOn w:val="a0"/>
    <w:link w:val="7"/>
    <w:uiPriority w:val="9"/>
    <w:semiHidden/>
    <w:rsid w:val="00685AC8"/>
    <w:rPr>
      <w:rFonts w:cstheme="majorBidi"/>
      <w:b/>
      <w:bCs/>
      <w:color w:val="595959" w:themeColor="text1" w:themeTint="A6"/>
    </w:rPr>
  </w:style>
  <w:style w:type="character" w:customStyle="1" w:styleId="80">
    <w:name w:val="标题 8 字符"/>
    <w:basedOn w:val="a0"/>
    <w:link w:val="8"/>
    <w:uiPriority w:val="9"/>
    <w:semiHidden/>
    <w:rsid w:val="00685AC8"/>
    <w:rPr>
      <w:rFonts w:cstheme="majorBidi"/>
      <w:color w:val="595959" w:themeColor="text1" w:themeTint="A6"/>
    </w:rPr>
  </w:style>
  <w:style w:type="character" w:customStyle="1" w:styleId="90">
    <w:name w:val="标题 9 字符"/>
    <w:basedOn w:val="a0"/>
    <w:link w:val="9"/>
    <w:uiPriority w:val="9"/>
    <w:semiHidden/>
    <w:rsid w:val="00685AC8"/>
    <w:rPr>
      <w:rFonts w:eastAsiaTheme="majorEastAsia" w:cstheme="majorBidi"/>
      <w:color w:val="595959" w:themeColor="text1" w:themeTint="A6"/>
    </w:rPr>
  </w:style>
  <w:style w:type="paragraph" w:styleId="a3">
    <w:name w:val="Title"/>
    <w:basedOn w:val="a"/>
    <w:next w:val="a"/>
    <w:link w:val="a4"/>
    <w:uiPriority w:val="10"/>
    <w:qFormat/>
    <w:rsid w:val="00685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AC8"/>
    <w:pPr>
      <w:spacing w:before="160"/>
      <w:jc w:val="center"/>
    </w:pPr>
    <w:rPr>
      <w:i/>
      <w:iCs/>
      <w:color w:val="404040" w:themeColor="text1" w:themeTint="BF"/>
    </w:rPr>
  </w:style>
  <w:style w:type="character" w:customStyle="1" w:styleId="a8">
    <w:name w:val="引用 字符"/>
    <w:basedOn w:val="a0"/>
    <w:link w:val="a7"/>
    <w:uiPriority w:val="29"/>
    <w:rsid w:val="00685AC8"/>
    <w:rPr>
      <w:i/>
      <w:iCs/>
      <w:color w:val="404040" w:themeColor="text1" w:themeTint="BF"/>
    </w:rPr>
  </w:style>
  <w:style w:type="paragraph" w:styleId="a9">
    <w:name w:val="List Paragraph"/>
    <w:basedOn w:val="a"/>
    <w:uiPriority w:val="34"/>
    <w:qFormat/>
    <w:rsid w:val="00685AC8"/>
    <w:pPr>
      <w:ind w:left="720"/>
      <w:contextualSpacing/>
    </w:pPr>
  </w:style>
  <w:style w:type="character" w:styleId="aa">
    <w:name w:val="Intense Emphasis"/>
    <w:basedOn w:val="a0"/>
    <w:uiPriority w:val="21"/>
    <w:qFormat/>
    <w:rsid w:val="00685AC8"/>
    <w:rPr>
      <w:i/>
      <w:iCs/>
      <w:color w:val="2F5496" w:themeColor="accent1" w:themeShade="BF"/>
    </w:rPr>
  </w:style>
  <w:style w:type="paragraph" w:styleId="ab">
    <w:name w:val="Intense Quote"/>
    <w:basedOn w:val="a"/>
    <w:next w:val="a"/>
    <w:link w:val="ac"/>
    <w:uiPriority w:val="30"/>
    <w:qFormat/>
    <w:rsid w:val="00685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AC8"/>
    <w:rPr>
      <w:i/>
      <w:iCs/>
      <w:color w:val="2F5496" w:themeColor="accent1" w:themeShade="BF"/>
    </w:rPr>
  </w:style>
  <w:style w:type="character" w:styleId="ad">
    <w:name w:val="Intense Reference"/>
    <w:basedOn w:val="a0"/>
    <w:uiPriority w:val="32"/>
    <w:qFormat/>
    <w:rsid w:val="00685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