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C87B3" w14:textId="77777777" w:rsidR="0052080E" w:rsidRDefault="0052080E">
      <w:pPr>
        <w:rPr>
          <w:rFonts w:hint="eastAsia"/>
        </w:rPr>
      </w:pPr>
      <w:r>
        <w:rPr>
          <w:rFonts w:hint="eastAsia"/>
        </w:rPr>
        <w:t>乳腺的意思的拼音</w:t>
      </w:r>
    </w:p>
    <w:p w14:paraId="6AD89558" w14:textId="77777777" w:rsidR="0052080E" w:rsidRDefault="0052080E">
      <w:pPr>
        <w:rPr>
          <w:rFonts w:hint="eastAsia"/>
        </w:rPr>
      </w:pPr>
      <w:r>
        <w:rPr>
          <w:rFonts w:hint="eastAsia"/>
        </w:rPr>
        <w:t>Rǔ fáng，这是“乳腺”一词在汉语中的拼音表示。乳腺作为女性身体的重要组成部分，在维持健康和生育功能方面扮演着关键角色。它主要由腺体组织、脂肪组织以及结缔组织构成，其主要功能是生产乳汁以供婴儿哺乳。</w:t>
      </w:r>
    </w:p>
    <w:p w14:paraId="48D9785B" w14:textId="77777777" w:rsidR="0052080E" w:rsidRDefault="0052080E">
      <w:pPr>
        <w:rPr>
          <w:rFonts w:hint="eastAsia"/>
        </w:rPr>
      </w:pPr>
    </w:p>
    <w:p w14:paraId="2B2026A2" w14:textId="77777777" w:rsidR="0052080E" w:rsidRDefault="0052080E">
      <w:pPr>
        <w:rPr>
          <w:rFonts w:hint="eastAsia"/>
        </w:rPr>
      </w:pPr>
      <w:r>
        <w:rPr>
          <w:rFonts w:hint="eastAsia"/>
        </w:rPr>
        <w:t>乳腺的结构与功能</w:t>
      </w:r>
    </w:p>
    <w:p w14:paraId="69DE4E6E" w14:textId="77777777" w:rsidR="0052080E" w:rsidRDefault="0052080E">
      <w:pPr>
        <w:rPr>
          <w:rFonts w:hint="eastAsia"/>
        </w:rPr>
      </w:pPr>
      <w:r>
        <w:rPr>
          <w:rFonts w:hint="eastAsia"/>
        </w:rPr>
        <w:t>乳腺内部含有多个小叶，每个小叶中都有许多产生乳汁的腺泡。这些腺泡通过导管系统连接到乳头。当激素水平发生变化时，比如产后，乳腺会响应这些变化并开始大量生产乳汁。乳汁不仅为新生儿提供了必要的营养成分，还含有抗体，有助于增强婴儿的免疫系统。</w:t>
      </w:r>
    </w:p>
    <w:p w14:paraId="460A8A2A" w14:textId="77777777" w:rsidR="0052080E" w:rsidRDefault="0052080E">
      <w:pPr>
        <w:rPr>
          <w:rFonts w:hint="eastAsia"/>
        </w:rPr>
      </w:pPr>
    </w:p>
    <w:p w14:paraId="02CB515B" w14:textId="77777777" w:rsidR="0052080E" w:rsidRDefault="0052080E">
      <w:pPr>
        <w:rPr>
          <w:rFonts w:hint="eastAsia"/>
        </w:rPr>
      </w:pPr>
      <w:r>
        <w:rPr>
          <w:rFonts w:hint="eastAsia"/>
        </w:rPr>
        <w:t>乳腺健康的重要性</w:t>
      </w:r>
    </w:p>
    <w:p w14:paraId="04B0017E" w14:textId="77777777" w:rsidR="0052080E" w:rsidRDefault="0052080E">
      <w:pPr>
        <w:rPr>
          <w:rFonts w:hint="eastAsia"/>
        </w:rPr>
      </w:pPr>
      <w:r>
        <w:rPr>
          <w:rFonts w:hint="eastAsia"/>
        </w:rPr>
        <w:t>保持乳腺健康对于所有年龄段的女性都至关重要。定期进行自我检查以及专业医生的体检可以帮助早期发现潜在问题，如乳腺炎、乳腺增生甚至乳腺癌等。早期诊断和治疗能够显著提高治愈率，减少疾病对生活质量的影响。健康的饮食习惯、适量的运动和避免过量摄入酒精也是维护乳腺健康的有效措施。</w:t>
      </w:r>
    </w:p>
    <w:p w14:paraId="042DEC55" w14:textId="77777777" w:rsidR="0052080E" w:rsidRDefault="0052080E">
      <w:pPr>
        <w:rPr>
          <w:rFonts w:hint="eastAsia"/>
        </w:rPr>
      </w:pPr>
    </w:p>
    <w:p w14:paraId="7A73D10F" w14:textId="77777777" w:rsidR="0052080E" w:rsidRDefault="0052080E">
      <w:pPr>
        <w:rPr>
          <w:rFonts w:hint="eastAsia"/>
        </w:rPr>
      </w:pPr>
      <w:r>
        <w:rPr>
          <w:rFonts w:hint="eastAsia"/>
        </w:rPr>
        <w:t>乳腺疾病的预防与管理</w:t>
      </w:r>
    </w:p>
    <w:p w14:paraId="43F1AF9D" w14:textId="77777777" w:rsidR="0052080E" w:rsidRDefault="0052080E">
      <w:pPr>
        <w:rPr>
          <w:rFonts w:hint="eastAsia"/>
        </w:rPr>
      </w:pPr>
      <w:r>
        <w:rPr>
          <w:rFonts w:hint="eastAsia"/>
        </w:rPr>
        <w:t>虽然无法完全预防乳腺疾病的发生，但采取一些预防措施可以降低风险。例如，保持正常体重、避免长期使用激素替代疗法以及了解家族病史都是重要的步骤。对于已经被诊断出有乳腺问题的人来说，遵循医生的建议，接受适当的治疗，并定期复查对于控制病情进展非常关键。</w:t>
      </w:r>
    </w:p>
    <w:p w14:paraId="3480F6B9" w14:textId="77777777" w:rsidR="0052080E" w:rsidRDefault="0052080E">
      <w:pPr>
        <w:rPr>
          <w:rFonts w:hint="eastAsia"/>
        </w:rPr>
      </w:pPr>
    </w:p>
    <w:p w14:paraId="74B44B1A" w14:textId="77777777" w:rsidR="0052080E" w:rsidRDefault="0052080E">
      <w:pPr>
        <w:rPr>
          <w:rFonts w:hint="eastAsia"/>
        </w:rPr>
      </w:pPr>
      <w:r>
        <w:rPr>
          <w:rFonts w:hint="eastAsia"/>
        </w:rPr>
        <w:t>社会支持与心理关怀</w:t>
      </w:r>
    </w:p>
    <w:p w14:paraId="22129EA0" w14:textId="77777777" w:rsidR="0052080E" w:rsidRDefault="0052080E">
      <w:pPr>
        <w:rPr>
          <w:rFonts w:hint="eastAsia"/>
        </w:rPr>
      </w:pPr>
      <w:r>
        <w:rPr>
          <w:rFonts w:hint="eastAsia"/>
        </w:rPr>
        <w:t>面对乳腺相关疾病，患者不仅需要医学上的治疗，还需要来自家庭和社会的支持。心理健康同样不容忽视，很多患者可能会经历焦虑或抑郁等情绪问题。因此，提供心理咨询和支持小组服务，帮助她们建立积极的生活态度，对于康复过程来说是非常有益的。</w:t>
      </w:r>
    </w:p>
    <w:p w14:paraId="4DBE8635" w14:textId="77777777" w:rsidR="0052080E" w:rsidRDefault="0052080E">
      <w:pPr>
        <w:rPr>
          <w:rFonts w:hint="eastAsia"/>
        </w:rPr>
      </w:pPr>
    </w:p>
    <w:p w14:paraId="35C0F9D5" w14:textId="77777777" w:rsidR="0052080E" w:rsidRDefault="0052080E">
      <w:pPr>
        <w:rPr>
          <w:rFonts w:hint="eastAsia"/>
        </w:rPr>
      </w:pPr>
    </w:p>
    <w:p w14:paraId="0F4ED1CB" w14:textId="77777777" w:rsidR="0052080E" w:rsidRDefault="005208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148CE" w14:textId="473D2204" w:rsidR="00550506" w:rsidRDefault="00550506"/>
    <w:sectPr w:rsidR="00550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06"/>
    <w:rsid w:val="0052080E"/>
    <w:rsid w:val="0055050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2E3E2-520F-40D6-A88A-BDF55EBF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