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300B" w14:textId="77777777" w:rsidR="00FF3739" w:rsidRDefault="00FF3739">
      <w:pPr>
        <w:rPr>
          <w:rFonts w:hint="eastAsia"/>
        </w:rPr>
      </w:pPr>
      <w:r>
        <w:rPr>
          <w:rFonts w:hint="eastAsia"/>
        </w:rPr>
        <w:t>之的拼音组词</w:t>
      </w:r>
    </w:p>
    <w:p w14:paraId="0EEC71F7" w14:textId="77777777" w:rsidR="00FF3739" w:rsidRDefault="00FF3739">
      <w:pPr>
        <w:rPr>
          <w:rFonts w:hint="eastAsia"/>
        </w:rPr>
      </w:pPr>
      <w:r>
        <w:rPr>
          <w:rFonts w:hint="eastAsia"/>
        </w:rPr>
        <w:t>在汉语学习的过程中，了解和掌握汉字的拼音及其组词方式是十分重要的。其中，“之”字是一个使用频率非常高的常用汉字，它不仅拥有独特的意义，在不同的语境中还能与其他词汇组合成各种短语和成语，极大地丰富了汉语表达的形式与内涵。</w:t>
      </w:r>
    </w:p>
    <w:p w14:paraId="72A23F75" w14:textId="77777777" w:rsidR="00FF3739" w:rsidRDefault="00FF3739">
      <w:pPr>
        <w:rPr>
          <w:rFonts w:hint="eastAsia"/>
        </w:rPr>
      </w:pPr>
    </w:p>
    <w:p w14:paraId="48C8CB54" w14:textId="77777777" w:rsidR="00FF3739" w:rsidRDefault="00FF3739">
      <w:pPr>
        <w:rPr>
          <w:rFonts w:hint="eastAsia"/>
        </w:rPr>
      </w:pPr>
      <w:r>
        <w:rPr>
          <w:rFonts w:hint="eastAsia"/>
        </w:rPr>
        <w:t>“之”的基本拼音及意义</w:t>
      </w:r>
    </w:p>
    <w:p w14:paraId="1B49076F" w14:textId="77777777" w:rsidR="00FF3739" w:rsidRDefault="00FF3739">
      <w:pPr>
        <w:rPr>
          <w:rFonts w:hint="eastAsia"/>
        </w:rPr>
      </w:pPr>
      <w:r>
        <w:rPr>
          <w:rFonts w:hint="eastAsia"/>
        </w:rPr>
        <w:t>“之”的拼音为“zhī”。从字义上讲，“之”作为动词时有“到、往”的意思；作为代词，它可以指代前面提到的人或事物；而作为助词时，“之”常用于定语和中心词之间，起到连接作用，相当于现代汉语中的“的”。“之”还经常出现在成语和固定搭配中，赋予其更加丰富的含义。</w:t>
      </w:r>
    </w:p>
    <w:p w14:paraId="5F4EE601" w14:textId="77777777" w:rsidR="00FF3739" w:rsidRDefault="00FF3739">
      <w:pPr>
        <w:rPr>
          <w:rFonts w:hint="eastAsia"/>
        </w:rPr>
      </w:pPr>
    </w:p>
    <w:p w14:paraId="0EB8CE19" w14:textId="77777777" w:rsidR="00FF3739" w:rsidRDefault="00FF3739">
      <w:pPr>
        <w:rPr>
          <w:rFonts w:hint="eastAsia"/>
        </w:rPr>
      </w:pPr>
      <w:r>
        <w:rPr>
          <w:rFonts w:hint="eastAsia"/>
        </w:rPr>
        <w:t>以“之”字开头的词语</w:t>
      </w:r>
    </w:p>
    <w:p w14:paraId="1076FBCD" w14:textId="77777777" w:rsidR="00FF3739" w:rsidRDefault="00FF3739">
      <w:pPr>
        <w:rPr>
          <w:rFonts w:hint="eastAsia"/>
        </w:rPr>
      </w:pPr>
      <w:r>
        <w:rPr>
          <w:rFonts w:hint="eastAsia"/>
        </w:rPr>
        <w:t>许多词汇以“之”字开头，例如：“之所以”，表示原因或理由；“之后”，指的是某事发生后的时间点；“之于”，通常用来引出比较的对象或者话题。“之”字开头的这些词汇在日常交流以及书面表达中都极为常见，掌握了它们对于提升汉语水平大有裨益。</w:t>
      </w:r>
    </w:p>
    <w:p w14:paraId="741D7EC2" w14:textId="77777777" w:rsidR="00FF3739" w:rsidRDefault="00FF3739">
      <w:pPr>
        <w:rPr>
          <w:rFonts w:hint="eastAsia"/>
        </w:rPr>
      </w:pPr>
    </w:p>
    <w:p w14:paraId="2B046010" w14:textId="77777777" w:rsidR="00FF3739" w:rsidRDefault="00FF3739">
      <w:pPr>
        <w:rPr>
          <w:rFonts w:hint="eastAsia"/>
        </w:rPr>
      </w:pPr>
      <w:r>
        <w:rPr>
          <w:rFonts w:hint="eastAsia"/>
        </w:rPr>
        <w:t>包含“之”的成语和短语</w:t>
      </w:r>
    </w:p>
    <w:p w14:paraId="67FF5619" w14:textId="77777777" w:rsidR="00FF3739" w:rsidRDefault="00FF3739">
      <w:pPr>
        <w:rPr>
          <w:rFonts w:hint="eastAsia"/>
        </w:rPr>
      </w:pPr>
      <w:r>
        <w:rPr>
          <w:rFonts w:hint="eastAsia"/>
        </w:rPr>
        <w:t>含有“之”字的成语也相当多，比如“言之凿凿”，意为说话有确凿根据；“不毛之地”，形容贫瘠的土地；还有“持之以恒”，强调做事要有恒心和毅力等。通过学习这些成语，不仅能加深对“之”字用法的理解，还能进一步领略汉语文化的博大精深。</w:t>
      </w:r>
    </w:p>
    <w:p w14:paraId="3D43D070" w14:textId="77777777" w:rsidR="00FF3739" w:rsidRDefault="00FF3739">
      <w:pPr>
        <w:rPr>
          <w:rFonts w:hint="eastAsia"/>
        </w:rPr>
      </w:pPr>
    </w:p>
    <w:p w14:paraId="3551FBA1" w14:textId="77777777" w:rsidR="00FF3739" w:rsidRDefault="00FF3739">
      <w:pPr>
        <w:rPr>
          <w:rFonts w:hint="eastAsia"/>
        </w:rPr>
      </w:pPr>
      <w:r>
        <w:rPr>
          <w:rFonts w:hint="eastAsia"/>
        </w:rPr>
        <w:t>最后的总结</w:t>
      </w:r>
    </w:p>
    <w:p w14:paraId="1DB8C889" w14:textId="77777777" w:rsidR="00FF3739" w:rsidRDefault="00FF3739">
      <w:pPr>
        <w:rPr>
          <w:rFonts w:hint="eastAsia"/>
        </w:rPr>
      </w:pPr>
      <w:r>
        <w:rPr>
          <w:rFonts w:hint="eastAsia"/>
        </w:rPr>
        <w:t>“之”的拼音及其组词的学习是汉语学习过程中的重要一环。通过对“之”字不同用法的探索，我们不仅可以更好地理解汉语的结构和逻辑，而且能够更加灵活地运用汉语进行表达。无论是作为动词、代词还是助词，“之”都在汉语体系中占据着不可或缺的位置，体现了汉语的多样性和灵活性。</w:t>
      </w:r>
    </w:p>
    <w:p w14:paraId="5F59F18A" w14:textId="77777777" w:rsidR="00FF3739" w:rsidRDefault="00FF3739">
      <w:pPr>
        <w:rPr>
          <w:rFonts w:hint="eastAsia"/>
        </w:rPr>
      </w:pPr>
    </w:p>
    <w:p w14:paraId="05D85068" w14:textId="77777777" w:rsidR="00FF3739" w:rsidRDefault="00FF3739">
      <w:pPr>
        <w:rPr>
          <w:rFonts w:hint="eastAsia"/>
        </w:rPr>
      </w:pPr>
    </w:p>
    <w:p w14:paraId="20C3CE88" w14:textId="77777777" w:rsidR="00FF3739" w:rsidRDefault="00FF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1C49A" w14:textId="56915702" w:rsidR="00D01A7C" w:rsidRDefault="00D01A7C"/>
    <w:sectPr w:rsidR="00D0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7C"/>
    <w:rsid w:val="00A20F39"/>
    <w:rsid w:val="00D01A7C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44F83-7259-41F9-9430-987B5E0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