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FEAE1A" w14:textId="77777777" w:rsidR="00976CE7" w:rsidRDefault="00976CE7">
      <w:pPr>
        <w:rPr>
          <w:rFonts w:hint="eastAsia"/>
        </w:rPr>
      </w:pPr>
      <w:r>
        <w:rPr>
          <w:rFonts w:hint="eastAsia"/>
        </w:rPr>
        <w:t>之的拼音怎么拼：一个简单却重要的问题</w:t>
      </w:r>
    </w:p>
    <w:p w14:paraId="7032A953" w14:textId="77777777" w:rsidR="00976CE7" w:rsidRDefault="00976CE7">
      <w:pPr>
        <w:rPr>
          <w:rFonts w:hint="eastAsia"/>
        </w:rPr>
      </w:pPr>
      <w:r>
        <w:rPr>
          <w:rFonts w:hint="eastAsia"/>
        </w:rPr>
        <w:t>在汉语学习的过程中，“之”的拼音是一个看似简单却常常被忽视的基础知识点。作为汉字中最常用的字之一，“之”不仅频繁出现在古文经典中，也在现代汉语中扮演着重要角色。“之”的拼音究竟是如何拼写的呢？答案其实很简单——“zhī”。这个音节由声母“zh”和韵母“i”组成，发音时需要注意声调为第一声，即平声。</w:t>
      </w:r>
    </w:p>
    <w:p w14:paraId="4CA9B6A7" w14:textId="77777777" w:rsidR="00976CE7" w:rsidRDefault="00976CE7">
      <w:pPr>
        <w:rPr>
          <w:rFonts w:hint="eastAsia"/>
        </w:rPr>
      </w:pPr>
    </w:p>
    <w:p w14:paraId="605E54C4" w14:textId="77777777" w:rsidR="00976CE7" w:rsidRDefault="00976CE7">
      <w:pPr>
        <w:rPr>
          <w:rFonts w:hint="eastAsia"/>
        </w:rPr>
      </w:pPr>
      <w:r>
        <w:rPr>
          <w:rFonts w:hint="eastAsia"/>
        </w:rPr>
        <w:t>从拼音到发音：掌握“之”的正确读法</w:t>
      </w:r>
    </w:p>
    <w:p w14:paraId="5FFE69CE" w14:textId="77777777" w:rsidR="00976CE7" w:rsidRDefault="00976CE7">
      <w:pPr>
        <w:rPr>
          <w:rFonts w:hint="eastAsia"/>
        </w:rPr>
      </w:pPr>
      <w:r>
        <w:rPr>
          <w:rFonts w:hint="eastAsia"/>
        </w:rPr>
        <w:t>要准确地读出“之”，首先需要了解拼音的基本规则。“zh”是一个翘舌音，发音时舌尖应轻轻抵住上齿龈后部，然后迅速放开，气流通过时产生摩擦音。而韵母“i”在这里类似于英语中的“ee”音，但更短促、更清晰。将这两个部分结合起来，并保持声音平稳，就可以发出标准的第一声“zhī”。值得注意的是，在实际运用中，很多人可能会因为地方口音的影响而发成“zhi”（第四声）或其他变体，因此多加练习是必不可少的。</w:t>
      </w:r>
    </w:p>
    <w:p w14:paraId="037266EF" w14:textId="77777777" w:rsidR="00976CE7" w:rsidRDefault="00976CE7">
      <w:pPr>
        <w:rPr>
          <w:rFonts w:hint="eastAsia"/>
        </w:rPr>
      </w:pPr>
    </w:p>
    <w:p w14:paraId="72F7AB13" w14:textId="77777777" w:rsidR="00976CE7" w:rsidRDefault="00976CE7">
      <w:pPr>
        <w:rPr>
          <w:rFonts w:hint="eastAsia"/>
        </w:rPr>
      </w:pPr>
      <w:r>
        <w:rPr>
          <w:rFonts w:hint="eastAsia"/>
        </w:rPr>
        <w:t>“之”在不同语境中的作用</w:t>
      </w:r>
    </w:p>
    <w:p w14:paraId="31BB44EF" w14:textId="77777777" w:rsidR="00976CE7" w:rsidRDefault="00976CE7">
      <w:pPr>
        <w:rPr>
          <w:rFonts w:hint="eastAsia"/>
        </w:rPr>
      </w:pPr>
      <w:r>
        <w:rPr>
          <w:rFonts w:hint="eastAsia"/>
        </w:rPr>
        <w:t>除了明确其拼音外，我们还需要了解“之”在语言中的功能。作为一个助词，“之”可以用来连接主语和谓语，表示所属关系或修饰关系，例如“孔子之道”中的“之”就是连接“孔子”与“道”的纽带。“之”还可以作为代词使用，指代前文提到的人或事物，如“取之不尽，用之不竭”中的“之”便代表某种资源。无论是在书面表达还是口语交流中，“之”的灵活运用都能让语言更加精炼优美。</w:t>
      </w:r>
    </w:p>
    <w:p w14:paraId="3ED66B39" w14:textId="77777777" w:rsidR="00976CE7" w:rsidRDefault="00976CE7">
      <w:pPr>
        <w:rPr>
          <w:rFonts w:hint="eastAsia"/>
        </w:rPr>
      </w:pPr>
    </w:p>
    <w:p w14:paraId="1626AE66" w14:textId="77777777" w:rsidR="00976CE7" w:rsidRDefault="00976CE7">
      <w:pPr>
        <w:rPr>
          <w:rFonts w:hint="eastAsia"/>
        </w:rPr>
      </w:pPr>
      <w:r>
        <w:rPr>
          <w:rFonts w:hint="eastAsia"/>
        </w:rPr>
        <w:t>学习“之”的拼音对汉语学习的意义</w:t>
      </w:r>
    </w:p>
    <w:p w14:paraId="60999C4D" w14:textId="77777777" w:rsidR="00976CE7" w:rsidRDefault="00976CE7">
      <w:pPr>
        <w:rPr>
          <w:rFonts w:hint="eastAsia"/>
        </w:rPr>
      </w:pPr>
      <w:r>
        <w:rPr>
          <w:rFonts w:hint="eastAsia"/>
        </w:rPr>
        <w:t>对于初学者来说，掌握“之”的拼音不仅是学习汉字发音的第一步，更是理解汉语语法结构的关键环节。通过反复练习“zhī”的发音，学生可以更好地体会普通话中翘舌音的特点，同时为后续学习其他复杂音节奠定基础。而对于已经具备一定汉语水平的学习者而言，深入研究“之”的用法及其背后的逻辑，则有助于提升语言表达能力，使文章更具文学性和说服力。</w:t>
      </w:r>
    </w:p>
    <w:p w14:paraId="387B5979" w14:textId="77777777" w:rsidR="00976CE7" w:rsidRDefault="00976CE7">
      <w:pPr>
        <w:rPr>
          <w:rFonts w:hint="eastAsia"/>
        </w:rPr>
      </w:pPr>
    </w:p>
    <w:p w14:paraId="46CB2111" w14:textId="77777777" w:rsidR="00976CE7" w:rsidRDefault="00976CE7">
      <w:pPr>
        <w:rPr>
          <w:rFonts w:hint="eastAsia"/>
        </w:rPr>
      </w:pPr>
      <w:r>
        <w:rPr>
          <w:rFonts w:hint="eastAsia"/>
        </w:rPr>
        <w:t>最后的总结：“之”的拼音虽小，意义重大</w:t>
      </w:r>
    </w:p>
    <w:p w14:paraId="642D876D" w14:textId="77777777" w:rsidR="00976CE7" w:rsidRDefault="00976CE7">
      <w:pPr>
        <w:rPr>
          <w:rFonts w:hint="eastAsia"/>
        </w:rPr>
      </w:pPr>
      <w:r>
        <w:rPr>
          <w:rFonts w:hint="eastAsia"/>
        </w:rPr>
        <w:t>“之”的拼音虽然只是一个小小的音节，但它背后蕴含的文化内涵和语言价值却不可小觑。无论是为了纠正发音错误，还是为了深入探讨汉语的魅力，“之”的学习都值得我们投入更多的时间和精力。希望每一位汉语爱好者都能从“zhī”这个简单的音节开始，逐步迈向更加广阔的语言世界。</w:t>
      </w:r>
    </w:p>
    <w:p w14:paraId="4960523C" w14:textId="77777777" w:rsidR="00976CE7" w:rsidRDefault="00976CE7">
      <w:pPr>
        <w:rPr>
          <w:rFonts w:hint="eastAsia"/>
        </w:rPr>
      </w:pPr>
    </w:p>
    <w:p w14:paraId="18D228C0" w14:textId="77777777" w:rsidR="00976CE7" w:rsidRDefault="00976CE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76A5DA6" w14:textId="0F3FACBB" w:rsidR="001A0792" w:rsidRDefault="001A0792"/>
    <w:sectPr w:rsidR="001A07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792"/>
    <w:rsid w:val="001A0792"/>
    <w:rsid w:val="00976CE7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066F68-2AA4-4600-BE4B-DD02A5622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07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07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07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07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07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07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07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07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07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07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07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07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07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07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07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07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07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07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07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07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07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07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07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07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07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07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07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07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07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141</Words>
  <Characters>807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2025-03-01T14:08:00Z</dcterms:created>
  <dcterms:modified xsi:type="dcterms:W3CDTF">2025-03-01T14:08:00Z</dcterms:modified>
</cp:coreProperties>
</file>