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3336" w14:textId="77777777" w:rsidR="0028074F" w:rsidRDefault="0028074F">
      <w:pPr>
        <w:rPr>
          <w:rFonts w:hint="eastAsia"/>
        </w:rPr>
      </w:pPr>
    </w:p>
    <w:p w14:paraId="77F877C0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中秋菊盛开打一成语</w:t>
      </w:r>
    </w:p>
    <w:p w14:paraId="164A70E0" w14:textId="77777777" w:rsidR="0028074F" w:rsidRDefault="0028074F">
      <w:pPr>
        <w:rPr>
          <w:rFonts w:hint="eastAsia"/>
        </w:rPr>
      </w:pPr>
    </w:p>
    <w:p w14:paraId="5F5E338C" w14:textId="77777777" w:rsidR="0028074F" w:rsidRDefault="0028074F">
      <w:pPr>
        <w:rPr>
          <w:rFonts w:hint="eastAsia"/>
        </w:rPr>
      </w:pPr>
    </w:p>
    <w:p w14:paraId="751698BD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中秋佳节，月圆人团圆，是中华民族的传统节日之一。而在这个美好的时刻，菊花也迎来了它的盛开期，为节日增添了几分雅致与诗意。当我们把“中秋菊盛开”这一景象与成语相结合时，不禁会思考，哪一个成语能够最贴切地描绘出这一美好而又独特的场景呢？</w:t>
      </w:r>
    </w:p>
    <w:p w14:paraId="2157A657" w14:textId="77777777" w:rsidR="0028074F" w:rsidRDefault="0028074F">
      <w:pPr>
        <w:rPr>
          <w:rFonts w:hint="eastAsia"/>
        </w:rPr>
      </w:pPr>
    </w:p>
    <w:p w14:paraId="0629D006" w14:textId="77777777" w:rsidR="0028074F" w:rsidRDefault="0028074F">
      <w:pPr>
        <w:rPr>
          <w:rFonts w:hint="eastAsia"/>
        </w:rPr>
      </w:pPr>
    </w:p>
    <w:p w14:paraId="5A4A9707" w14:textId="77777777" w:rsidR="0028074F" w:rsidRDefault="0028074F">
      <w:pPr>
        <w:rPr>
          <w:rFonts w:hint="eastAsia"/>
        </w:rPr>
      </w:pPr>
    </w:p>
    <w:p w14:paraId="20FDFFC1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中秋菊的寓意与象征</w:t>
      </w:r>
    </w:p>
    <w:p w14:paraId="583B421B" w14:textId="77777777" w:rsidR="0028074F" w:rsidRDefault="0028074F">
      <w:pPr>
        <w:rPr>
          <w:rFonts w:hint="eastAsia"/>
        </w:rPr>
      </w:pPr>
    </w:p>
    <w:p w14:paraId="3ADD430F" w14:textId="77777777" w:rsidR="0028074F" w:rsidRDefault="0028074F">
      <w:pPr>
        <w:rPr>
          <w:rFonts w:hint="eastAsia"/>
        </w:rPr>
      </w:pPr>
    </w:p>
    <w:p w14:paraId="2B1E6BA8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在探讨与“中秋菊盛开”相关的成语之前，我们先来了解一下中秋菊的寓意与象征。菊花在中国文化中有着极高的地位，它代表着高洁、坚韧和长寿。而中秋时节盛开的菊花，更是被赋予了团圆、吉祥的美好寓意。在这个家人团聚的时刻，菊花的盛开仿佛是大自然对人间团圆的美好祝福。</w:t>
      </w:r>
    </w:p>
    <w:p w14:paraId="3DD27B14" w14:textId="77777777" w:rsidR="0028074F" w:rsidRDefault="0028074F">
      <w:pPr>
        <w:rPr>
          <w:rFonts w:hint="eastAsia"/>
        </w:rPr>
      </w:pPr>
    </w:p>
    <w:p w14:paraId="7C56F9C8" w14:textId="77777777" w:rsidR="0028074F" w:rsidRDefault="0028074F">
      <w:pPr>
        <w:rPr>
          <w:rFonts w:hint="eastAsia"/>
        </w:rPr>
      </w:pPr>
    </w:p>
    <w:p w14:paraId="76E0CC4A" w14:textId="77777777" w:rsidR="0028074F" w:rsidRDefault="0028074F">
      <w:pPr>
        <w:rPr>
          <w:rFonts w:hint="eastAsia"/>
        </w:rPr>
      </w:pPr>
    </w:p>
    <w:p w14:paraId="0798C1D8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菊花还常被用来象征文人墨客的高尚情操和坚贞品格。在中秋佳节，文人雅士们常常赏菊吟诗，以此寄托对美好生活的向往和对高尚品格的追求。</w:t>
      </w:r>
    </w:p>
    <w:p w14:paraId="66D37379" w14:textId="77777777" w:rsidR="0028074F" w:rsidRDefault="0028074F">
      <w:pPr>
        <w:rPr>
          <w:rFonts w:hint="eastAsia"/>
        </w:rPr>
      </w:pPr>
    </w:p>
    <w:p w14:paraId="36B719F5" w14:textId="77777777" w:rsidR="0028074F" w:rsidRDefault="0028074F">
      <w:pPr>
        <w:rPr>
          <w:rFonts w:hint="eastAsia"/>
        </w:rPr>
      </w:pPr>
    </w:p>
    <w:p w14:paraId="231C31C1" w14:textId="77777777" w:rsidR="0028074F" w:rsidRDefault="0028074F">
      <w:pPr>
        <w:rPr>
          <w:rFonts w:hint="eastAsia"/>
        </w:rPr>
      </w:pPr>
    </w:p>
    <w:p w14:paraId="185980F3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探寻与“中秋菊盛开”相关的成语</w:t>
      </w:r>
    </w:p>
    <w:p w14:paraId="7C2837D6" w14:textId="77777777" w:rsidR="0028074F" w:rsidRDefault="0028074F">
      <w:pPr>
        <w:rPr>
          <w:rFonts w:hint="eastAsia"/>
        </w:rPr>
      </w:pPr>
    </w:p>
    <w:p w14:paraId="603BD1F9" w14:textId="77777777" w:rsidR="0028074F" w:rsidRDefault="0028074F">
      <w:pPr>
        <w:rPr>
          <w:rFonts w:hint="eastAsia"/>
        </w:rPr>
      </w:pPr>
    </w:p>
    <w:p w14:paraId="2154B83D" w14:textId="77777777" w:rsidR="0028074F" w:rsidRDefault="0028074F">
      <w:pPr>
        <w:rPr>
          <w:rFonts w:hint="eastAsia"/>
        </w:rPr>
      </w:pPr>
      <w:r>
        <w:rPr>
          <w:rFonts w:hint="eastAsia"/>
        </w:rPr>
        <w:lastRenderedPageBreak/>
        <w:tab/>
        <w:t>接下来，我们来探寻与“中秋菊盛开”相关的成语。经过深思熟虑和反复推敲，我们发现“花好月圆”这一成语最能贴切地描绘出这一场景。虽然“花好月圆”中的“花”并未特指菊花，但在这个语境下，我们可以将其理解为中秋时节盛开的各种花卉，包括菊花在内。而“月圆”则直接对应了中秋节的月亮，象征着团圆和美满。</w:t>
      </w:r>
    </w:p>
    <w:p w14:paraId="31D6154F" w14:textId="77777777" w:rsidR="0028074F" w:rsidRDefault="0028074F">
      <w:pPr>
        <w:rPr>
          <w:rFonts w:hint="eastAsia"/>
        </w:rPr>
      </w:pPr>
    </w:p>
    <w:p w14:paraId="727E3E98" w14:textId="77777777" w:rsidR="0028074F" w:rsidRDefault="0028074F">
      <w:pPr>
        <w:rPr>
          <w:rFonts w:hint="eastAsia"/>
        </w:rPr>
      </w:pPr>
    </w:p>
    <w:p w14:paraId="1DCAE52E" w14:textId="77777777" w:rsidR="0028074F" w:rsidRDefault="0028074F">
      <w:pPr>
        <w:rPr>
          <w:rFonts w:hint="eastAsia"/>
        </w:rPr>
      </w:pPr>
    </w:p>
    <w:p w14:paraId="646BC4BF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“花好月圆”这个成语不仅描绘了中秋时节的美好景象，还寄托了人们对美好生活的向往和祝愿。它告诉我们，在这个团圆的时刻，我们应该珍惜眼前的美好，与家人共度欢乐时光，共同迎接未来的挑战和机遇。</w:t>
      </w:r>
    </w:p>
    <w:p w14:paraId="468CCECF" w14:textId="77777777" w:rsidR="0028074F" w:rsidRDefault="0028074F">
      <w:pPr>
        <w:rPr>
          <w:rFonts w:hint="eastAsia"/>
        </w:rPr>
      </w:pPr>
    </w:p>
    <w:p w14:paraId="09264203" w14:textId="77777777" w:rsidR="0028074F" w:rsidRDefault="0028074F">
      <w:pPr>
        <w:rPr>
          <w:rFonts w:hint="eastAsia"/>
        </w:rPr>
      </w:pPr>
    </w:p>
    <w:p w14:paraId="10EC0E59" w14:textId="77777777" w:rsidR="0028074F" w:rsidRDefault="0028074F">
      <w:pPr>
        <w:rPr>
          <w:rFonts w:hint="eastAsia"/>
        </w:rPr>
      </w:pPr>
    </w:p>
    <w:p w14:paraId="5305D579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中秋菊盛开与成语的文化意蕴</w:t>
      </w:r>
    </w:p>
    <w:p w14:paraId="79723989" w14:textId="77777777" w:rsidR="0028074F" w:rsidRDefault="0028074F">
      <w:pPr>
        <w:rPr>
          <w:rFonts w:hint="eastAsia"/>
        </w:rPr>
      </w:pPr>
    </w:p>
    <w:p w14:paraId="235F4E8A" w14:textId="77777777" w:rsidR="0028074F" w:rsidRDefault="0028074F">
      <w:pPr>
        <w:rPr>
          <w:rFonts w:hint="eastAsia"/>
        </w:rPr>
      </w:pPr>
    </w:p>
    <w:p w14:paraId="3F3A0BAA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通过“中秋菊盛开”与“花好月圆”这一成语的结合，我们不仅可以领略到中秋佳节的独特魅力，还能深刻感受到中华文化的博大精深。在这个特殊的节日里，菊花不仅是大自然的馈赠，更是文化精神的传承。它让我们在欣赏美景的同时，也能思考人生的意义和价值。</w:t>
      </w:r>
    </w:p>
    <w:p w14:paraId="59BAC448" w14:textId="77777777" w:rsidR="0028074F" w:rsidRDefault="0028074F">
      <w:pPr>
        <w:rPr>
          <w:rFonts w:hint="eastAsia"/>
        </w:rPr>
      </w:pPr>
    </w:p>
    <w:p w14:paraId="09D9E637" w14:textId="77777777" w:rsidR="0028074F" w:rsidRDefault="0028074F">
      <w:pPr>
        <w:rPr>
          <w:rFonts w:hint="eastAsia"/>
        </w:rPr>
      </w:pPr>
    </w:p>
    <w:p w14:paraId="415B0913" w14:textId="77777777" w:rsidR="0028074F" w:rsidRDefault="0028074F">
      <w:pPr>
        <w:rPr>
          <w:rFonts w:hint="eastAsia"/>
        </w:rPr>
      </w:pPr>
    </w:p>
    <w:p w14:paraId="20880A46" w14:textId="77777777" w:rsidR="0028074F" w:rsidRDefault="0028074F">
      <w:pPr>
        <w:rPr>
          <w:rFonts w:hint="eastAsia"/>
        </w:rPr>
      </w:pPr>
      <w:r>
        <w:rPr>
          <w:rFonts w:hint="eastAsia"/>
        </w:rPr>
        <w:tab/>
        <w:t>“中秋菊盛开”与“花好月圆”这一成语的结合，不仅为我们提供了一个欣赏中秋美景的新视角，还让我们在品味传统文化的过程中，感受到了生活的美好和文化的魅力。在这个团圆的时刻，让我们共同祝愿家人幸福、社会和谐、国家繁荣！</w:t>
      </w:r>
    </w:p>
    <w:p w14:paraId="543B87F6" w14:textId="77777777" w:rsidR="0028074F" w:rsidRDefault="0028074F">
      <w:pPr>
        <w:rPr>
          <w:rFonts w:hint="eastAsia"/>
        </w:rPr>
      </w:pPr>
    </w:p>
    <w:p w14:paraId="2E698DC9" w14:textId="77777777" w:rsidR="0028074F" w:rsidRDefault="0028074F">
      <w:pPr>
        <w:rPr>
          <w:rFonts w:hint="eastAsia"/>
        </w:rPr>
      </w:pPr>
    </w:p>
    <w:p w14:paraId="6BEE9274" w14:textId="77777777" w:rsidR="0028074F" w:rsidRDefault="00280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14DF6" w14:textId="22713442" w:rsidR="00F969C5" w:rsidRDefault="00F969C5"/>
    <w:sectPr w:rsidR="00F9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C5"/>
    <w:rsid w:val="0028074F"/>
    <w:rsid w:val="00A20F39"/>
    <w:rsid w:val="00F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E8EE-3A0A-42A0-84A6-CC790596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