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5D41" w14:textId="77777777" w:rsidR="00BB5076" w:rsidRDefault="00BB5076">
      <w:pPr>
        <w:rPr>
          <w:rFonts w:hint="eastAsia"/>
        </w:rPr>
      </w:pPr>
      <w:r>
        <w:rPr>
          <w:rFonts w:hint="eastAsia"/>
        </w:rPr>
        <w:t>中央的拼音全拼</w:t>
      </w:r>
    </w:p>
    <w:p w14:paraId="7BB7021C" w14:textId="77777777" w:rsidR="00BB5076" w:rsidRDefault="00BB5076">
      <w:pPr>
        <w:rPr>
          <w:rFonts w:hint="eastAsia"/>
        </w:rPr>
      </w:pPr>
      <w:r>
        <w:rPr>
          <w:rFonts w:hint="eastAsia"/>
        </w:rPr>
        <w:t>中央，在汉语中的拼音全拼是“zhōng yāng”。这两个字不仅代表了地理位置上的中心概念，也广泛用于指代国家或地区的核心管理机构。在中文里，“中”意味着中心、中间，而“央”则有请求、恳求之意，但当它与“中”结合时，则更常被解释为中央、核心的位置。</w:t>
      </w:r>
    </w:p>
    <w:p w14:paraId="37C0955A" w14:textId="77777777" w:rsidR="00BB5076" w:rsidRDefault="00BB5076">
      <w:pPr>
        <w:rPr>
          <w:rFonts w:hint="eastAsia"/>
        </w:rPr>
      </w:pPr>
    </w:p>
    <w:p w14:paraId="79D249C7" w14:textId="77777777" w:rsidR="00BB5076" w:rsidRDefault="00BB5076">
      <w:pPr>
        <w:rPr>
          <w:rFonts w:hint="eastAsia"/>
        </w:rPr>
      </w:pPr>
      <w:r>
        <w:rPr>
          <w:rFonts w:hint="eastAsia"/>
        </w:rPr>
        <w:t>地理意义</w:t>
      </w:r>
    </w:p>
    <w:p w14:paraId="409A7E6C" w14:textId="77777777" w:rsidR="00BB5076" w:rsidRDefault="00BB5076">
      <w:pPr>
        <w:rPr>
          <w:rFonts w:hint="eastAsia"/>
        </w:rPr>
      </w:pPr>
      <w:r>
        <w:rPr>
          <w:rFonts w:hint="eastAsia"/>
        </w:rPr>
        <w:t>从地理意义上讲，“zhōng yāng”可以用来描述一个物体或地点位于另一物体的正中心位置。比如在城市规划中，我们常常提到的“城市中心”，即“城市的zhōng yāng”，这里指的是商业活动最活跃、交通最为便利的地方。这种地方通常是人们生活、工作和娱乐的核心区域，也是城市文化和经济交流的焦点。</w:t>
      </w:r>
    </w:p>
    <w:p w14:paraId="0F3652B7" w14:textId="77777777" w:rsidR="00BB5076" w:rsidRDefault="00BB5076">
      <w:pPr>
        <w:rPr>
          <w:rFonts w:hint="eastAsia"/>
        </w:rPr>
      </w:pPr>
    </w:p>
    <w:p w14:paraId="275B8702" w14:textId="77777777" w:rsidR="00BB5076" w:rsidRDefault="00BB5076">
      <w:pPr>
        <w:rPr>
          <w:rFonts w:hint="eastAsia"/>
        </w:rPr>
      </w:pPr>
      <w:r>
        <w:rPr>
          <w:rFonts w:hint="eastAsia"/>
        </w:rPr>
        <w:t>政治含义</w:t>
      </w:r>
    </w:p>
    <w:p w14:paraId="13468E2C" w14:textId="77777777" w:rsidR="00BB5076" w:rsidRDefault="00BB5076">
      <w:pPr>
        <w:rPr>
          <w:rFonts w:hint="eastAsia"/>
        </w:rPr>
      </w:pPr>
      <w:r>
        <w:rPr>
          <w:rFonts w:hint="eastAsia"/>
        </w:rPr>
        <w:t>在政治领域，“zhōng yāng”一词通常指的是国家级别的中央政府或权力机关，如中华人民共和国中央人民政府，即国务院。这些机构负责制定和实施全国性的政策法规，对全国的政治、经济、文化等方面进行统一领导和管理。它们处于国家管理体系的最高层，确保国家机器的有效运行和社会秩序的稳定。</w:t>
      </w:r>
    </w:p>
    <w:p w14:paraId="7B21EAA7" w14:textId="77777777" w:rsidR="00BB5076" w:rsidRDefault="00BB5076">
      <w:pPr>
        <w:rPr>
          <w:rFonts w:hint="eastAsia"/>
        </w:rPr>
      </w:pPr>
    </w:p>
    <w:p w14:paraId="6C059095" w14:textId="77777777" w:rsidR="00BB5076" w:rsidRDefault="00BB5076">
      <w:pPr>
        <w:rPr>
          <w:rFonts w:hint="eastAsia"/>
        </w:rPr>
      </w:pPr>
      <w:r>
        <w:rPr>
          <w:rFonts w:hint="eastAsia"/>
        </w:rPr>
        <w:t>文化象征</w:t>
      </w:r>
    </w:p>
    <w:p w14:paraId="4A169343" w14:textId="77777777" w:rsidR="00BB5076" w:rsidRDefault="00BB5076">
      <w:pPr>
        <w:rPr>
          <w:rFonts w:hint="eastAsia"/>
        </w:rPr>
      </w:pPr>
      <w:r>
        <w:rPr>
          <w:rFonts w:hint="eastAsia"/>
        </w:rPr>
        <w:t>“zhōng yāng”在中国文化中也有着特殊的地位和象征意义。中国自古以来就有“中央之国”的说法，认为自己位于世界的中心，这一观念深刻影响了中国的文化、哲学乃至世界观。随着时间的发展，这种思想逐渐演变成一种强调团结、和谐与稳定的国家理念，体现了中华民族对于和平共处、共同发展的追求。</w:t>
      </w:r>
    </w:p>
    <w:p w14:paraId="5E9C116E" w14:textId="77777777" w:rsidR="00BB5076" w:rsidRDefault="00BB5076">
      <w:pPr>
        <w:rPr>
          <w:rFonts w:hint="eastAsia"/>
        </w:rPr>
      </w:pPr>
    </w:p>
    <w:p w14:paraId="003FBBDF" w14:textId="77777777" w:rsidR="00BB5076" w:rsidRDefault="00BB5076">
      <w:pPr>
        <w:rPr>
          <w:rFonts w:hint="eastAsia"/>
        </w:rPr>
      </w:pPr>
      <w:r>
        <w:rPr>
          <w:rFonts w:hint="eastAsia"/>
        </w:rPr>
        <w:t>现代社会的应用</w:t>
      </w:r>
    </w:p>
    <w:p w14:paraId="521A7910" w14:textId="77777777" w:rsidR="00BB5076" w:rsidRDefault="00BB5076">
      <w:pPr>
        <w:rPr>
          <w:rFonts w:hint="eastAsia"/>
        </w:rPr>
      </w:pPr>
      <w:r>
        <w:rPr>
          <w:rFonts w:hint="eastAsia"/>
        </w:rPr>
        <w:t>在现代社会，“zhōng yāng”的概念不仅仅局限于地理和政治领域，还扩展到了科技、媒体等多个方面。例如，中央电视台（CCTV）作为中国最具影响力的电视媒体之一，通过其广泛的节目覆盖范围和丰富的内容制作能力，成为了传播中国文化、促进社会进步的重要力量。同时，随着信息技术的发展，“中央服务器”、“中央数据库”等术语也被广泛应用，表明了在特定系统或网络架构中起核心作用的部分。</w:t>
      </w:r>
    </w:p>
    <w:p w14:paraId="7CF3D327" w14:textId="77777777" w:rsidR="00BB5076" w:rsidRDefault="00BB5076">
      <w:pPr>
        <w:rPr>
          <w:rFonts w:hint="eastAsia"/>
        </w:rPr>
      </w:pPr>
    </w:p>
    <w:p w14:paraId="4A4EF942" w14:textId="77777777" w:rsidR="00BB5076" w:rsidRDefault="00BB5076">
      <w:pPr>
        <w:rPr>
          <w:rFonts w:hint="eastAsia"/>
        </w:rPr>
      </w:pPr>
    </w:p>
    <w:p w14:paraId="3FFCE5F8" w14:textId="77777777" w:rsidR="00BB5076" w:rsidRDefault="00BB5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D7059" w14:textId="52BD373C" w:rsidR="00475D82" w:rsidRDefault="00475D82"/>
    <w:sectPr w:rsidR="0047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2"/>
    <w:rsid w:val="00475D82"/>
    <w:rsid w:val="00A20F39"/>
    <w:rsid w:val="00B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9A1E0-8A55-468D-94BD-7D60AC9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