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1A4D6" w14:textId="77777777" w:rsidR="005D6101" w:rsidRDefault="005D6101">
      <w:pPr>
        <w:rPr>
          <w:rFonts w:hint="eastAsia"/>
        </w:rPr>
      </w:pPr>
      <w:r>
        <w:rPr>
          <w:rFonts w:hint="eastAsia"/>
        </w:rPr>
        <w:t>Zhong Wu (中午) 和 Xia Wu (下午): 一日之中的黄金时段</w:t>
      </w:r>
    </w:p>
    <w:p w14:paraId="749532E7" w14:textId="77777777" w:rsidR="005D6101" w:rsidRDefault="005D6101">
      <w:pPr>
        <w:rPr>
          <w:rFonts w:hint="eastAsia"/>
        </w:rPr>
      </w:pPr>
      <w:r>
        <w:rPr>
          <w:rFonts w:hint="eastAsia"/>
        </w:rPr>
        <w:t>在中国的传统时间划分中，一天被细致地分为了不同的时辰，每个时辰都有其独特的意义和活动模式。"Zhong Wu"（中午）和 "Xia Wu"（下午）是这两个重要时段的拼音表示。它们不仅标志着太阳在天空中的位置变化，也反映了人们日常生活的节奏。中午是一天中的正午时分，而下午则紧随其后，直至日落之前。</w:t>
      </w:r>
    </w:p>
    <w:p w14:paraId="073C9D54" w14:textId="77777777" w:rsidR="005D6101" w:rsidRDefault="005D6101">
      <w:pPr>
        <w:rPr>
          <w:rFonts w:hint="eastAsia"/>
        </w:rPr>
      </w:pPr>
    </w:p>
    <w:p w14:paraId="470EBC8E" w14:textId="77777777" w:rsidR="005D6101" w:rsidRDefault="005D6101">
      <w:pPr>
        <w:rPr>
          <w:rFonts w:hint="eastAsia"/>
        </w:rPr>
      </w:pPr>
      <w:r>
        <w:rPr>
          <w:rFonts w:hint="eastAsia"/>
        </w:rPr>
        <w:t>传统与现代的交融：Zhong Wu (中午)</w:t>
      </w:r>
    </w:p>
    <w:p w14:paraId="7CAC5EF9" w14:textId="77777777" w:rsidR="005D6101" w:rsidRDefault="005D6101">
      <w:pPr>
        <w:rPr>
          <w:rFonts w:hint="eastAsia"/>
        </w:rPr>
      </w:pPr>
      <w:r>
        <w:rPr>
          <w:rFonts w:hint="eastAsia"/>
        </w:rPr>
        <w:t>“Zhong Wu”意味着正午，这个时间段大约从11点到13点左右。在古代，正午是市场最热闹的时候，也是商旅休息、用膳的时刻。随着时代的变迁，中午的意义也在演变。在现代社会，中午通常是人们结束上午工作的标志，是短暂休憩与享用午餐的时间。对于许多人来说，这是一个放松身心的机会，可以与同事或家人共度美好时光，分享美食，交流情感。一些企业会利用中午的时间进行团队建设或者开展内部培训，以提升员工的专业技能和个人素质。</w:t>
      </w:r>
    </w:p>
    <w:p w14:paraId="3976953F" w14:textId="77777777" w:rsidR="005D6101" w:rsidRDefault="005D6101">
      <w:pPr>
        <w:rPr>
          <w:rFonts w:hint="eastAsia"/>
        </w:rPr>
      </w:pPr>
    </w:p>
    <w:p w14:paraId="17900247" w14:textId="77777777" w:rsidR="005D6101" w:rsidRDefault="005D6101">
      <w:pPr>
        <w:rPr>
          <w:rFonts w:hint="eastAsia"/>
        </w:rPr>
      </w:pPr>
      <w:r>
        <w:rPr>
          <w:rFonts w:hint="eastAsia"/>
        </w:rPr>
        <w:t>Xia Wu (下午)：工作效率的巅峰</w:t>
      </w:r>
    </w:p>
    <w:p w14:paraId="33E6F367" w14:textId="77777777" w:rsidR="005D6101" w:rsidRDefault="005D6101">
      <w:pPr>
        <w:rPr>
          <w:rFonts w:hint="eastAsia"/>
        </w:rPr>
      </w:pPr>
      <w:r>
        <w:rPr>
          <w:rFonts w:hint="eastAsia"/>
        </w:rPr>
        <w:t>“Xia Wu”即为下午，通常指从13点至18点这段时间。在许多文化中，下午被视为一天中工作效率最高的时期之一。经过上午的工作准备和中午的休息调整，人们往往能够更加集中注意力，高效完成任务。学校里，学生们会在下午继续他们的课程学习；职场上，白领们也会抓住这段宝贵的时间段来处理复杂的工作问题。同时，下午也是一个社交的好时机，朋友之间可能会相约一起喝咖啡，讨论近期的生活趣事或是共同的兴趣爱好。</w:t>
      </w:r>
    </w:p>
    <w:p w14:paraId="33CFBE18" w14:textId="77777777" w:rsidR="005D6101" w:rsidRDefault="005D6101">
      <w:pPr>
        <w:rPr>
          <w:rFonts w:hint="eastAsia"/>
        </w:rPr>
      </w:pPr>
    </w:p>
    <w:p w14:paraId="2C566691" w14:textId="77777777" w:rsidR="005D6101" w:rsidRDefault="005D6101">
      <w:pPr>
        <w:rPr>
          <w:rFonts w:hint="eastAsia"/>
        </w:rPr>
      </w:pPr>
      <w:r>
        <w:rPr>
          <w:rFonts w:hint="eastAsia"/>
        </w:rPr>
        <w:t>休闲娱乐：Zhong Wu (中午) 和 Xia Wu (下午)的新选择</w:t>
      </w:r>
    </w:p>
    <w:p w14:paraId="1D02E180" w14:textId="77777777" w:rsidR="005D6101" w:rsidRDefault="005D6101">
      <w:pPr>
        <w:rPr>
          <w:rFonts w:hint="eastAsia"/>
        </w:rPr>
      </w:pPr>
      <w:r>
        <w:rPr>
          <w:rFonts w:hint="eastAsia"/>
        </w:rPr>
        <w:t>随着生活品质的提高，越来越多的人开始重视中午和下午的休闲时光。无论是看电影、逛街购物还是参加各种兴趣班，这些活动都成为了充实下午时光的选择。特别是周末，当工作日的压力暂时退去，更多人会选择在中午和下午参与户外运动，如登山、骑行等，既锻炼了身体又享受了大自然的美好。而对于那些喜欢安静的人来说，图书馆或书店就成了他们度过下午的理想场所，在书海中寻找心灵的宁静。</w:t>
      </w:r>
    </w:p>
    <w:p w14:paraId="7B0D8624" w14:textId="77777777" w:rsidR="005D6101" w:rsidRDefault="005D6101">
      <w:pPr>
        <w:rPr>
          <w:rFonts w:hint="eastAsia"/>
        </w:rPr>
      </w:pPr>
    </w:p>
    <w:p w14:paraId="3C4865D2" w14:textId="77777777" w:rsidR="005D6101" w:rsidRDefault="005D6101">
      <w:pPr>
        <w:rPr>
          <w:rFonts w:hint="eastAsia"/>
        </w:rPr>
      </w:pPr>
      <w:r>
        <w:rPr>
          <w:rFonts w:hint="eastAsia"/>
        </w:rPr>
        <w:t>最后的总结：珍惜 Zhong Wu (中午) 和 Xia Wu (下午) 的每一分每一秒</w:t>
      </w:r>
    </w:p>
    <w:p w14:paraId="21AF2F0E" w14:textId="77777777" w:rsidR="005D6101" w:rsidRDefault="005D6101">
      <w:pPr>
        <w:rPr>
          <w:rFonts w:hint="eastAsia"/>
        </w:rPr>
      </w:pPr>
      <w:r>
        <w:rPr>
          <w:rFonts w:hint="eastAsia"/>
        </w:rPr>
        <w:t>无论是忙碌的工作日还是悠闲的假期，中午和下午都是我们生活中不可或缺的一部分。我们应该学会合理安排这段时间，使之成为自我提升、增进人际关系以及追求个人兴趣爱好的良好契机。通过充分利用中午和下午的时光，我们可以让每一天变得更加丰富多彩，更加有意义。因此，让我们珍惜这宝贵的几个小时吧，因为它们承载着无限的可能性。</w:t>
      </w:r>
    </w:p>
    <w:p w14:paraId="7E4B037A" w14:textId="77777777" w:rsidR="005D6101" w:rsidRDefault="005D6101">
      <w:pPr>
        <w:rPr>
          <w:rFonts w:hint="eastAsia"/>
        </w:rPr>
      </w:pPr>
    </w:p>
    <w:p w14:paraId="6058F44A" w14:textId="77777777" w:rsidR="005D6101" w:rsidRDefault="005D61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9536A4" w14:textId="1ED1593B" w:rsidR="00DB23B4" w:rsidRDefault="00DB23B4"/>
    <w:sectPr w:rsidR="00DB2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3B4"/>
    <w:rsid w:val="005D6101"/>
    <w:rsid w:val="00A20F39"/>
    <w:rsid w:val="00DB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D136C-57C2-4543-B815-3991D5E3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3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3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3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3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3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3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3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3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3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3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3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3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3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3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3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3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3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3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3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3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3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3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3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2025-03-01T14:07:00Z</dcterms:created>
  <dcterms:modified xsi:type="dcterms:W3CDTF">2025-03-01T14:07:00Z</dcterms:modified>
</cp:coreProperties>
</file>